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между ними не было подобных отношений, означало ли это, что они были просто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Цзо Цяньсина нарастало чувство кризиса. Он считал себя лучшим другом Се Сихэна и полагал, что тот ему ближе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людям, как Лу Сяо, были выгодны их семейные связи. К тому же мать Се Сихэна, Чу Цин, хорошо к ним относилась и любила оживленную компанию, так что они могли перекинуться парой слов с Се Сихэном. Но, по сути, Се Сихэн не очень-то хотел с ними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был очень замкнутым человеком, хотя и глубоко ценил верность. Только благодаря настойчивой поддержке Цзо Цяньсина ему удалось заслужить звание лучшего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вопрос: кто-то другой займет этот трон? Се Сихэн никогда ни с кем не разговаривал так, как с Чи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неловкость, Цзо Цяньсин не знал, что сказать. Дружба между тремя людьми всегда сопряжена с теснотой; кому-то приходилось отходить в сторону, а теперь он сам становился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понятия не имел, о чем он думает. Немного поболтав с Се Сихэном, он отложил телефон и улыбнулся Цзо Цяньсину.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Цзо-гэ, хочешь цзяньбин гоцзы? За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некоторое уныние, Цзо Цяньсин оживился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купил ему цзяньбин гоцзы и стакан соевого молока. Приняв угощения, Цзо Цяньсин взглянул на Чи Вана и почувствовал, что тот очень внимателен, зная, что закуска может быть немного суховатой, он предложил ему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проявил некоторую обеспокоенность за Чи Вана, выразив сожаление по поводу того, что больше не работает в гольф-клубе. Он иногда ходил играть в гольф и мог бы помочь Чи Вану улучшить свои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Чи Вана был спокойным, что очень обрадовало Цзо Цяньсина и рассеяло его прежнее чувство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Цзо Цяньсин начал рассказывать о Се Сихэне.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говорил раньше, что он часто страдает бессонницей? В последнее время он выглядит намного лучше — все его лицо сияет. Я думал, он начал с кем-то встречаться, но, похоже,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Цзо Цяньсин предпринял еще одну попытку выведать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с уверенностью сказать, что он ни с кем не встречается.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Сихэн встречался с кем-то, Чи Ван, будучи с ним очень близким, наверняка бы об этом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посмотрел на него; уверенная манера поведения Чи Вана заставила его понять, что он, возможно, слишком много об этом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сам Чи Ван этого не осознавал, но у него было некое качество, которое заставляло людей открываться ему, особенно тех, кто не был особенно замкнутым — они легко начинали делиться с ним своими переживаниями.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Цзо Цяньсин, который не понимал, почему его так тянет высказать свои мысли, перед Чи Ваном он стал как открытая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его недавнее поведение показалось мне немного странным. Он планировал уехать за границу, но вдруг передумал и решил этого не делать. Он человек с твердыми принципами и планами. Еще в начальной школе он распланировал свою жизнь до старших классов. Решение уехать за границу он принял еще в старших классах и ни разу не изменил. Лично я надеялся, что он останется в стране, чтобы быстрее возглавить семейный бизнес — его отец тоже этого желает. Но если он принял решение, никто не сможет его изменить. А теперь, когда он передумал, 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собирался уехать за границу? Но он же мне сказал,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собирался это сделать, но теперь говорит, что не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задумался: не из-за меня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уедет за границу, сколько времени ему понадобится на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три года, — ответил Цзо Цяньсин.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почувствовал, что вот-вот упадет в обморок. Вставьте сюда мем с обмороком.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ни вины, ни раскаяния, просто считал, что им обоим очень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заставляли завести ребенка, а Се Сихэна заставляли бросить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Се Сихэн действительно очень ответственный человек — он отказался от своего плана уехать за границу, даже не показав этого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одобрял… действия Се Сихэна, но ценил его чувство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настоящий мужчина. Если бы он был девушкой, он бы, возможно, женился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на дворе XXI век; даже если он не девушка, он все равно может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снова пробежали мурашки по коже, он почувствовал, что Се Сихэн сбивает его с пути истинного.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продолжил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мою собаку взял к себе, хотя явно не любит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 забрал твою собаку? Собака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встречался с Шуаньцзы?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Шуаньцзы? Собаку зовут Шуаньцзы? Разве ее не зовут Сяоми? — спросил Чи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зовут Сяоми — это его официальное имя. Полное имя — Цзо Сяоми. Его прозвище — Шуаньцзы. Говорят, что скромное имя облегчает жизнь, поэтому я дал ему это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потрясен; он никак не ожидал, что Сяоми окажется собакой Цзо Цяньсина!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 был глуп. Напротив, он был довольно умным и сообразительным. Он сразу понял логику Се Сихэна. Изначально он взял собаку, чтобы заработать дополнительные деньги, выгуливая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Предполагалось, что это будет удобная договоренность, но после того, как он забеременел, Се Сихэну пришлось отказаться от планов уехать за границу и завести собаку, чтобы сохранить видимость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значит, за всем этим стояли такие неожиданные повороты.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ситуации, Чи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ему очень нравится Сяоми. Теперь он сам за ним ухаживает. Извини, что заставил тебя от него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моргнул. Он не собирался вмешиваться, но слова Чи Вана содержали много информации. С какой позиции он это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почувствовал, что отношения между Чи Ваном и Се Сихэном становятся все более загадочными.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Сяоми жил у меня всего два месяца; мы не были так привязаны друг к другу. Он редко просит меня о чем-то, поэтому, конечно, я готов помочь. И Сяоми не будет страдать из-за него. На самом деле он очень ответственный, даже если ему сначала это не нравится, если он решил о чем-то позаботиться, он доведет дело до конца. Я не беспокоюсь о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вздохнул с облегчением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хочешь завести собаку? У меня есть подруга, у которой в начале февраля появятся щенки. Если хочешь, я могу попросить подругу отдать тебе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порода? — спросил Цзо Цяньсин.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Золотистый ретривер! — воскликнул Чи Ван, опасаясь, что Цзо Цяньсин может не заинтересоваться. Он быстро добавил: — Они прекрасны! Отличная родословная, я слышал, что оба родителя — выставочные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нужно; сейчас я не собираюсь заводить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Завести собаку для него было легко. Если бы он попросил друга Чи Вана прислать собаку, Чи Вану, возможно, пришлось бы платить из собственного кармана. Чи Ван был еще студентом;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Цзо Цяньсин проводил Чи Вана обратно в кабинет Се Сихэна.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Се Сихэн был занят официальными делами. На просторном столе лежала стопка синих папок, и он выглядел как император, рассматривающий указы в древние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не стал его беспокоить. Он улыбнулся Чи Вану и ушел. Чи Ван тоже не хотел беспокоить Се Сихэна, поэтому пошел в гостиную, сел на диван и начал смотреть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отложил документы, опустив взгляд; его мысли явно были заняты не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тихо подошел к Чи Вану. Он увидел Чи Вана, лежащего, подперев щеки, и внимательно смотрящего видео, которое начал смотреть этим утром,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не мог представить, что Чи Ван собирается делать с умением кастрировать свиней, вероятно, смотрит просто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был полностью поглощен видео, когда Се Сихэн внезапно заговорил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думаешь после осмотра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 удивился; он привык к бесшумным движениям Се Сихэна. Занимаясь несколькими делами одновременно,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здорово, но есть один недостаток — использование пространства довольно неэффективно. Можно было бы сдавать в аренду некоторые этажи; годовой доход от аренды был бы существенным. Офисы не обязательно должны быть такими большими; они слишком пустые.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выключил телефон, чтобы сосредоточиться на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все внимание Чи Вана сосредоточено на нем, холод в глазах Се Сихэна рассеялся, и голос смягчился.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месте, где каждый клочок земли бесценен, владение «Haisheng» целым зданием демонстрирует финансовую состоятельность. Это дает нам преимущество, негласное превосходство в переговорах.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сделал паузу,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немного наивен; я об этом не думал. Это как «миллионная купюра» — владение целым зданием в таком дорогом районе уже является невидимым символом статуса. Те, кто приходит на переговоры, будут испытывать благоговение, а сотрудники — еще большее чувство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проницательно, — заметил Чи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рассматривал этот аспект.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взглянуть на то, над чем ты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энтузиазм, Се Сихэн просто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сел в кресло Се Сихэна, мягкое и вращающееся. За ним находилось окно от пола до потолка, из которого открывался панорамный вид на городские улицы внизу. Ночной вид из этого офиса, должно быть,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один из документов, которые просматривал Се Сихэн. Внимательно читая, он почувствовал легкую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Се Сихэна включала в себя принятие важных решений: одобрять ли проекты, оценивать их осуществимость — и все это определялось 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всего лишь стажер, верно? Может ли стажер принимать такие важные решения? — спросил Чи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достал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принимать решения по многомиллионным сделкам, будучи стажером?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работает над своими небольшими проектами, в то время как Се Сихэн занимается предприятиями, оцениваемыми в десятки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говорят, будто разделительная линия в жизни начинается в утробе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 стал поднимать вопрос о Сяоми; он понимал ситуацию, в частности, и не счел нужным открыто обсуждать ее с Се Сихэном.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тронут и подумал, что ему следует поскорее закончить вязать шарф, чтобы подарить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всегда ценил каждый акт доброты, проявленный к нему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боялся, что Се Сихэн может обидеться на их совместную ночь… В этом отношении он был не совсем невиновен, в его поступке присутствовал элемент злоупотребления, учитывая, что он действительно забрался в постель к Се Сихэну. Если бы Се Сихэн ударил его, он бы посчитал это оправданным.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все это, Се Сихэн одолжил у Цзо Цяньсина Сяоми только для того, чтобы Чи Ван мог подзаработать, выгуливая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признать эту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http://bllate.org/book/14359/1429082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