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Смотри, вот здесь, здесь и ещё здесь — всё это ты вчера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только проснувшись, стал указывать на красные следы у себя на плечах и шее и выговаривать Юй Дамэну. Взгляд Юй Дамэна снова стал обжигающим, но Цяо Юань больше не потакал ему, изо всех сил ущипнул его, торопя скорее вставать: — Солнце уже высоко, быстро вставай, пора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Цяо Юань изо всех сил уговаривал Юй Дамэна и еле-еле смог его остановить. Сегодня он торжественно и официально предупредил его, что до тех пор, пока он не поправит здоровье, нельзя делать такие дела. Как же он думал, что Юй Дамэн, будучи пьяным, ещё и страдает провалами в памяти, совсем не помнит, что натворил, и смотрит растерянно. Цяо Юань так разозлился, что помыкал им, покрикивая то туда, то сюда, без всякого доброго настроя.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не смел и рта раскрыть в ответ, что скажет фулан, то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овощные жареные лепёшки продавать не получится, время упущено, Цяо Юань сейчас готовил только продажу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Юй и Юй Дамэн в передней лавке торопились с заказами, последние несколько дней ещё немало людей приходило записываться на тёрки для соломки и ножи для чистки овощей, закончить всё предстоит ещё нескоро. И действительно, как он и предполагал, другие кузницы тоже начали продавать эти две вещи, те, кто не мог ждать, естественно, шли покупать в другие места. Позже эти люди обнаружили, что купленные в других кузницах изделия не так долговечны, как у семьи Юй, и сильно пожалели, но это уже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Цяо Юань как раз хлопотал во внутреннем дворе, когда его вдруг позвали в переднюю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какой-то человек заказал партию тёрок и ножей для чистки овощей, ещё сказал, что хочет поговорить с тобой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Цяо Юаня загорелись, деньги! Шаги невольно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передней лавке, он увидел, что пришедший казался даже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сложив руки в приветствии, улыбнулся: </w:t>
      </w:r>
    </w:p>
    <w:p w:rsidR="00BB20FC" w:rsidRPr="00357A74" w:rsidRDefault="00357A74" w:rsidP="00BB20FC">
      <w:pPr>
        <w:jc w:val="left"/>
        <w:rPr>
          <w:sz w:val="28"/>
          <w:lang w:val="en-US"/>
        </w:rPr>
      </w:pPr>
      <w:r w:rsidRPr="00357A74">
        <w:rPr>
          <w:sz w:val="28"/>
          <w:lang w:val="en-US"/>
        </w:rPr>
        <w:t>— Юй Фулан, помните ли меня? Я Ли Юнчан, управляющий скоро открывающейся таверны «Лайкэ». В тот день на свадебном пиру в деревне Сяньхэ я ещё спрашивал вас, можете ли вы сделать другие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ответил ему поклоном, теперь понятно, почему показался знакомым, и кивнул: </w:t>
      </w:r>
    </w:p>
    <w:p w:rsidR="00BB20FC" w:rsidRPr="00357A74" w:rsidRDefault="00357A74" w:rsidP="00BB20FC">
      <w:pPr>
        <w:jc w:val="left"/>
        <w:rPr>
          <w:sz w:val="28"/>
          <w:lang w:val="en-US"/>
        </w:rPr>
      </w:pPr>
      <w:r w:rsidRPr="00357A74">
        <w:rPr>
          <w:sz w:val="28"/>
          <w:lang w:val="en-US"/>
        </w:rPr>
        <w:t>— Так это управляющий Ли, действительно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Юнчан объяснил цель визита: </w:t>
      </w:r>
    </w:p>
    <w:p w:rsidR="00BB20FC" w:rsidRPr="00357A74" w:rsidRDefault="00357A74" w:rsidP="00BB20FC">
      <w:pPr>
        <w:jc w:val="left"/>
        <w:rPr>
          <w:sz w:val="28"/>
          <w:lang w:val="en-US"/>
        </w:rPr>
      </w:pPr>
      <w:r w:rsidRPr="00357A74">
        <w:rPr>
          <w:sz w:val="28"/>
          <w:lang w:val="en-US"/>
        </w:rPr>
        <w:t>— В тот день на свадебном пиру я увидел, что те цветные паровые булочки были весьма изящны, как раз к открытию таверны, я хочу заказать один для празднования, и чтобы гости посмотрели на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w:t>
      </w:r>
    </w:p>
    <w:p w:rsidR="00BB20FC" w:rsidRPr="00357A74" w:rsidRDefault="00357A74" w:rsidP="00BB20FC">
      <w:pPr>
        <w:jc w:val="left"/>
        <w:rPr>
          <w:sz w:val="28"/>
          <w:lang w:val="en-US"/>
        </w:rPr>
      </w:pPr>
      <w:r w:rsidRPr="00357A74">
        <w:rPr>
          <w:sz w:val="28"/>
          <w:lang w:val="en-US"/>
        </w:rPr>
        <w:t>— Не знаю, есть ли у Юй Фулана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этот бизнес никак не начинался, денег в руках тоже было не так много, и Цяо Юань не вложил в него капитал, сейчас мог только извиниться: </w:t>
      </w:r>
    </w:p>
    <w:p w:rsidR="00BB20FC" w:rsidRPr="00357A74" w:rsidRDefault="00357A74" w:rsidP="00BB20FC">
      <w:pPr>
        <w:jc w:val="left"/>
        <w:rPr>
          <w:sz w:val="28"/>
          <w:lang w:val="en-US"/>
        </w:rPr>
      </w:pPr>
      <w:r w:rsidRPr="00357A74">
        <w:rPr>
          <w:sz w:val="28"/>
          <w:lang w:val="en-US"/>
        </w:rPr>
        <w:t>— Спасибо управляющему, что напомнил, изначально не подумал об этом. Не знаю, когда открытие? Я постараюсь как можно скорее сделать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Юнчан сказал: </w:t>
      </w:r>
    </w:p>
    <w:p w:rsidR="00BB20FC" w:rsidRPr="00357A74" w:rsidRDefault="00357A74" w:rsidP="00BB20FC">
      <w:pPr>
        <w:jc w:val="left"/>
        <w:rPr>
          <w:sz w:val="28"/>
          <w:lang w:val="en-US"/>
        </w:rPr>
      </w:pPr>
      <w:r w:rsidRPr="00357A74">
        <w:rPr>
          <w:sz w:val="28"/>
          <w:lang w:val="en-US"/>
        </w:rPr>
        <w:t>— Двадцатого числа девятого месяца, в день храмовой ярмарки осеннего ше. Когда Юй Фулан приготовит узоры, приходите в таверну «Лайкэ» искать меня, надеюсь,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ше было народной традицией, проводившейся после окончания полевых работ, чтобы отпраздновать урожай. В этот день не было комендантского часа, каждый мог выйти на улицу и веселиться, размах празднества 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человек из современности, откуда мог знать об этом обычае? Когда Ли Юнчан ушёл, он только тогда сказал Юй Дамэну: </w:t>
      </w:r>
    </w:p>
    <w:p w:rsidR="00BB20FC" w:rsidRPr="00357A74" w:rsidRDefault="00357A74" w:rsidP="00BB20FC">
      <w:pPr>
        <w:jc w:val="left"/>
        <w:rPr>
          <w:sz w:val="28"/>
          <w:lang w:val="en-US"/>
        </w:rPr>
      </w:pPr>
      <w:r w:rsidRPr="00357A74">
        <w:rPr>
          <w:sz w:val="28"/>
          <w:lang w:val="en-US"/>
        </w:rPr>
        <w:t>— Ещё и храмовая ярмарка?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естественно, знал, почему он не знает, и объяснил ему. Отец Юй же просто подумал, что Юань-гэр раньше в семье Цяо был слишком ограничен, даже ежегодное осеннее ше не знал, нужно вернуться и сказать Цуйфэнь, чтобы хорошо баловала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разобравшись, что такое осеннее ше, обрадовался ещё больше — дата выбрана хорошо, народу будет море! Да и у него ещё есть десять дней на подготовку. Он был так счастлив, что в этот момент особенно хотел обнять Юй Дамэна, но, поскольку отец Юй всё ещё был рядом, пришлось сдержаться: </w:t>
      </w:r>
    </w:p>
    <w:p w:rsidR="00BB20FC" w:rsidRPr="00357A74" w:rsidRDefault="00357A74" w:rsidP="00BB20FC">
      <w:pPr>
        <w:jc w:val="left"/>
        <w:rPr>
          <w:sz w:val="28"/>
          <w:lang w:val="en-US"/>
        </w:rPr>
      </w:pPr>
      <w:r w:rsidRPr="00357A74">
        <w:rPr>
          <w:sz w:val="28"/>
          <w:lang w:val="en-US"/>
        </w:rPr>
        <w:t>— Это «жирная овца», я обязательно должен содрать с него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не понимал, но раз Цяо Юань радуется, то и он радуется, поэтому весело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 улыбкой украдкой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срочное сейчас — как можно скорее найти художника. Юй Дамэн сказал: </w:t>
      </w:r>
    </w:p>
    <w:p w:rsidR="00BB20FC" w:rsidRPr="00357A74" w:rsidRDefault="00357A74" w:rsidP="00BB20FC">
      <w:pPr>
        <w:jc w:val="left"/>
        <w:rPr>
          <w:sz w:val="28"/>
          <w:lang w:val="en-US"/>
        </w:rPr>
      </w:pPr>
      <w:r w:rsidRPr="00357A74">
        <w:rPr>
          <w:sz w:val="28"/>
          <w:lang w:val="en-US"/>
        </w:rPr>
        <w:t>— У старшего брата раньше был однокурсник, умевший хорошо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Цяо Юань отверг: </w:t>
      </w:r>
    </w:p>
    <w:p w:rsidR="00BB20FC" w:rsidRPr="00357A74" w:rsidRDefault="00357A74" w:rsidP="00BB20FC">
      <w:pPr>
        <w:jc w:val="left"/>
        <w:rPr>
          <w:sz w:val="28"/>
          <w:lang w:val="en-US"/>
        </w:rPr>
      </w:pPr>
      <w:r w:rsidRPr="00357A74">
        <w:rPr>
          <w:sz w:val="28"/>
          <w:lang w:val="en-US"/>
        </w:rPr>
        <w:t>— Он же учёный, если попросишь его нарисовать пейзаж или портрет, он, может, и согласится, но если попросишь нарисовать еду, наверное, разозлится и выгонит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подумал, что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поразмыслив мгновение, нашёл решение, взял Юй Дамэна за руку и вышел: </w:t>
      </w:r>
    </w:p>
    <w:p w:rsidR="00BB20FC" w:rsidRPr="00357A74" w:rsidRDefault="00357A74" w:rsidP="00BB20FC">
      <w:pPr>
        <w:jc w:val="left"/>
        <w:rPr>
          <w:sz w:val="28"/>
          <w:lang w:val="en-US"/>
        </w:rPr>
      </w:pPr>
      <w:r w:rsidRPr="00357A74">
        <w:rPr>
          <w:sz w:val="28"/>
          <w:lang w:val="en-US"/>
        </w:rPr>
        <w:t>— Пойдём искать художника, рисующего иллюстрации к рассказам!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 книжной лавке потратили серебро, чтобы только от помощника узнать об одном художнике, обычно специализировавшемся на иллюстрациях к повестям, по фамилии Цянь, имя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Цянь Юнь был очень сговорчивым, есть деньги — можно сделать дело. Цяо Юань немного пообщался с ним, попросил сначала нарисовать узоры для празднования открытия таверны. Открытие таверны в основном требовало помпезности, по идее Цяо Юаня он планировал сделать многослойную форму с множеством ярусов, причём каждую маленький паровую булочку можно было бы отдельно снять, если таверна согласится, в тот день раздать гостям, наверное, получил бы хороший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только его собственная идея, таверна «Лайкэ» не обязательно выберет её, поэтому Цяо Юань придумал ещё несколько вариантов и тоже рассказал их Цянь Юню: </w:t>
      </w:r>
    </w:p>
    <w:p w:rsidR="00BB20FC" w:rsidRPr="00357A74" w:rsidRDefault="00357A74" w:rsidP="00BB20FC">
      <w:pPr>
        <w:jc w:val="left"/>
        <w:rPr>
          <w:sz w:val="28"/>
          <w:lang w:val="en-US"/>
        </w:rPr>
      </w:pPr>
      <w:r w:rsidRPr="00357A74">
        <w:rPr>
          <w:sz w:val="28"/>
          <w:lang w:val="en-US"/>
        </w:rPr>
        <w:t>— Если у художника Цяня есть идеи, тоже можете нарисовать. Но я делаю еду, надеюсь, художник Цянь обязательно обратит внимание на использование цветов, в основном те, которые мы обычно легко можем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привёл ему примеры: например, фиолетовый можно получить из фиолетового батата, зелёный — из зелени. Цянь Юнь был очень умён, мгновенно мог сделать выводы по аналогии, назвав другие, и уяснил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было очень интересно, он удивлялся необычности идей Цяо Юаня и интересовался, как же это вручную вылепить.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вовремя сказал: </w:t>
      </w:r>
    </w:p>
    <w:p w:rsidR="00BB20FC" w:rsidRPr="00357A74" w:rsidRDefault="00357A74" w:rsidP="00BB20FC">
      <w:pPr>
        <w:jc w:val="left"/>
        <w:rPr>
          <w:sz w:val="28"/>
          <w:lang w:val="en-US"/>
        </w:rPr>
      </w:pPr>
      <w:r w:rsidRPr="00357A74">
        <w:rPr>
          <w:sz w:val="28"/>
          <w:lang w:val="en-US"/>
        </w:rPr>
        <w:t>— Праздничный рисунок для таверны — только начало, если это дело получится, потом ещё будут праздничные рисунки для свадеб, рисунки для первого дня рождения, рисунки для поздравлений с днём рождения и так далее, надеюсь, художник Цянь уделит побольше внимания, как можно скорее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услышав, что это надёжный крупный заказчик, поспешил, сложив руки в приветствии, заверить Юй Дамэна и Цяо Юаня: </w:t>
      </w:r>
    </w:p>
    <w:p w:rsidR="00BB20FC" w:rsidRPr="00357A74" w:rsidRDefault="00357A74" w:rsidP="00BB20FC">
      <w:pPr>
        <w:jc w:val="left"/>
        <w:rPr>
          <w:sz w:val="28"/>
          <w:lang w:val="en-US"/>
        </w:rPr>
      </w:pPr>
      <w:r w:rsidRPr="00357A74">
        <w:rPr>
          <w:sz w:val="28"/>
          <w:lang w:val="en-US"/>
        </w:rPr>
        <w:t>— Старший брат Юй, Юй Фулан, пожалуйста, не беспокойтесь, я обязательно приложу все усилия для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задал Цяо Юаню несколько вопросов, Цяо Юань заплатил ему пятьсот вэней задатка, окончательный платёж зависел от того, насколько Цяо Юань будет доволен предоставленными им узорами, дело в общих чертах было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по привычке взял Цяо Юаня за руку, и они вышли. Только они неспешно вышли из переулка, как Цяо Юань увидел своего дядю Цяо Гуанчжи, торопливо идущего, озирающегося по сторонам, с первого взгляда видно — воровато выглядывает, явно не на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Огнь сплетен в сердце Цяо Юаня мгновенно вспыхнул ярким пламенем, он украдкой потянул Юй Дамэна в угол у стены и стал следить за Цяо Гуанчжи. Тот подошёл к дверям одного дома и остановился, постучал три раза, дверь открыла разодетая как попугай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наткнулся на сцену измены Цяо Гуанчжи?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расспросил проходившую мимо соседку.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соседка осмотрела стоящего рядом с ним Юй Дамэна, оттащила Цяо Юаня в сторону и тихо сказала ему: </w:t>
      </w:r>
    </w:p>
    <w:p w:rsidR="00BB20FC" w:rsidRPr="00357A74" w:rsidRDefault="00357A74" w:rsidP="00BB20FC">
      <w:pPr>
        <w:jc w:val="left"/>
        <w:rPr>
          <w:sz w:val="28"/>
          <w:lang w:val="en-US"/>
        </w:rPr>
      </w:pPr>
      <w:r w:rsidRPr="00357A74">
        <w:rPr>
          <w:sz w:val="28"/>
          <w:lang w:val="en-US"/>
        </w:rPr>
        <w:t>— Тебе нужно присматривать за своим мужем! В том доме живут не приличные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серьёзно сказал: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занимаются продажей плоти, тайные проститутки!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был поражён как громом, не ожидал, что у Цяо Гуанчжи и к этому есть 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соседка добавила: </w:t>
      </w:r>
    </w:p>
    <w:p w:rsidR="00BB20FC" w:rsidRPr="00357A74" w:rsidRDefault="00357A74" w:rsidP="00BB20FC">
      <w:pPr>
        <w:jc w:val="left"/>
        <w:rPr>
          <w:sz w:val="28"/>
          <w:lang w:val="en-US"/>
        </w:rPr>
      </w:pPr>
      <w:r w:rsidRPr="00357A74">
        <w:rPr>
          <w:sz w:val="28"/>
          <w:lang w:val="en-US"/>
        </w:rPr>
        <w:t>— Ты не воспринимай это несерьёзно, в этом районе много мужчин залезают в тот дом, все мужики — негодяи, нужно держать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невольно возразил: </w:t>
      </w:r>
    </w:p>
    <w:p w:rsidR="00BB20FC" w:rsidRPr="00357A74" w:rsidRDefault="00357A74" w:rsidP="00BB20FC">
      <w:pPr>
        <w:jc w:val="left"/>
        <w:rPr>
          <w:sz w:val="28"/>
          <w:lang w:val="en-US"/>
        </w:rPr>
      </w:pPr>
      <w:r w:rsidRPr="00357A74">
        <w:rPr>
          <w:sz w:val="28"/>
          <w:lang w:val="en-US"/>
        </w:rPr>
        <w:t>— Мой муж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мужчины, когда только женятся, все хорошие, а через десять-восемь лет кто знает, нельзя смотреть только на настоящее, в общем, ты будь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вежливо поблагодарил эту соседку.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увидев, что она ушла, поспешил приблизиться к Цяо Юаню и нервно спросил: </w:t>
      </w:r>
    </w:p>
    <w:p w:rsidR="00BB20FC" w:rsidRPr="00357A74" w:rsidRDefault="00357A74" w:rsidP="00BB20FC">
      <w:pPr>
        <w:jc w:val="left"/>
        <w:rPr>
          <w:sz w:val="28"/>
          <w:lang w:val="en-US"/>
        </w:rPr>
      </w:pPr>
      <w:r w:rsidRPr="00357A74">
        <w:rPr>
          <w:sz w:val="28"/>
          <w:lang w:val="en-US"/>
        </w:rPr>
        <w:t>— Что она тебе сказала? Почему ещё и от меня пряталась?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тихо рассмеялся и слово в слово пересказал Юй Дамэну то, что только что сказала ему соседка.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услышав, поспешил сказать: </w:t>
      </w:r>
    </w:p>
    <w:p w:rsidR="00BB20FC" w:rsidRPr="00357A74" w:rsidRDefault="00357A74" w:rsidP="00BB20FC">
      <w:pPr>
        <w:jc w:val="left"/>
        <w:rPr>
          <w:sz w:val="28"/>
          <w:lang w:val="en-US"/>
        </w:rPr>
      </w:pPr>
      <w:r w:rsidRPr="00357A74">
        <w:rPr>
          <w:sz w:val="28"/>
          <w:lang w:val="en-US"/>
        </w:rPr>
        <w:t>— Я не буду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хватило бы у тебя смелости? Если посмеешь, я отрежу твоё сокровище и скормлю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понял, что значит «сокровище», мгновенно покраснел, кряхтел некоторое время и в конце концов всё же пробормотал: </w:t>
      </w:r>
    </w:p>
    <w:p w:rsidR="00BB20FC" w:rsidRPr="00357A74" w:rsidRDefault="00357A74" w:rsidP="00BB20FC">
      <w:pPr>
        <w:jc w:val="left"/>
        <w:rPr>
          <w:sz w:val="28"/>
          <w:lang w:val="en-US"/>
        </w:rPr>
      </w:pPr>
      <w:r w:rsidRPr="00357A74">
        <w:rPr>
          <w:sz w:val="28"/>
          <w:lang w:val="en-US"/>
        </w:rPr>
        <w:t>— Я не буду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обрадовался, схватил его за руку и, успокаивая, сказал: </w:t>
      </w:r>
    </w:p>
    <w:p w:rsidR="00BB20FC" w:rsidRPr="00357A74" w:rsidRDefault="00357A74" w:rsidP="00BB20FC">
      <w:pPr>
        <w:jc w:val="left"/>
        <w:rPr>
          <w:sz w:val="28"/>
          <w:lang w:val="en-US"/>
        </w:rPr>
      </w:pPr>
      <w:r w:rsidRPr="00357A74">
        <w:rPr>
          <w:sz w:val="28"/>
          <w:lang w:val="en-US"/>
        </w:rPr>
        <w:t>— Ладно, ладно, знаю. Домой, идём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Цянь Юнь работал быстро, уже на следующий день после обеда принёс нарисованные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профессиональный художник, он учёл всё, от возможности изготовления до цветовой композиции, Цяо Юань был очень доволен, да и Цянь Юнь очень внимательно переплёл их в маленький альбом, изящный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охотно выплатил ему оставшиеся пятьсот вэней, всего десять узоров, считая по сто вэней за штуку. Это всё потому, что цветовая гамма узоров, которые требовал Цяо Юань, не очень сложная, да и рисунки небольшие, использовано мало краски. Если бы это были большие картины, цена была бы немалая, да ещё и пришлось бы приносить свою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Цянь Юня, воспользовавшись тем, что в лавке было не очень занято, Цяо Юань с альбомом узоров вместе с Юй Дамэном отправился в таверну «Лайкэ».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Таверна «Лайкэ» была трёхэтажной, даже просто снаружи фасад выглядел очень внушительно. Цяо Юань с размахом сказал Юй Дамэну: </w:t>
      </w:r>
    </w:p>
    <w:p w:rsidR="00BB20FC" w:rsidRPr="00357A74" w:rsidRDefault="00357A74" w:rsidP="00BB20FC">
      <w:pPr>
        <w:jc w:val="left"/>
        <w:rPr>
          <w:sz w:val="28"/>
          <w:lang w:val="en-US"/>
        </w:rPr>
      </w:pPr>
      <w:r w:rsidRPr="00357A74">
        <w:rPr>
          <w:sz w:val="28"/>
          <w:lang w:val="en-US"/>
        </w:rPr>
        <w:t>— Потом, когда заработаем денег, мы тоже придём сюда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естественно, во всём ему потакал.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принял управляющий Ли, который в тот день приходил в лавку, полненький хозяин таверны Ван тоже присоединился посмотреть. Они оба десять рисунков пересмотрели раз за разом, выбирая, окончательно растерялись, чувствовали только, что все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увидев ситуацию, поспешил прорекламировать им тот многоярусный: </w:t>
      </w:r>
    </w:p>
    <w:p w:rsidR="00BB20FC" w:rsidRPr="00357A74" w:rsidRDefault="00357A74" w:rsidP="00BB20FC">
      <w:pPr>
        <w:jc w:val="left"/>
        <w:rPr>
          <w:sz w:val="28"/>
          <w:lang w:val="en-US"/>
        </w:rPr>
      </w:pPr>
      <w:r w:rsidRPr="00357A74">
        <w:rPr>
          <w:sz w:val="28"/>
          <w:lang w:val="en-US"/>
        </w:rPr>
        <w:t>— Лично я рекомендую вот этот. На рисунке он выглядит маленьким, но всего тут пятнадцать ярусов, высотой примерно полтора метра, если поставить снаружи таверны, обязательно будет очень привлекать внимание. И каждую маленькую паровую булочку сверху можно отдельно снять, тогда можно будет подарить гостям, наверняка произведёт хороший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и хозяин Ван, услышав, — вот это изящно! Если действительно удастся сделать, кто же в следующие несколько десятков лет не вспомнит сцену открытия таверны «Лайкэ».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затем указал на два узора: </w:t>
      </w:r>
    </w:p>
    <w:p w:rsidR="00BB20FC" w:rsidRPr="00357A74" w:rsidRDefault="00357A74" w:rsidP="00BB20FC">
      <w:pPr>
        <w:jc w:val="left"/>
        <w:rPr>
          <w:sz w:val="28"/>
          <w:lang w:val="en-US"/>
        </w:rPr>
      </w:pPr>
      <w:r w:rsidRPr="00357A74">
        <w:rPr>
          <w:sz w:val="28"/>
          <w:lang w:val="en-US"/>
        </w:rPr>
        <w:t>— А ещё эти два в форме цветочных корзин, сделать парой, смешать с настоящими цветами, поставить по бокам от этого многоярусного— тоже станет зрелищем.</w:t>
      </w:r>
    </w:p>
    <w:p w:rsidR="00BB20FC" w:rsidRPr="00357A74" w:rsidRDefault="00357A74" w:rsidP="00BB20FC">
      <w:pPr>
        <w:jc w:val="left"/>
        <w:rPr>
          <w:sz w:val="28"/>
          <w:lang w:val="en-US"/>
        </w:rPr>
      </w:pPr>
      <w:r w:rsidRPr="00357A74">
        <w:rPr>
          <w:sz w:val="28"/>
          <w:lang w:val="en-US"/>
        </w:rPr>
        <w:t>И ещё этот рисунок с двенадцатью животными знаками, в день открытия можно сделать несколько. По знаку зодиака подарить первым нескольким десяткам вошедших гостей или тем гостям, кто в тот день потратил серебро больше определённой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и хозяин Ван оба остолбенели от услышанного, но, тщательно обдумав, почувствовали, что его идея очень хороша. Хозяин Ван задал вопрос, который больше всего волнует всех: </w:t>
      </w:r>
    </w:p>
    <w:p w:rsidR="00BB20FC" w:rsidRPr="00357A74" w:rsidRDefault="00357A74" w:rsidP="00BB20FC">
      <w:pPr>
        <w:jc w:val="left"/>
        <w:rPr>
          <w:sz w:val="28"/>
          <w:lang w:val="en-US"/>
        </w:rPr>
      </w:pPr>
      <w:r w:rsidRPr="00357A74">
        <w:rPr>
          <w:sz w:val="28"/>
          <w:lang w:val="en-US"/>
        </w:rPr>
        <w:t>— Юй Фулан, не знаю, какова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Многоярусные паровые булочки — сто лянов, те два в форме цветочных корзин — по десять лянов каждый, рисунок с двенадцатью животными знаками — по сто вэней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был потрясён: </w:t>
      </w:r>
    </w:p>
    <w:p w:rsidR="00BB20FC" w:rsidRPr="00357A74" w:rsidRDefault="00357A74" w:rsidP="00BB20FC">
      <w:pPr>
        <w:jc w:val="left"/>
        <w:rPr>
          <w:sz w:val="28"/>
          <w:lang w:val="en-US"/>
        </w:rPr>
      </w:pPr>
      <w:r w:rsidRPr="00357A74">
        <w:rPr>
          <w:sz w:val="28"/>
          <w:lang w:val="en-US"/>
        </w:rPr>
        <w:t>—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торт пятнадцатиярусный, наверное, потребуется вылепить больше двух тысяч маленьких паровых булочек, да ещё нужно будет заказывать у плотника деревянную подставку для фиксации! Если вы считаете дорого, можно и уменьшить количество ярусов.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цветные паровые хлебцы он делал на бизнес для богатых землевладельцев и чиновников, если будут слишком дешёвые, наверное, даже смотреть не станут, ни в коем случае нельзя снижать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снова взглянул на альбом, вздохнул и сказал: </w:t>
      </w:r>
    </w:p>
    <w:p w:rsidR="00BB20FC" w:rsidRPr="00357A74" w:rsidRDefault="00357A74" w:rsidP="00BB20FC">
      <w:pPr>
        <w:jc w:val="left"/>
        <w:rPr>
          <w:sz w:val="28"/>
          <w:lang w:val="en-US"/>
        </w:rPr>
      </w:pPr>
      <w:r w:rsidRPr="00357A74">
        <w:rPr>
          <w:sz w:val="28"/>
          <w:lang w:val="en-US"/>
        </w:rPr>
        <w:t>—Юй Фулан, вы действительно заставляете меня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Ван же весело ухмылялся, взял альбом, поднялся и, сложив руки в приветствии, сказал: </w:t>
      </w:r>
    </w:p>
    <w:p w:rsidR="00BB20FC" w:rsidRPr="00357A74" w:rsidRDefault="00357A74" w:rsidP="00BB20FC">
      <w:pPr>
        <w:jc w:val="left"/>
        <w:rPr>
          <w:sz w:val="28"/>
          <w:lang w:val="en-US"/>
        </w:rPr>
      </w:pPr>
      <w:r w:rsidRPr="00357A74">
        <w:rPr>
          <w:sz w:val="28"/>
          <w:lang w:val="en-US"/>
        </w:rPr>
        <w:t>— Брат Юй и Юй Фулан, присядьте немного, сегодня хозяин как раз здесь пробует блюда, я пойду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в душе понял: хозяин таверны Ван по должности выше, чем управляющий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вернулся и сказал: </w:t>
      </w:r>
    </w:p>
    <w:p w:rsidR="00BB20FC" w:rsidRPr="00357A74" w:rsidRDefault="00357A74" w:rsidP="00BB20FC">
      <w:pPr>
        <w:jc w:val="left"/>
        <w:rPr>
          <w:sz w:val="28"/>
          <w:lang w:val="en-US"/>
        </w:rPr>
      </w:pPr>
      <w:r w:rsidRPr="00357A74">
        <w:rPr>
          <w:sz w:val="28"/>
          <w:lang w:val="en-US"/>
        </w:rPr>
        <w:t>— Мой хозяин хочет встретиться с вами двумя, не знаю, согласны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кивнул, согласился и пошёл с ним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 котором говорил хозяин Ван, оказался гэром, очень красивой внешности, но, кажется, холодным, между бровями была лёгкая печаль. Цяо Юань, глядя на его одежду, понял, что этот человек, должно быть, либо богат, либо знатен.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гэр, увидев, что они пришли, отложил в руках альбом: </w:t>
      </w:r>
    </w:p>
    <w:p w:rsidR="00BB20FC" w:rsidRPr="00357A74" w:rsidRDefault="00357A74" w:rsidP="00BB20FC">
      <w:pPr>
        <w:jc w:val="left"/>
        <w:rPr>
          <w:sz w:val="28"/>
          <w:lang w:val="en-US"/>
        </w:rPr>
      </w:pPr>
      <w:r w:rsidRPr="00357A74">
        <w:rPr>
          <w:sz w:val="28"/>
          <w:lang w:val="en-US"/>
        </w:rPr>
        <w:t>— Идеи этого Фулана весьма оригинальны.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скромно сложил руки в приветствии: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гэр слабо улыбнулся, мягко сказал: </w:t>
      </w:r>
    </w:p>
    <w:p w:rsidR="00BB20FC" w:rsidRPr="00357A74" w:rsidRDefault="00357A74" w:rsidP="00BB20FC">
      <w:pPr>
        <w:jc w:val="left"/>
        <w:rPr>
          <w:sz w:val="28"/>
          <w:lang w:val="en-US"/>
        </w:rPr>
      </w:pPr>
      <w:r w:rsidRPr="00357A74">
        <w:rPr>
          <w:sz w:val="28"/>
          <w:lang w:val="en-US"/>
        </w:rPr>
        <w:t>— Фулану не нужно скромничать, я говорю это не только из-за этих цветных паровых булочек. Однако я хочу сначала посмотреть на готовое изделие, можно ли сначала сделать пробный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согласился, хозяин Ван повёл его и Юй Дамэна в заднюю кухню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Цяо Юань решил сделать пару манэки-нэко, улыбающихся, к тому же подходящих к случаю, чтобы этот хозяин с печалью на лице тоже мог немного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цвет — белый, вспомогательные — красный, чёрный и золотой. На задней кухне этой таверны материалы были очень разнообразны, Цяо Юань нашёл немного коровьего молока и добавил, так вкус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видно, как его руки взлетают и опускаются нож, весь набор движений льётся как облака и вода. Окружающие ещё не успели разглядеть, как он действует, а образ котёнка уже появился, сидит послушно, улыбаясь, подняв одну лапку, в лапке держит золотистый большой слиток, на большом слитке написано «привлекать богатство». Очень мило, все на кухне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 образцу «привлекать богатство» идеально симметрично скопировал «впускать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Ван обрадовался и, не переставая, говорил: </w:t>
      </w:r>
    </w:p>
    <w:p w:rsidR="00BB20FC" w:rsidRPr="00357A74" w:rsidRDefault="00357A74" w:rsidP="00BB20FC">
      <w:pPr>
        <w:jc w:val="left"/>
        <w:rPr>
          <w:sz w:val="28"/>
          <w:lang w:val="en-US"/>
        </w:rPr>
      </w:pPr>
      <w:r w:rsidRPr="00357A74">
        <w:rPr>
          <w:sz w:val="28"/>
          <w:lang w:val="en-US"/>
        </w:rPr>
        <w:t>— Хозяин, увидев, обязательно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понял: этот полненький хозяин Ван совсем не стеснён в деньгах, боялся только, что хочет найти какие-нибудь диковинки, чтобы тот хозяин-гэр немного порадовался.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закончив, хозяин Ван радостно велел людям отнести эту пару манэки-нэко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гэр, увидев, действительно просиял от улыбки, погладил эту пару манэки-нэко и восхищённо сказал: </w:t>
      </w:r>
    </w:p>
    <w:p w:rsidR="00BB20FC" w:rsidRPr="00357A74" w:rsidRDefault="00357A74" w:rsidP="00BB20FC">
      <w:pPr>
        <w:jc w:val="left"/>
        <w:rPr>
          <w:sz w:val="28"/>
          <w:lang w:val="en-US"/>
        </w:rPr>
      </w:pPr>
      <w:r w:rsidRPr="00357A74">
        <w:rPr>
          <w:sz w:val="28"/>
          <w:lang w:val="en-US"/>
        </w:rPr>
        <w:t>— Какие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увидев, что тот улыбнулся, тоже прищурил глаза: </w:t>
      </w:r>
    </w:p>
    <w:p w:rsidR="00BB20FC" w:rsidRPr="00357A74" w:rsidRDefault="00357A74" w:rsidP="00BB20FC">
      <w:pPr>
        <w:jc w:val="left"/>
        <w:rPr>
          <w:sz w:val="28"/>
          <w:lang w:val="en-US"/>
        </w:rPr>
      </w:pPr>
      <w:r w:rsidRPr="00357A74">
        <w:rPr>
          <w:sz w:val="28"/>
          <w:lang w:val="en-US"/>
        </w:rPr>
        <w:t>— Это называется манэки-нэко, если вам нравится, можно велеть сделать пару фарфоровых, поставить у стойки — и смотреть будет празднично.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гэр кивнул, вдруг сказал Цяо Юаню: </w:t>
      </w:r>
    </w:p>
    <w:p w:rsidR="00BB20FC" w:rsidRPr="00357A74" w:rsidRDefault="00357A74" w:rsidP="00BB20FC">
      <w:pPr>
        <w:jc w:val="left"/>
        <w:rPr>
          <w:sz w:val="28"/>
          <w:lang w:val="en-US"/>
        </w:rPr>
      </w:pPr>
      <w:r w:rsidRPr="00357A74">
        <w:rPr>
          <w:sz w:val="28"/>
          <w:lang w:val="en-US"/>
        </w:rPr>
        <w:t>— Меня зовут Пэй Ин, должно быть, я старше вас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замер, затем с улыбкой сложил руки в приветствии и поклонился Пэй Ину: </w:t>
      </w:r>
    </w:p>
    <w:p w:rsidR="00BB20FC" w:rsidRPr="00357A74" w:rsidRDefault="00357A74" w:rsidP="00BB20FC">
      <w:pPr>
        <w:jc w:val="left"/>
        <w:rPr>
          <w:sz w:val="28"/>
          <w:lang w:val="en-US"/>
        </w:rPr>
      </w:pPr>
      <w:r w:rsidRPr="00357A74">
        <w:rPr>
          <w:sz w:val="28"/>
          <w:lang w:val="en-US"/>
        </w:rPr>
        <w:t>— Господин Пэй, младший брат Цяо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указал на Юй Дамэна и представил: </w:t>
      </w:r>
    </w:p>
    <w:p w:rsidR="00BB20FC" w:rsidRPr="00357A74" w:rsidRDefault="00357A74" w:rsidP="00BB20FC">
      <w:pPr>
        <w:jc w:val="left"/>
        <w:rPr>
          <w:sz w:val="28"/>
          <w:lang w:val="en-US"/>
        </w:rPr>
      </w:pPr>
      <w:r w:rsidRPr="00357A74">
        <w:rPr>
          <w:sz w:val="28"/>
          <w:lang w:val="en-US"/>
        </w:rPr>
        <w:t>— Это мой супруг, Юй Дамэн.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Дамэн всё ещё был деревянный, Цяо Юань ущипнул его, Юй Дамэн, опомнившись, тоже сложил руки в приветствии, поклонился и назвался.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увидев их взаимодействие, нашёл смешным, весь человек стал ещё мягче, завёл разговор: </w:t>
      </w:r>
    </w:p>
    <w:p w:rsidR="00BB20FC" w:rsidRPr="00357A74" w:rsidRDefault="00357A74" w:rsidP="00BB20FC">
      <w:pPr>
        <w:jc w:val="left"/>
        <w:rPr>
          <w:sz w:val="28"/>
          <w:lang w:val="en-US"/>
        </w:rPr>
      </w:pPr>
      <w:r w:rsidRPr="00357A74">
        <w:rPr>
          <w:sz w:val="28"/>
          <w:lang w:val="en-US"/>
        </w:rPr>
        <w:t>— Когда вы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восьмом месяце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спросил ещё: </w:t>
      </w:r>
    </w:p>
    <w:p w:rsidR="00BB20FC" w:rsidRPr="00357A74" w:rsidRDefault="00357A74" w:rsidP="00BB20FC">
      <w:pPr>
        <w:jc w:val="left"/>
        <w:rPr>
          <w:sz w:val="28"/>
          <w:lang w:val="en-US"/>
        </w:rPr>
      </w:pPr>
      <w:r w:rsidRPr="00357A74">
        <w:rPr>
          <w:sz w:val="28"/>
          <w:lang w:val="en-US"/>
        </w:rPr>
        <w:t>— Вы до свадьбы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ответил: </w:t>
      </w:r>
    </w:p>
    <w:p w:rsidR="00BB20FC" w:rsidRPr="00357A74" w:rsidRDefault="00357A74" w:rsidP="00BB20FC">
      <w:pPr>
        <w:jc w:val="left"/>
        <w:rPr>
          <w:sz w:val="28"/>
          <w:lang w:val="en-US"/>
        </w:rPr>
      </w:pPr>
      <w:r w:rsidRPr="00357A74">
        <w:rPr>
          <w:sz w:val="28"/>
          <w:lang w:val="en-US"/>
        </w:rPr>
        <w:t>— Брак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Пэй Ин действительно удивился, он сказал: </w:t>
      </w:r>
    </w:p>
    <w:p w:rsidR="00BB20FC" w:rsidRPr="00357A74" w:rsidRDefault="00357A74" w:rsidP="00BB20FC">
      <w:pPr>
        <w:jc w:val="left"/>
        <w:rPr>
          <w:sz w:val="28"/>
          <w:lang w:val="en-US"/>
        </w:rPr>
      </w:pPr>
      <w:r w:rsidRPr="00357A74">
        <w:rPr>
          <w:sz w:val="28"/>
          <w:lang w:val="en-US"/>
        </w:rPr>
        <w:t>— Я... я смотрю, вы с братом Дамэном будто бы давно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смущённо почесал нос, кажется, они с Юй Дамэном знакомы не так уж долго. Чувства могут развиваться так быстро, эх, всё потому, что он слишком активен, а этот большой дурак Юй Дамэн чем заслужил, что женился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ещё немного поговорил с ними о разном, всё время казалось, что есть что спросить, но хозяин Ван принёс серебро, и он окончательно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Юй Фулан, только что я с управляющим Ли обсудили, двенадцать животных знаков мы заказываем по пять каждого, так что всего серебра вместе — сто двадцать шесть лянов, сначала платим вам шестьдесят шесть лянов задатка. А ещё эти десять лянов — деньги за сегодняшнюю пару манэки-нэко.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 принял те шестьдесят шесть лянов задатка, а ещё десять лянов не согласился брать: </w:t>
      </w:r>
    </w:p>
    <w:p w:rsidR="00BB20FC" w:rsidRPr="00357A74" w:rsidRDefault="00357A74" w:rsidP="00BB20FC">
      <w:pPr>
        <w:jc w:val="left"/>
        <w:rPr>
          <w:sz w:val="28"/>
          <w:lang w:val="en-US"/>
        </w:rPr>
      </w:pPr>
      <w:r w:rsidRPr="00357A74">
        <w:rPr>
          <w:sz w:val="28"/>
          <w:lang w:val="en-US"/>
        </w:rPr>
        <w:t>— Сегодня выбор сделать эту пару манэки-нэко и был для того, чтобы брат Пэй успокоился, да и материалы использовались с задней кухни таверны, нет оснований 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Ван взглянул на Пэй Ина, Пэй Ин кивнул, он снова забрал те десять лянов серебра: </w:t>
      </w:r>
    </w:p>
    <w:p w:rsidR="00BB20FC" w:rsidRPr="00357A74" w:rsidRDefault="00357A74" w:rsidP="00BB20FC">
      <w:pPr>
        <w:jc w:val="left"/>
        <w:rPr>
          <w:sz w:val="28"/>
          <w:lang w:val="en-US"/>
        </w:rPr>
      </w:pPr>
      <w:r w:rsidRPr="00357A74">
        <w:rPr>
          <w:sz w:val="28"/>
          <w:lang w:val="en-US"/>
        </w:rPr>
        <w:t>— Юй Фулан благороден.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контракт, Юй Дамэн и Цяо Юань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стоял у окна и смотрел на удаляющиеся спины двоих, держащихся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Ван подошёл на шаг и спросил: </w:t>
      </w:r>
    </w:p>
    <w:p w:rsidR="00BB20FC" w:rsidRPr="00357A74" w:rsidRDefault="00357A74" w:rsidP="00BB20FC">
      <w:pPr>
        <w:jc w:val="left"/>
        <w:rPr>
          <w:sz w:val="28"/>
          <w:lang w:val="en-US"/>
        </w:rPr>
      </w:pPr>
      <w:r w:rsidRPr="00357A74">
        <w:rPr>
          <w:sz w:val="28"/>
          <w:lang w:val="en-US"/>
        </w:rPr>
        <w:t>— Господин, делая этот заказ,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отвел взгляд, слегка кивнул: </w:t>
      </w:r>
    </w:p>
    <w:p w:rsidR="00BB20FC" w:rsidRPr="00357A74" w:rsidRDefault="00357A74" w:rsidP="00BB20FC">
      <w:pPr>
        <w:jc w:val="left"/>
        <w:rPr>
          <w:sz w:val="28"/>
          <w:lang w:val="en-US"/>
        </w:rPr>
      </w:pPr>
      <w:r w:rsidRPr="00357A74">
        <w:rPr>
          <w:sz w:val="28"/>
          <w:lang w:val="en-US"/>
        </w:rPr>
        <w:t>— Сначала понаблюдаем ещё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снова вспомнил дело, витавшее в его мыслях, и между бровями снова поднялась лёгкая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январь 2026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http://bllate.org/book/14361/1272193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