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обыщите тут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Юйцяочжай ворвались стражники из уездной управы, снаружи у лавки быстро собралась толпа зевак, все обсуждали, не зная,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У провожал Чжэн Синя на работу в лавку, увидев неладное, велел Чжэн Синю сначала вернуться в кузницу, а сам на телеге отправился в деревню Сяньхэ сообщить Цяо Юаню и Юй Дамэну.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увидев его, понял, что дело плохо, и поспешно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стражников пришла в Юйцяочжай с обыском, говорят, кто-то донёс, что лавка использует некачественное сырьё и продаёт испорченные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династии Чу: если кто-либо намеренно даёт людям есть отравленную или испорченную пищу и продаёт её, полагается девяносто ударов палками и три года каторги.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знал, что дело серьёзное, поторапливал Юй Дамэна ехать, и они втроем помчались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стражники обыскивали лавку очень тщательно, возможно, хотели прихватить что-нибудь. Когда Цяо Юань прибыл, они ещё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Юйцяочжай было создано Цяо Юанем с нуля. Теперь, увидев, что лавка уже перевёрнута вверх дном, гнев поднялся в нём. Он с трудом сдерживал ярость и спросил начальника стражников Чжо, который спокойно сидел в лавке и пил чай: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знаю, в чём провинилась моя 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 долил себе чаю, наклонился, разглядывая Цяо Юаня, довольно развязно: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хозяин «Юйцяочжай»?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оттащил Цяо Юаня за спину, мрачно глядя на него. Только тогда начальник Чжо отвел взгляд и прокашлялся: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вашей лавки Ма Шунь донёс, что вы фальсифицируете сырьё для сладостей и продаёте испорченные сладости, выдавая за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Ма Шунь, этот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 душе ругался и тут же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Мука и рис для нашей лавки — первосортные товары, закупаемые в зерновой компании «Цзяцан», остальное сырьё поставляется из деревни, гарантированное качество и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 усмехнулся, легко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стражники вынесли «доказательства». Начальник Чжо взглядом дал указание: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осмотрел эти так называемые улики: заплесневевший рис, муку с примесью рисовых отрубей, сладости, которые с первого взгляда уже несколько дней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языком, насмешливо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Цяо, это железные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ложный донос! — Юй Дамэн, сжимая кулаки, гневно сказал. Он лучше всех знал, как супруг обычно любит чистоту и как строг к выбору сырья для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 вздрогнул от его крика, резко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— и всё? Тогда зачем нужны улики? Улики налицо, кто из вас пойдёт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Юй Дамэн и Цяо Юань ответили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лавка записана на меня, по закону должны брать меня. — Юй Дамэн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династии Чу, кроме приданого, вышедшие замуж женщины и гэры не могут иметь частной собственности, поэтому вся недвижимость в доме была записана на имя Юй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волновался, не соглашаясь. Юй Дамэн повернулся к нему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холодно и тяжело, твоё тело не выдержит. У тебя голова соображает лучше, останься снаружи, легче выяснить правду. — Юй Дамэн наставлял: — Пошли письмо, пусть старший брат вернётся, ещё найми адвоката, чтобы помогал советом. Дома есть моя армейская бирка времён службы, отправь её в управу префектуры, там есть мой старый друг по армии, сейчас он занимает немалую должность, попроси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увидел, что лицо фулана побелело, в глазах уже навернулись слёзы от волнения, сердце его сжалось. Он сжал руку Цяо Юаня, тихо успокаивая: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кивнул, смотря, как на Юй Дамэна надевают кандалы и уводят, на душе у него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разошлись, оставив после себя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 торопливо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вытер слёзы, быстро распорядился: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найди старшего брата Мэн Бэя, пусть разыщет Ма Шуня, сначала присмотрит за ним. Минсюй присматривает за лавкой, ничего не трогай. Син У поедет со мной, сначала вернёмся в деревню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очень понимал здешние законы и наказания, не знал, как будет Юй Дамэн в тюрьме. Просто подумав, что его могут пытать, сердце его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 к дому, Цяо Юань вытер слёзы и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Цяо не знала, зачем он и Юй Дамэн так спешно уехали. Увидев, что он вернулся,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 трудом выдавил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взять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Цяо усмехнулась, посмотрела за него, увидела Сина У и снова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Дамэн?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кузнице занят, Дамэн не может оторваться, я попросил Сина У отвезти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Цяо не сомневалась. Цяо Юань вернулся в комнату писать письмо и искать армейскую бирку, а бабушка Цяо снаружи развлекала Сина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скрыть дело было невозможно. Едва Цяо Юань написал письмо и хотел известить отца Юя, как Цяо Гуанчжи сам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когда ты тогда подставлял меня, из-за чего я потерял работу, думал ли ты, что будет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подставил тебя? — Цяо Юань сжал кулаки. — Разве всё, что старший управляющий Лю сказал, увольняя тебя, было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Гуанчжи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пришёл не спорить об этом. — Он повернулся и спросил бабушку Цяо: — Мама,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Цяо была в растерянности, ещё не понимая, что случилось. Цяо Юаню пришлось кратко ей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Бабушка Цяо от изумления чуть не задохнулась. Она указала на Цяо Гуанчжи и спросила с упрёком: — Как ты мог быть таким жестоким? Юань-гэр — сын твоего родного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брат. — Цяо Гуанчжи скрежетал зубами, человек будто обезумел. — Мама, ты думаешь только о втором брате! В город учеником отправили его, Юньнян вышла замуж за него, дать тебе хорошую жизнь смог он, ты когда-нибудь думала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Бабушка Цяо прижала руку к груди, вся дрожа. — Тогда я вела тебя и Гуанчэна вместе к управляющему Ху, он сам выбрал Гуанчэна, сказал, что ты слишком жаден до выгоды, не сможешь сосредоточиться. Юньнян и Гуанчэн полюбили друг друга, а родители невестки ценили характер Гуанчэна, поэтому и отдали ему Юньнян и помогли ему устроиться. Какое отношение ко всему этому имела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не вернёшь. — Цяо Гуанчжи закрыл глаза и равнодушно сказал: — Мама, иди со мной, сейчас и я могу дать тебе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Цяо было больно до сердца — её сын, которого она с трудом вырастила, оказался таким.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тобой! У меня нет такого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глазах Цяо Гуанчжи не было ни капли тепла. — Мама, если сегодня не пойдёшь со мной, жди, как вместе с семьёй Юй отправишься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яростно лаял на него. Цяо Гуанчжи фыркнул и ушёл, раздражённо 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 — Цяо Юань поддержал бабушку Цяо, не зная, как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Цяо погладила руку Цяо Юаня, со слезами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дрожащими шагами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велел тёте Ван присмотреть за ней, а сам отправился в старый дом советоваться с отцом Юем и Линь Цуйфэнь о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лучше Син У знаете уездный город, лучше вам отнести письмо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беспокоился о сыне, но всё же, имея опыт, мог держаться стойко. Он взял письмо и армейскую бирку, осторожно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уже полностью потеряла самообладание, слёзы 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Юаню стало горько, он тоже чуть не заплакал, но должен был держаться: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пока не говорите об этом брату Цю-гэру и Шаньвэню с остальными. Я в ближайшие дни буду ночевать в лавке, не вернусь. Если будут какие-то вести, я пришлю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кивнула, не говоря лишнего. Отец Юй отправился на пристань плыть в уездный город, а Цяо Юань пошёл в дом Ма Шуня для очной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Ма Шуня и вправду нет дома. — сказала жена Ма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искал, и просил братьев поискать у его родных и друзей — его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предположил, что его, должно быть, пригласили Цяо Гуанчжи или Чжан Вэньшэн, опасаясь, что тот откажется от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путь не пройдёт. Цяо Юань пошёл на уступки и спросил жену Ма Шуня: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кто-нибудь к нему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Ма Шуня хотела что-то сказать, но мать Ма Шуня внезапно бросилась вперёд, села на землю и начала рыдать и скандалить: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смотрите! Ма Шуня нет дома, а к нам пришли издеваться над стариками, слабыми и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 — Цяо Юаню стало досадно, он громко крикнул. Мать Ма Шуня перехватило дыхание, она вся затряслась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ледяным тоном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Ма Шуню, это его последний шанс. Если он упрямо будет продолжать, не вини меня в беспощадности, тогда точно заставлю его жить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стал тратить здесь больше времени. Уходя, он мельком увидел, что на руке у матери Ма Шуня золотой браслет, и попросил Мэн Бэя разузнать новости у соседей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Ма Шуня вздохнула: хорошую жизнь не живёт, зачем делать такое злодейство!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династии Чу, судебные заседания проводятся только в дни, оканчивающиеся на пять и десять. По идее, должно оставаться ещё три дня, но уездная управа неожиданно уведомила Цяо Юаня, что суд будет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боится, что мой старший брат вернётся, хочет сначала подтвердить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было множество изъянов, Цяо Юаню не нужно было нанимать адвоката, он и сам мог ясно всё объяснить. Но проблема в том, что уездному начальнику не важна истина, он намерен утвердить обвинение, либо чтобы заставить Юй Сянсюэ сдаться и стать зятем, либо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в худшем случае вместе с Юй Дамэном отправится в тюрьму, пока Чу Ли или Юй Сянсюэ не вернутся и не вытащат его. Он волновался, что Юй Дамэна в тюрьме будут пытать, и тот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медленно шёл, стражники на его пути склоняли головы, сопровождающий слуга был особенно подхалимским, раз за разом называя его господином. Ощущение было просто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места, где содержали Юй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стоял странный запах, было холодно и темно. Юй Дамэн сидел, прислонившись к стене, глядя на свет, проникавший через узкое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усмехнулся уголком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взглянул на него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 страдать? Я знаю, что Юйцяочжай с начала до конца управлял этот мерзавец Цяо Юань, к тебе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Услышав, как тот говорит о Цяо Юане, Юй Дамэн наконец отреагировал, сжав кулаки и гневно уставившись на него. Если бы не кандалы, он точно бы ударил его кулаком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презренный ремесленник, а теперь уже загнанная собака, и ещё смеет так с ним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в душе злился, но для достижения цели сдерживал гнев и уговаривал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Только разведись с тем Цяо Юанем, и я, учитывая нашу дружбу земляков, попрошу уездного начальника освободить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унижения и проклятий от Цяо Юаня, у Чжан Вэньшэна теперь не осталось к нему ни капли жалости, он только хотел мести и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больше всего ценит Юй Дамэна? Тогда пусть Юй Дамэн бросит его, пусть вкусит горечь предательства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понимал, что уездный начальник всё ещё ценит того Юй Сянсюэ, в какой-то степени учитывая и его связи. Этот шаг больше направлен на то, чтобы заставить Юй Сянсюэ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этого человека — лучше разбиться, как яшма, чем быть целым черепком. Наверное, придётся довести до взаимного уничтожения. Тогда, когда уездный начальник разозлится, ни один из семьи Юй не сбежит, и ложное дело станет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 ещё и поссорить Юй Дамэна с Цяо Юанем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— Юй Дамэн разозлился. Он и знал, что этот человек всё ещё не оставил дурных мыслей о его фулане. — Юань-гэр 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ответил словами, которые Цяо Юань часто ему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супругами нужно вместе встречать трудности. Оставь эти мысли! Мой супруг любит только меня, никогда тебя не предпочитал. —уверенно сказал Юй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от злости затопал ногами — этот человек дубовый чурбан!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Я вообще на него не смотрю! Он такой же грубый,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уездный начальник не хотел оставлять место для манёвра, ожидая возвращения Юй Сянсюэ, он обязательно подверг бы Юй Дамэна пыткам, чтобы тот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он понял, кто сейчас тут всё решает!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