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Храм Синчжи (19). Талантливые люди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Цзыкуй произнёс эти слова, они оба поняли друг друга. Сяо Фу, хотя и не мог видеть его глаз, слышал его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всегда думал о том, как решить проблему, а не как уклониться от неё или нарушить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вторая госпожа говорит так, возможно, третий господин тоже осматривал её и нашёл у неё какое-то скрытое заболевание.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будущем это можно будет вылечить, а может быть, он возьмёт сироту и вырастит его как своего собственного ребёнка. Линь Цзыкуй мог принять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Сяо Фу хотел рассказать ему правду, но это было то, что нельзя было объяснить в двух словах, и это было то, что нельзя было сразу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рассказывать ему понемногу, шаг за шагом, пока Линь Цзыкуй не снизит свои требования до того, что неважно, кто он — мужчина или женщина, человек или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Линь Цзыкуе была самая простая черта учёного. Он ещё не вошёл в мир чиновников, не был испорчен. Он – чистый, неотшлифованный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хотел, чтобы он всегда оставался таким, даже если он станет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Юаньцин упомянул, что император Вэньтай позволил премьер-министру Сюэ уйти в отставку, первой реакцией Сяо Фу было: «Он уехал из города? Он так молод, всего шестьдесят четыре года, какая отставка? Привезите премьер-министра Сюэ в храм Синчжи и скажите, что у меня есть важный вопрос, который я хочу с ним обсудить».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сейчас считал, что его путь к успеху закрыт, и что его будущее туманно. Ему нужна была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премьер-министр Сюэ покидал столицу, у него с собой были только цинь и седина, две скромные кареты, старый слуга, а в другой карете — его жена и пятнадцатилетняя внучка. Остальные члены семьи вернулись в родной город ещё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сняв одежду чиновника первого ранга и премьер-министра, он выглядел не лучше, чем старик-пастух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Императорские стражники, посланные императором, ещё не догнали премьер-министра Сюэ, а Юаньцин уже перехватил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 громко спросил: «Кто там впереди? Почему вы преградили нам путь?»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Сюэ сидел в карете, читая книгу, на его носу были очки, которые он снова нашёл. Услышав это, он подумал, что они столкнулись с разбойниками, и откинул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зрение было уже не таким хорошим, а лицо постарело. Он мог узнать людей только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«Премьер-министр Сюэ, я — Чэнь Юаньцин, командующий, который охраняет границу».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 Чэнь?» — премьер-министр Сюэ узнал его. Он видел его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«Премьер-министр Сюэ ещё помнит меня», — Юаньцин рассмеялся. «Мой господин находится в храме Синчжи. Услышав, что премьер-министр Сюэ уходит в отставку, он специально пригласил вас выпить прощального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господин», — очки сползли, и премьер-министр Сюэ поправил их. «Маркиз Динбэй Сяо 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маркиз Динбэй». Юаньцин сам повёл лошадь: «Я отвезу вас в храм Синчжи. Ваша супруга тоже может поехать с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Сюэ догадался, что это, вероятно, не просто прощальное вино. Этот Сяо Фу не приглашает людей выпить без причины. Что он задумал…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Синчжи Линь Цзыкуй, не видевший даоса Линбо много дней, попросил Мо Лю отвести его в Зал Цинсинь. На этот раз он встретил даоса Цзэу.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даос иногда приходил в Зал Цинсинь, и Линь Цзыкуй, который ходил туда каждый день, часто встречал его. Они играли в шахматы или обсуждали историю, и Линь Цзыкуй всегда многое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нравилось общаться с даосом Цзэу. На этот раз он не мог не вздохнуть: «Ваша проницательность, даос, превосходит тех, кто ищет славы в правительстве. Но вы согласны жить в горах, жечь благовония и подметать пол. Раньше я не понимал, почему люди уединяются, но теперь 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Цзэу поднял на него глаза: «Что случилось с тобой в Цзиньлине, что ты пришёл к такому выводу?»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не был человеком, склонным к жалости к самому себе, и не стал говорить, что он стал жертвой интриг и что экзамены были несправедливыми. Он только тихо вздохнул: «Мир полон грязи, но кто сможет её очистить?»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Цзыкуй разговаривал с доосом Цзэу, Цзинь Цзунь некоторое время сидел на дереве возле Зала Цинсинь. Охранник настоятеля Цзэу заметил его и прогнал.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Цзуню пришлось вернуться в восточный гостевой зал. Он сел на стену и сказал Сяо Фу: «Господин, учёный разговаривает со старым даосом. Его охранник заметил меня и прогнал».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«Цзинь Цзунь», — Сяо Фу поднял руку, позвал его и дал ему конфету: «Старый даос больше всего не любит, когда его подслушивают. Так что, Цзинь Цзунь, смотри на учёного издалека. Следи за его безопасностью. Не позволяй никому причинить ему вред».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Цзунь взял конфету, сказал «о» и вернулся на дерево возле Зала Цинсинь.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рядом со старым даосом был очень силён. Он хотел сразиться с ним, но этот мастер, кажется, знал, что он человек маркиза Динбэя, и не стал с ним драться. Он просто прогнал его несколькими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расстроен. Как обезьяна на дереве, он не отрываясь смотрел через окно на двух сидящих напротив. Одним был красивый, утончённый учёный с повязкой на глазах, а другим — старый, худой даос, который казался полуслепым.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восточного гостевого зала. Юаньу сказал: «Господин, мы здесь так давно, но так и не встретили тайшан-императора*. Только господин Линь хорошо с ним общается. Может… пусть господин Линь спросит его? Возможно, он сможет узнать, где находится тигриная печать…»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[*太上皇 tàishànghuáng – отец императора, титул императора, передавшего престол сыну при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бросил на него взгляд, и Юаньу тут же замолчал: «Я допустил ошибку в своих словах».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Фу: «Старый даос любит Цзыкуя, потому что тот умён, он талантлив, и они друзья, несмотря на разницу в возрасте. Это не интрига. Такие отношения должны быть чистыми. Нельзя его использовать».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господин, я понял…» — Юаньу вздохнул. Маркиз любит господина Линя так долго, и он до сих пор не устал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Новый год. Пожертвуйте даосскому храму немного благовоний, дайте немного милостыни настоятелям, а сегодня вечером приготовьте побольше еды, чтобы вместе поужинать».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Юаньу ответил «да», и Сяо Фу снова спросил его: «Почему ты так долго расследовал дело об экзаменах?»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Юаньу ответил: «Я сначала пошёл в Министерство обрядов и в префектуру Шуньтянь, чтобы расследовать дело. Я узнал, что три года назад пропало много студентов, но префектура Шуньтянь отложила все дела. Тогда одноклассника господина Линя арестовали в префектуре Шуньтянь, и он умер в тюрьме. Партия Сюй хотела завербовать господина Линя, но он не согласился и собирался подать жалобу императору… Поэтому его глаза были повреждены, он провалил экзамены и с горечью вернулся в родной город. Я съездил в резиденцию Тан Мэнъяна и нашёл там несколько писем. В письмах тоже упоминались эти дела. Большинство писем были отправлены господином Линем. За эти три года их было около семидесяти или восьмидесяти. Чтобы собрать полный комплект писем, я съездил в уезд Фэнтай, префектура Хуайнань».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Фу: «Не нужны доказательства против Сюй Чжоцзюня. Он уже в тюрьме, и через несколько дней умрёт». Сказав это, он протянул руку: «Где письма, дай мне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стопка была от Тан Мэнъяна, другая — от Линь Цзыкуя.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нахмурился: «Так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Они много переписывались. Я… прочитал их все. Большую часть времени Тан Мэнъян писал о ситуации в столице, используя метафоры, и просил господина Линя дать ему совет. За эти три года господин Линь, можно сказать, очень помог Тан Мэнъяну в продвижении по службе».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опустил голову и начал листать письма: «Этот Тан Мэнъян — настоящий подхалим. Так называемый чиновник должен угадывать мысли императора и действовать по ситуации. А он полагался на советы подростка. Какое ничтожество».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письма Линь Цзыкуя, он узнал его почерк. В письмах не было ничего особенного, просто советы и вопросы 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Письма Тан Мэнъяна были гораздо интереснее. Он рассказывал о своих повышениях, о переезде и просил Линь Цзыкуя стать его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письме Линь Цзыкуй упомянул, что хочет приехать в столицу для сдачи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писем было видно, что Тан Мэнъян не был совсем бездарным. Он, очевидно, был хорошо осведомлён о ситуации в столице и умел интриговать.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Фу, пролистав письма, цокнул языком: «Этот Тан Мэнъян…»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Юаньу думал, что маркиз скажет что-то проницательное, ведь он так долго их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Фу сказал: «Он действительно извращенец».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Юаньцин привёз премьер-министра Сюэ в храм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это жена премьер-министра и его внучка».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вышел из восточного гостевого зала и рассмеялся: «Премьер-министр Сюэ, пожалуйста, присаживайтесь, я приготовил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«Маркиз шутит, я уже ушёл в отставку, какой я премьер-министр». Премьер-министр Сюэ махнул рукой, сел и отпил чаю. «Генерал Чэнь сказал, что маркиз позвал меня, чтобы выпить прощального вина? Но я уже стар, так что прощального чая будет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премьер-министра Сюэ, его внучка и старый слуга сидели снаружи и не заходили.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Сюэ уже сказал женщинам: «Этот маркиз Сяо не из простых. Не общайтесь с ним. Не говорите ни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не любил пустую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премьер-министр Сюэ допил чай, он спросил: «Наверное, маркиз позвал меня не просто выпить чаю?»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честно ответил: «У меня есть дорогой молодой человек, который сдал экзамены на цзеюаня в префектуре Хуайнань».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премьер-министр Сюэ успел обдумать, что значит «дорогой молодой человек», он услышал следующее, что полностью привлекло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Цзеюань?»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цзеюань — золото, а цзиньши — серебро. Тот, кто сдал экзамены на цзеюаня, определённо был не простым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он сдал экзамены на цзеюаня, ему было всего четырнадцать».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кажется, что-то слышал об этом». Четырнадцатилетний цзеюань — это был редкий гений. Три года назад премьер-министр Сюэ уже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услышал, что у него серьёзная болезнь глаз, и он провалил экзамены, вернувшись в родной город, не оставшись учиться в академии 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услышать об этом от Сяо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кивнул: «Этого цзеюаня зовут Линь. Недавно он приехал в столицу для сдачи экзаменов, но партия Сюй повредила ему глаза. Он потерял надежду и не хочет больше продолжать государственную карьеру. Поэтому я хотел бы попросить господина Сюэ помочь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«Повредила партия Сюй?» — премьер-министр Сюэ вздохнул. «Четырнадцатилетний цзеюань — это большая редкость. И маркиз заступается за него. Должно быть, это великий талант».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этот учёный Линь талантлив, знает прошлое и настоящее, много читал и очень скромен…» — Сяо Фу использовал по крайней мере десять слов, чтобы похвалить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Сюэ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он видел этого маркиза Динбэя.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герцог Чанго отправил своего второго сына к нему на обучение и умолял: «Мой сын упрям и не хочет учиться. Я думаю, что только вы, премьер-министр Сюэ, можете его исправить».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Сюэ тут же сказал, что не может его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Сяо Фу написать что-нибудь. Тот написал, и лицо премьер-министра Сюэ позеленело: «Сяо Фу! Тебе уже больше десяти лет, а твой почерк похож на почерк пятилетнего ребёнка!»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его сочинить стихи. Тот сочинил легкомысленное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Рисовать он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на цине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 шахматы он немного умел, но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висеть на дереве вверх ногами и тренироваться, бросая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дул в бамбуковые листья, и это звучало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красивое лицо, которое привлекало служанок в особняке премьер-министра, которые каждый день приходили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премьер-министр Сюэ вернул его: «Герцог, я не могу учить вашего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может использовать столько слов, чтобы похвалить учёного?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святой?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премьер-министр Сюэ должен был его увидеть. Сяо Фу также сказал: «Если вы останетесь и станете его учителем, в будущем учёный Линь, несомненно, станет столпом страны».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допустить, чтобы такой талант пропал! Я пойду и посмотрю на этого человека, а насчёт того, стану ли я его учителем…» — премьер-министр Сюэ встал. «Я пойду посмотрю».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 Зале Цинсинь. Я отведу господина Сюэ туда. Перед ним, пожалуйста, не называйте меня по имени. Называй меня просто господин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Фу повёл премьер-министра Сюэ в Зал Цинсинь, их, конечно, остановил личный охранник даоса Цзэу. Сяо Фу представил: «Это нынешний премьер-министр Сюэ Цзяньчжи, который ушёл в отставку. Пойди и доложи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внимательно посмотрел на премьер-министра Сюэ и полетел в Зал Цинсинь.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Сюэ поднял голову. Его очки отражали радугу: «Там что, какой-то важный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узнаете, когда увидите, господин Сюэ. Это ваш старый знакомый. Но он ушёл из мира и принял имя Цзэу. Господин Сюэ, не раскрывай его личность».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Фу, что за загадки ты мне загадываешь?»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сказал: «Господин Сюэ, вы забыли? Вы должны называть меня господин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редко появлялся, но сейчас он появился и что-то прошептал на ухо даосу Цзэу.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не видел этого, но Мо Лю видел и был немного любопытен.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Цзэу сидел на коврике для медитации, сложив руки. Через некоторое время он кивнул: «Пусть он поднимется. Ты знаешь правила».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голос обратился к Линь Цзыкую: «Господин Линь, к даосу пришёл старый знакомый. Это настоящий мудрец. Ты хочешь его увидеть?»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выпрямился и поправил рукава: «Конечно, хочу. Спасибо, даос Цзэу, за то, что представили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охранник вёл премьер-министра Сюэ наверх, он холодно напомнил: «Даос Цзэу отрёкся от мира, смыл своё прошлое и обратился в буддизм. Вы можете называть его только даосом».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же это?» — премьер-министр Сюэ чувствовал какое-то неизвестное волнение, но когда он открыл дверь и в пыльном свете увидел старого, простого, одетого в серую даосскую одежду человека, который повернулся к нему, он не мог сдержать своего шока, удовлетворения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 император и министр встретились, и никто не ожидал, что это произойдёт при таких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Сюэ с грохотом опустился на колени. Он открыл рот: «Старый министр…»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Лао* Сюэ, твои ноги слишком слабы». Сяо Фу поднял его. Премьер-министр Сюэ был так взволнован, что у него потекли слёзы: «Даос Цзэу!»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[*老, lǎo в китайском языке имеет значение не только «старый», но и «уважаемый», «почтенный». В сочетании с фамилией или должностью используется для выражения уважения и дружелюбия при обращении к человеку.]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Цзэу добродушно кивнул: «Господин Сюэ, как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хорошо. Могу ли я спросить, даос…»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услышал голос Сяо Фу и сначала встал, чтобы поклониться этому старому господину. Хотя он не знал, кто это, он был очень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тихо спросил: «Вторая госпожа тоже пришла?»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сказал «хм». К счастью, премьер-министр Сюэ был немного глуховат и полностью сосредоточился на Цзэу, поэтому он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подошёл к нему и встал рядом с Линь Цзыкуем: «Я же говорил, что представлю тебе учителя».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«Даос Цзэу хотел представить мне… а, это один и тот же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совпало, что это один и тот же человек. Его фамилия Сюэ, ты можешь называть его старейшина Сюэ. Я буду спокоен только тогда, когда он станет твоим учителем».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и не думал, что это премьер-министр Сюэ. Он был просто удивлён. Он подумал, что это, должно быть, какой-то знатный человек, раз Чжаолин так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поклонился и сказал: «Я Линь Цзыкуй, и я выражаю свое почтение старейшине Сюэ».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Линь Цзыкуй?» — старик Сюэ немного обратил на него внимание. «Цзеюань из префектуры Хуайнань, такой талантливый и утончённый. Хм, 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явно доволен. Когда он только вошёл и увидел этого цзеюаня, разговаривающего с Цзэу, Лао Сюэ подумал, что он, должно быть, необычный человек, если его так ценят и тайшан-император, и маркиз Динбэй.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занят. Сяо Фу знал, что премьер-министр Сюэ и Цзэу должны поговорить наедине, и не торопился с ученичеством. Он вывел Линь Цзыкуя из Зала Цинсинь, и Мо Лю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отмахнулся от него: «Как хвост, я рядом с твоим господином. Отойди подальше».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хочет поворковать со своей возлюбленной, и Мо Лю был достаточно тактичным.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втором этаже библиотеки и смотрел, как вторая госпожа, держа за руку его господина, спускается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делала это очень осторожно, боясь, что он, не видя ничего, может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 каждый день вздыхал, говоря про себя: рост и фигура второй госпожи, эти широкие плечи и спина, если не смотреть на её лицо, она так похожа на мужчину. Очень, очень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действительно 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медленно спускался по лестнице, ведомый Сяо Фу, и спросил: «Этот старейшина Сюэ, он великий учёный?»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Фу: «Да. Его зовут Сюэ Цзяньчжи».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 — Линь Цзыкуй поскользнулся и чуть не упал. Сяо Фу быстро схватил его, крепко обнял и с усмешкой вздохнул: «Я так и знал, что ты такой неуклюжий».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«Он… он действительно Сюэ Цзяньчжи, премьер-министр Сюэ?» — Линь Цзыкуй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премьер-министра Сюэ было известно всем учёным.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Фу: «Нет, это обман».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Цзыкуй: «О, ты специально напугал меня, поэтому я и упал».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сменил тему: «Я пошутил. Это правда. Это действительно премьер-министр Сюэ. Если не веришь, можешь подняться и спросить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чуть не упал снова. Он был в объятиях Сяо Фу, и слышал его тихий смех. Линь Цзыкуй немного недовольно поднял голову: «Так правда или нет? Не обманывай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ничего не видел и не знал, что он поднял голову под таким углом, что Сяо Фу мог легко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Фу пристально смотрели на него: «Правда. Я не обманываю тебя. Если не веришь, пойди и спроси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Цзыкуй поверил ему на семь-восемь частей. Он был так удивлён, что не мог говорить. Когда он собирался опустить голову и продолжить спускаться по лестнице, чтобы успокоиться, Сяо Фу быстро опустил голову и прижался губами к губам Линь Цзыкуя. Он осторожно посасывал их, издая лёгкий звук поцелуй, и тут же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смутно догадывался, что произошло. Лицо Линь Цзыкуя мгновенно покраснело, от шеи до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руку Сяо Фу и вдруг опустился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наклонился, чтобы посмотреть на него: «Почему ты сидишь на корточках?»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 Его лицо было красным, и он тихо объяснил: «Я не буду спускаться. Госпожа Чжаолин, мы ещё не женаты, нельзя так делать. Это не по правилам».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Фу вспыхнула улыбка: «Но что же делать? Вчера ты сам меня поцеловал. Я всю жизнь прожил и никого не целовал».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«Вчера… это другое. Мы были в потайном отсеке кареты. Там было так тесно и опасно, это… это было неизбежно…» Линь Цзыкуй подумал: это я её поцеловал? Он не мог обвинить в этом Чжаолин. Ладно, он признает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«Карета всё ещё стоит за храмом», — Сяо Фу взял его за руку. «Этот старик Сюэ очень разговорчив, они будут говорить ещё долго. Если ты не хочешь идти, может, я отнесу тебя в карету?»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http://bllate.org/book/14420/1274673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