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Работа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хорошего друга, Сун Сюй, обняв подушку, перевёл взгляд и внимательнее посмотрел на открытую на ноутбуке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изображена пара браслетов: замысловатая изящная ажурная серебряная вязь инкрустирована тёмно-зелёными драгоценными камнями, его стиль был плавным и старинным. Описание внизу в кратком переводе гласило: вещь очень ценная. Ценность отражалась в следующем за этим ряде цифр —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Единицы, десятки, сотни, тысячи... миллионы, десятки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уголки глаз юноши, обычно опущенные вниз, по мере подсчёта всё выше взлетали, и, дойдя до конца, он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по этим вещам начнутся только в следующем году, указанная цена — лишь историческая стоимость прошлых сделок, в будущем она гарантированно будет не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подтвердил, наклонился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счёл, что «ничего так». Объективно, цена показалась ему привлекательнее самой вещи. К тому же, браслеты — парные, а его хорошему другу, похоже, негде было бы использовать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 будущем быть вместе с любимым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когда-нибудь они и вправду могли пригодиться. Внезапно вспомнив слова, услышанные так давно, что Сун Сюй почти забыл, он снова внимательно посмотрел на страницу на экране, размышляя,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опустил взгляд на его тонкие запястья холодного белого оттенка, видные из-под длинных рукавов,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на ком-то точно смотрелись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детства редко выражал интерес к чему-либо подобным образом. Прежде чем экран ноутбука погас, Сун Сюй ещё раз взглянул на название браслетов, потрепал себя по волосам, произнёс: «Ага» — и, откинувшись на спинку дивана,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друга детства не было особых предпочтений, и, кажется, за обе свои жизни он так и не подарил ему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впереди ещё уйма времени, но оказалось, что смерть наступает в одно мгновение, и никакого «потом»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закончилась, и, не желая мешать сидящему рядом деловому человеку работать, он, прижимая подушку, отодвинулся на пару десятков сантиметров, освобождая достаточно просторное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человек усмехнулся и взял со стола документы. Пока тот работал, Сун Сюй, обняв подушку, сменил позу и достал свой лежавший на столе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разблокировки экрана всплыло новостное уведомление: известный актёр и некий новичок были замечены вместе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ещё пару строк, но он не стал их читать, а просто смахнул уведомление и открыл браузер, чтобы поискать название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ещё раз взглянул на историческую цену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не ошибся в подсчётах — столько же цифр, ни одной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слишком длинные пряди, падавшие на глаза, Сун Сюй беззвучно аж присвистнул, а вспомнив о своих сбережениях… присвистнул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только что закинутые на макушку, снова упали на лоб. Он с лёгким постукиванием пальцев по экрану телефона подумал, затем переключил интерфейс, вернулся к ранее отвеченному чату и кратко набрал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сообщение, юноша тут же увидел, что статус собеседника сменился на «печатает...», затем вернулся к исходному, и…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сидевший рядом и просматривавший документы человек повернулся. С телефоном в руке Сун Сюй поднялся, кивнул в сторону балкона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Ш-ш-шурх...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стеклянная дверь открылась и тут же закрылась, издав лёгкий шум. Ступив на балкон, Сун Сюй прислонился к перилам, слушая удивлённый голос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без особой причины. Я, можно сказать, уже достаточно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ветер трепал полы одежды, он продолжал слушать собеседника, время от времени вставляя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спокойным, но на том конце провода явно радовались, проговорили много, пообещали сегодня же заняться контрактом и последующими договорённостями.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Сун Сюй ещё немного посмотрел на телефон, впервые за долгое время снова составив расписание дня, затем убрал его, открыл дверь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перебиравший документы, не перелистнул ни одной страницы, поднял на него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обсудили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снова разлёгся на диване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договорился зайти в танцевальную студию друга, а в ближайшие дни у меня работа, так что сегодня после ужина придётся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Яньшу сначала замер, затем осознал смысл последней фразы, непроизвольно постучал пальцами по папке с документами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доме давно никто не живёт, там ещё не убрали, можешь вернуться, когда позже приберут.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и обоснованно. Сун Сюй счёл, что это неплохой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на завтра свою верхнюю одежду, я свою не взял, в чемодан не влезло.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не раз брал у него одежду. Сюй Яньшу согласился,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 Фанжаня ещё остались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друг предложил составить компанию, чтобы забрать их, но Сун Сюй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можно просто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одолжив пальто,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с которым он договорился встретиться, был знаком ещё со времён университета, он хореограф, уже открыл свою студию, часто просил его посмотреть и оценить постановки, и их встреча в этот день была назначена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 обычно звали Лао У*, но ученики звали его учитель Сяо У. Когда Сун Сюй пришёл к нему в студию, у того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*老五 (Lǎo Wǔ) — «Пятый», прозвище, указывающее на то, что он, вероятно, был пятым ребёнком в семье или пятым в какой-то группе. 小五 (Xiǎo Wǔ) — «Малый Пятый», уменьшительно-ласкательный вариант, который используют ученики, проявляя уважение и в то же время некоторую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помахал рукой, быстро провёл юношу внутрь, проявив необычайное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нехарактерным радушием неизменно скрывался подвох, и Сун Сюй, как и следовало ожидать, стал бесплатной рабочей силой — с телефоном в руках он грациозно превратился в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танцевальной студии стояли зеркала, и сам оператор не желал попадать в кадр — на лице у него была маска, а козырёк кепки надвинут пониже. Закончив съёмку, он протянул телефон, заодно сделав пару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после танца был весь в поту, он вытер лицо полотенцем, взял телефон, затем опустил взгляд, будто что-то осознал, и с запозданием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твоё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белые тонкие пальцы были пусты, хотя при прошлой встрече на среднем пальце явно красовалось серебристое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был знаком и с ним, и с Вэнь Фанжанем. Последовав за его взглядом и взглянув на свою руку, Сун Сюй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Вэнь Фанжанем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от неожиданности дёрнулся, телефон чуть не выпал из его рук, а поняв, что это не шутка, удивился ещё больше. Он беззвучно пошевелил губами,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за короткое время проделал огромную работу, и в итоге он, вытирая пот, выбрал: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сегодня угощу тебя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сомневаешься — угощай обедом, это всегда верный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завтра уже работа,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кепку и небрежно взъерошив растрёпанные волосы, Сун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его внешности, Лао У не увидел в этом необходимости и, наклонившись, внимательнее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сказал постричься, — Сун Сюй, сидя на полу со скрещенными ногами, откинул слишком длинные пряди и сказал: — Говорит, уже чересчур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договорившись о работе, агент попросил его заодно сфотографироваться. Он сфотографировался, отправил фото, и тот тут же велел найти время постричься.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длинные волосы, зачёсанные на макушку, снова упали вниз, и по пути пряди скользнули по открывшимся бровям и глазам. Свет из окна, пронизывая волосы, озарил спокойные черты лица, тонкие лучи попадали в светло-сероватые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Лао У на мгновение вспыхнули, он тут же забрал обратно свои слова о ненужности стрижки, потёр подбородок, энергично кивнул и объективно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как на самом деле выглядит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почесал голову и снова надел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пообедать не удалось — Лао У, беспокоясь, что другу испортят причёску, пошёл вместе с ним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Постригшись, Сун Сюй вернулся домой собирать вещи, а на следующее утро встретился с агентом и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ранним утром ещё не полностью проснулся, машина уже ждала у обочины, агент стоял у двери, махая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обычно звал его «брат Хай». Поздоровавшись с ним, он поприветствовал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работу взяли в последний момент, а время поджимало, они все сели в машину и автомобиль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на этот раз ты снова не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машине, брат Хай поправил очки и, усмехаясь,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согласился, я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искренне рад, даже сейчас, вспоминая, не мог сдержать улыбки. У внешних уголков его глаз прибавилось морщинок.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машине слушали их разговор и тоже с любопытством смотрели на человека, сидящего рядом с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появился в шоу-бизнесе несколько лет назад, его песни мгновенно завоёвывали множество наград, а популярность была беспрецедентной. Но в разгар стремительного взлёта карьеры он исчез, и на несколько лет о нём не было ни слуху ни духу. Юноша даже ни разу не появлялся в объективах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 ним случилось, в интернете всё реже спрашивали, когда же он вернётся, и лишь несколько ранее выпущенных, редких, но отточенных песен по-прежнему занимали высокие места в чартах музыкальных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у окна человек в просторной чёрной куртке снял кепку, обнажив взъерошенные волосы, под которыми виднелись холодноватые черты лица. Его слишком длинные ресницы отбрасывали лёгкую тень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ещё более привлекательным, чем в памяти других, или, можно сказать, его живое лицо производило большее впечатление, чем образ в объективе.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человек, удачный свет и… помощник оператора впереди быстро поднял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ещё не началась официально, агент протянул программу мероприятия и кратко объяснил Сун Сюю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— участие в музыкальном шоу в паре с популярным топовым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использовался механизм случайных команд по принципу «старший ведёт младшего»: всего пять команд по десять человек, на месте будут триста приглашённых музыкальных критиков, и по количеству их голосов определится победившая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из-за различных соображений, шоу не могло позволить себе неопределённость, вызванную случайностью и непредсказуемостью голосования, поэтому внутри существовал сценарий. Пары и итоговые места в основном уже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Популярный топовый айдол — гость с самой высокой популярностью и коммерческой ценностью, практически гарантировал себе первое место. Он был танцором из хита группы, отделившимся и переквалифицировавшимся в певца. Его переход прошёл довольно успешно, но стажа ему всё-таки не хватало. Как певец он всё ещё находился на стадии новичка, и ему нужен был опытный старший коллега, чтобы оправданно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продюсеры пригласили на шоу «ветерана» музыки, но тот оказался за границей. Шоу вот-вот должно было начаться, поэтому пришлось срочно искать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было слишком мало, плюс выступления на сцене транслировались в прямом эфире, полный вокал был без обработки, и никто не соглашался. В конечном счёте, они обратились к нему в надежде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работал в индустрии меньше десяти лет и не считался «ветераном», но успел получить множество крупных наград, и его достижения уже можно было сравнивать с некоторыми опытными певцами. По сравнению с топовым айдолом, Сун Сюй действительно был старшим коллегой, обладал способностями и подходил на роль временной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агент. — Тебе нужно продержаться всего один раунд, до возвращения изначально приглашённого учителя-певца.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не волновался, ре лишь медленно просматривал расписание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время действительно поджимало. За два дня ему нужно было доснять сцены встречи с другими гостями, одновременно провести первую репетицию, вторую репетицию и финальное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оказалась немалая стопка документов. После расписания шли ноты песни, которую предстояло исполнить с топовым айдолом. Аранжированная версия отличалась от оригинала, и за это время нужно было успеть освоить мелодию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Минусовку я тебе отправил, — агент тоже считал, что времени слишком мало, поэтому, добавил: — Кажется, аранжировка довольно сложная, справишься за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юноша надел наушники, его пальцы бесшумно отбивали такт на бумаге, он бросил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зарплата была достойной, всё остальное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http://bllate.org/book/14429/1275785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