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«Одноклассница, могу я задать тебе вопрос?» Юнь Синцзе взглянул на бета-девушку, которая только что разговаривала с ним, он серьёзно спросил: «Если умственная сила на уровне С, можно ли активировать импульсное устройство уровня 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некоторое время была ошарашена его вопросом, а затем поспешно ответила: «Теоретически это 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радость поднялась в сердце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заговорить, следующая фраза девушки удивила его. «Однако водители мехов, которые могут достичь этого уровня, все являются гениями, во всей империи почти таких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тупо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увидела шок Юнь Синцзе, подумав, что он был излишне взволнован, поэтому она поспешно добавила: «Для нас, обычных людей, медленное закаливание и совершенствование - тоже хороший 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Юнь Синцзе кивнул. «Эн,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Раньсю обратился к оптическому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Юнь Синцзе услышал встревоженный голос Лу Раньсю: «Где ты, Синцзе! Практическое занятие по механике вот-вот начнётся! Не забудь прийти в класс на пять минут пораньше!»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Юнь Синцзе поспешно выбежал из комнаты закалки и направился в сторону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его удаляющуюся спину с некоторым сочувствием в сердце. Должно быть, его стимулировала оценка умственной силы, и у него была иллюзия, что он может управлять мехами. Это выглядело слишком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Синцзе, запыхавшись, подошёл к двери тренировочного зала, раздался голос Чжо Фейюэ: «На этот раз ты пришёл вовремя. Эн, есть прогресс». В его тоне слышалась лёгкая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уже слишком устал. Пот скатился с кончика его носа. Он тяжело дышал, когда вошёл в класс. Он планировал пройтись по классу, когда вдруг услышал, как Чжо Фэйюэ сказал: «Я позволю тебе испытать меха в этом классе».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удивлённо посмотрел на учителя. Альфы вокруг него были ещё более взволнованы, они не могли удержаться от крика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достаньте меха!»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«Быстрее, быстрее, дайте попробовать мне...»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не ожидал, что даже если он не накопил достаточно денег, чтобы купить меха, у него появиться шанс управлять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определённо будет управлять мехом!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Фейюэ достал из сумки замаскированный куб для хранения, попросил студентов отойти, а затем бросил его на открытое место. Он быстро развернулся и превратился в тренировочный механизм высотой пять или шесть метров, окрашенный в камуфляжную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Обучающий механизм - это небольшой меха с очень простыми функциями. Он не оснащён никаким оружием. В нём есть только тормозной двигатель и реактивный двигатель, которые могут помочь студентам ознакомиться с некоторыми основными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горели желанием попробовать и не могли дождаться, чтобы немедленно подняться и показать свои навыки. Толпа продолжала протискиваться в направлении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Измученное тело Юнь Синцзе внезапно наполнилось энергией. Он расталкивал учеников перед собой, гибко блуждая между ними, и, наконец, после всех трудностей добрался до первого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Фейюэ включил световой экран, увеличил его и начал объяснять меры предосторожности после входа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слушал очень внимательно, несмотря на то, что все эти слова были для него детским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мер предосторожности, Чжо Фейюэ планировал позволить студентам поуправлять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сложная операция меха класса В». Чжуо Фейюэ посмотрел на класс. «То есть студенты с духовной силой выше уровня В могут попробовать...»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закончил, бесчисленные руки взметнулись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поднял руку, подпрыгивая на ногах, и громко крикнул: «Учитель Чжо! Я хочу попробовать!»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Юнь Синцзе поднял руку, Ориел насмешливо спросил: «Что ты делаешь, это ради забавы? Ты знаешь, как трудно использовать механику?»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проигнорировал его и продолжал махать Чжо Фэйюэ.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Фейюэ не услышал его, он и указал пальцем на Ориела: «Попробуй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Ориел проиграл Юнь Синцзе в прошлый раз в бою. Он искал шанс вернуть себе лицо, поэтому гордо поднялся, принимая крещение от всех завистливых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быстро забрался в механику и вошёл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умственная сила на уровне А, поэтому управлять мехом класса В для него было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время на то, чтобы надеть костюм и шлем, Ориел активировал импульсное устройство менее чем за десять секунд. Когда механизм обнаружил умственную силу управлявшего, он активировал тормозной двигатель, и за ним загорелся энергетический индикатор.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это здорово, удалось с первого раза!»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Ориел умел водить меха ещё до поступления. Мы не можем сравниться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механизм сдвинулся с места!»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Ориел управлял механизмом, чтобы медленно двигаться вперёд, и, между прочим, выполнил несколько простых движений, причём очень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такой уровень не имеет большого значения в других классах факультета, но в классе E он считается лучшим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наблюдал за мехом, идущим перед ним, земля вибрировала с каждым шагом, его глаза были прикованы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Ориел спустился, Юнь Синцзе подошёл к Чжо Фэйюэ. Когда все аплодировали ему, он серьёзно посмотрел на него и сказал: «Учитель, я хочу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Фэйюэ всегда думал, что этот парень шутит, но он не ожидал, что тот говорит серьёзно. После двухсекундной паузы он сказал: «Но сложность меха - класс В, ты не сможешь его запустить».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Раньсю был напуган действиями Юнь Синцзе, он поспешно подбежал, чтобы обескуражить его: «Синцзе, после того, как ты улучшишь свою умственную силу, то можешь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 Синцзе, ты не должен принуждать». Ориел, окруженный другими студентами, как солнце, издевался над Юнь Синцзе. «С твоей умственной силой, зачем подниматься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Юнь Синцзе не мог управлять этим механизмом.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Фейюэ беспомощно посмотрел на Юнь Синцзе: «Я рад, что ты наконец заинтересовался классом меха, но ты ещё не квалифицирован, поэтому, пожалуйста, сначала улучши свою умственную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Чжо, не могли бы вы, пожалуйста, позволить мне…» Юнь Синцзе серьёзно сказал: «Подняться?»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Ориел высмеял его, Юнь Синцзе было всё равно, он настоял на том, чтобы управлять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Фейюэ не ожидал, что Юнь Синцзе будет таким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Обучающий механизм имеет защиту для новичков. Если он обнаружит, что умственных сил водителя недостаточно, индикатор энергии не загорится.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почему ты так сильно хочешь. Разве у тебя в доме не много мехов?» Чжо Фейюэ вздохнул. Но, в конце концов, он проиграл искренним глазам Юнь Синцзе и махнул рукой. «Хорошо, быстро поднимайся».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разрешения Чжо Фейюэ, Юнь Синцзе наконец-то улыбнулся счастливой улыбкой, как ребёнок, получивший долгожданный подарок. Энергично кивнув с теплой и искренней улыбкой, он пробежал весь путь до задней части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Ориел усмехнулся: «Юнь Синцзе, ты смог подняться наверх?»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стих, все увидели, как мальчик занял наиболее устойчивое положение на задней части меха и аккуратно заполз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Ориел почувствовал себя немного неловко, поэтому он поспешно изменил своё заявление: «Юнь Синцзе, поторопись, не трать время впустую!»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говоришь так много всякой чепухи?» Лу Раньсу холодно посмотрел на Ориела. «Твой механизм управляется голосом?»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«Ты!» вспыхнул Ориел в гневе. Презрительно улыбнувшись, он бросил презрительный взгляд на меха. «Что бы ты ни говорил, даже если сегодня здесь появится Тяньван Лао Цзы*, Юнь Синцзе - пустая трата времени, он даже не сможет активировать тренировочный механизм!»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*Представьте бога, который обладает супер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услышал шумные голоса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задавали ему вопросы, некоторые подбадривали, но в данный момент ни один из этих звуков не был слышен за барабанным стуком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надевал нанокостюм, его пальцы слегка дрожали, он почти застегнул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возбуждения медленно утихало, пока Юнь Синцзе не надёл шлем и не соединил духовную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Юнь Синцзе успешно активирует импульсное устройство класса В, как в комнате закалки, мечта о вождении меха, о которой он думал ещё с прошлой жизни, будет реализована.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закрыл глаза и начал повторять процесс использования своей ментальной силы в комнате для закалки.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раз, похоже, всё прошло не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реальное импульсное устройство сильно отличается от имитируемого. Схемы намного сложнее, а духовные требования водителя несколько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нынешний поступок Юнь Синцзе - это манипуляция чехардой!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времени Юнь Синцзе попытался выровнять дыхание, пытаясь найти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меха глаза Чжо Фейюэ были озадачены - почему он до сих пор не выходил сюда после стольких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примерно через пять минут Юнь Синцзе преуспел в наполнении каждой связи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постепенно заполняла каждый уголок меха через эти связи. Она была похожа на кровь, начинающуюся от сердца и распространяющуюся по конечностям.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 Юнь Синцзе подумал, что добьётся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сильную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он каждый день тренировал физическую выносливость, выходил рано и возвращался ночью для ремонта меха, а также проводил высокоинтенсивное умственное закаливание…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Юнь Синцзе было почти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ментальная сила успешно активировала импульсное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вспыхнул энергетический индикатор.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удивленно посмотрели на огонёк на груди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 Как, как он это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включился энергетический свет? Это иллюзия?!»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включился!»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Ориел вдруг занервничал, он продолжал смотреть на этот энергетический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десятки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Синцзе, казалось,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Ориел вздохнул с облегчением. «Я же говорил, как он может активировать механизм?»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Нанокостюм был обёрнут вокруг Юнь Синцзе, крепления на спине с силой поддерживали его, удерживая в вертикальном положении. Он закрыл глаза, слегка нахмурившись, когда по его лицу потёк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совсем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близок к мечте, перенесённой из его предыдущей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сопротивлялся усталости, он стиснул зубы, используя последние остатки ментальной энергии, и подтолкнул её к импульсному устройству.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Фейюэ поднял оборудование и крикнул: «Спускайся, Юнь...»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шум публики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увидели, что энергетический свет тренировочного меха действительно горел. Оранжевые огни были в изобилии, ослепительные и сияющие, отражаясь в зрачках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спящий бегемот, он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http://bllate.org/book/14431/1275999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