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просто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с максимальным экранным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распорядилась преподавательница Цзян, курирующая второй курс: раз он новичок и впервые участвует в коллективном мероприятии, ему нужно чаще появляться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заурядным, чтобы играть главную роль, поэтому ему досталась роль слуги Шэн Яня. Во-первых, номер с Шэн Янем наверняка станет самым обсуждаемым в этом году. Во-вторых, слуга главного героя будет постоянно мелькать в кадре — отличный способ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был ещё один негласный расчёт: когда на сцене окажутся вместе самый богатый наследник Академии Истон и самый бедный студент, поступивший по квоте, контраст получится просто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жёсткая конкуренция и нежелание обижать других, госпожа Цзян и вовсе отдала бы главную роль Нин Суну — вот это было бы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Сун и своей ролью был доволен. От Чэнь Мо он выдвинул лишь одно условие: минимум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играть — это талант, а у него такого таланта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усмехнулся в ответ: «Раз уж тебе выпал шанс играть с Шэн Янем, разве тебе не хочется побольше текста?»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логика, будто я из яойной новеллы!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головой, как детская погремушка, и Чэнь Мо даже слегка удивился, внимательно на него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мире, кроме него, все мечтали оказаться на одной сцене с Шэн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Цяо Цяо: «Слуга Шэн Яня! Да я бы на твоём месте прыгал от счастья!» А твой Дэн Сюнь в курсе, как 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не выступал на сцене»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детдоме они часто ставили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просто для себя, например, на праздники. А иногда — для потенциальных усыновителей.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никогда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хромоты.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его и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 натуре оптимист и не зацикливается на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участвовал в спектаклях?» спросил он у Цяо Цяо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оживился: «Конечно! И даже с Пу Даси! В девятом классе. Он играл мистера Дарси, а я — мистера Коллинза». Видя непонимание в глазах Нин Суна, он пояснил: «Тот самый кузен героини, который хотел на ней жениться, но получил отворот-поворот!»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героиню кто играл? Переодевались?»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учились с женской школой по соседству! Лихуа — их звёздочка играла Элизабет. После спектакля она призналась Пу Даси в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предсказуем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явно не интересовался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хорошо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 такого, как он,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фыркнул: «Ему достаточно было просто стоять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даже эффектнее Пу Юя — более статный, харизматичный, с налётом экзотики. Роль европейского монарха Средневековья ему точно бы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говорил, что его семья владеет развлекательной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бизнес во всём: и видеоплатформы, и развлекательные компании, даже игровая индустрия — у них монополия».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 секунду замер: «Shengda Games?»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Король престолов — их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его семья не хочет в шоу-бизнес».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парня и правда трон в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«Богатым наследникам всё нипочём» пожал плечами Цяо Цяо. «Он единственный ребёнок в семье, рано или поздно придётся перенять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уже дошли до школьного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здесь народу было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пловцов Нин Сун заметил старосту класса 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идеально пропорциональным телом и рельефом лёгких мышц, в плавательных очках, кивнул им скупым приветствием и тут же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белое, подтянутое тело рассекало воду, словно летучая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 быстро!» вырвалось у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ежегодных соревнованиях между четырьмя академиями наш староста всегда берёт золото» с гордостью пояснил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таким достижениям всего за год Чэнь Мо смог сменить белый бейдж на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ярким примером среди «льготников», проложившим путь для таких, как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надо стремиться, думал Нин. Если бы Чэнь Мо сам не говорил, никто бы и не догадался, что он стипендиат. Даже его некоторая сухость и занудство не мешают ему держаться на плаву в этой школе с её жёсткой иерархией.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академическом рейтинге Академии Истон первое место занимал Пу Юй, второе 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дискриминационной системы баллов для «квотников», он давно бы носил чёрный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провёл ладонью по воде, проверяя температуру.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халат, он вошёл в воду. Выступающие позвонки, узкая талия, почти плоские ягодицы — даже ямочки на пояснице, которые обычно смотрятся красиво, лишь подчёркивали его худобу. Кожа хоть и была белой, но матовой, без того здорового сияния, что присуще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разглядывая его тощее тело, фыркнул: «Да на тебе только кожа да кости! Тебя сразу в суп можно — промыл, и в кастрюлю».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уже восемьсот раз повторял» отозвался Нин Сун, уже освоившись с Цяо Цяо и позволяя себе долю подростковой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 «Ладно, давай. Сегодня научу тебя плавать, хоть убейся».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дай разомнусь».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мелководье, плеская воду на грудь, привыкая к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пока пару бассейнов отмахну» сказал Цяо Цяо, надел очки и нырнул, нарочно сделав сальто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умел только по-собачьи барахтаться, беспомощно шлёпая руками. Его бледная худая спина то и дело показывалась над водой, а густые, но светлые вьющиеся волосы расплывались вокруг головы, словно клубок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только что закончивший заплыв, снял очки и, тяжело дыша, стоял у бортика, наблюдая за юношей. Вода стекала по его подтянутому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неправильно держишься» вдруг сказал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объяснить, но, видя, что Нин Сун не понимает, сам спустился в воду и поддержал его снизу: «Расслабься».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тут же обмяк, безвольно вытянув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«...Слишком сильно расслабился».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был опыт утопления — сам факт, что он смог преодолеть страх и зайти в воду, уже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завершив заплыв, увидел, как староста поддерживает Нин Суна и лично его обучает, поэтому почтительно отступил в сторону. Нин Сун, с трудом гребя и отчаянно пуская пузыри, взглядом молил о помощи, но тот лишь рассмеялся: «Слушай старосту, он знает, что говорит! В прошлом семестре он ещё и спасателем в бассейне подрабатывал — куда уж мне до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дёргайся» строго сказал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«Щекотно...» пробормотал Нин Сун,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нежный» без эмоций констатировал Чэнь Мо, убирая руку с его талии. «Ноги напряги, поясницу прижми к поверхности, голову опусти... И не дрожи».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худенькое тело всё ещё мелко тряслось,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поняв в чём дело, подхватил его под живот, слегка похлопал и смягчил тон: «Я же тебя подстраховываю. Ничего не случится. Расслабься. 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чопорность сейчас, наоборот, внушала уверенность. Низкий голос с лёгкой хрипотцой, твёрдая, но спокойная интонация — прямо эталон отцовской заботы, где строгость смешана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тоже вылез из воды и уселся на бортик, наблюдая. И вдруг осознал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плане мускулатуры — её как раз и нет, — а в строении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голова, длинные ноги. Единственный недостаток — узковатые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невероятное соотношение.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болезненной худобы этого просто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немного поправился — фигура была бы просто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всем злопыхателям в школе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уже загорелся этой идеей, как вдруг услышал вибрацию телефона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звонят» сказал он, доставая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как раз начал улавливать ритм: «Посмотри, 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проверил экран: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тут же ослабил хватку: «Иди ответь».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выбрался из воды, отряхнул руки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«Сяосун, ты где?» раздался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школьном бассейне. Ребята учат меня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 «Только что говорила с госпожой Пу. Она хочет сегодня тебя увидеть. Как раз Пу Юй рядом со школой — подъедет и заберёт тебя. Ты ведь поступил в Академию Истон благодаря её помощи, а мы так и не поблагодарили её лично. Да… и я соскучилась».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опешил: «Когда он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примерно через полчаса будет у школы. Я дала ему твой номер — сам наберёт».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Нин Сун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многовато ли сюжетных поворотов для второстепенного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что его затягивает в водоворот событий куда глубже, чем положено обычному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наблюдавший за ним из воды, поднял голову: «Ну что? Продолжаем?»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тут же нырнул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оказался отличным тренером — можно было успеть потренироваться ещё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сдержанный, сегодня он проявлял неожиданное участие. То ли из жалости, то ли как опытный пловец просто не выдержал его «собачьей»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когда Пу Юй прибыл, Нин Сун уже вовсю рассекал воду, цепко держась за руку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прислушивался к телефону. Как бы ни увлекало обучение, впечатление о Пу Юе у него осталось не самое радужное, да и отношения их семей обязывали — пропустить звонок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 Юй не стал звонить, а просто вошёл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не было школьной формы — только чёрные брюки и худи с капюшоном, под которым скрывалась чёрная же бейсболка. Единственным ярким пятном стал белый логотип со стрелой и числом «99»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отстранённый, он напоминал тонкое лезвие — и от этого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начали поглядывать в его сторону, но Пу Юй оставался бесстрастным. Его взгляд упал на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остановился и обратился к Чэнь Мо: «На сегодня хватит, мне нужно идти. Спасибо,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кивнул, помог ему выбраться из воды и, удивившись собственной лёгкости, практически поднял его на бортик. Только тут он заметил приближающегося Пу Юя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поспешно вскочил на ноги. Мокрый, с проступающими очертаниями костей под кожей, он казался хрупким до прозрачности. Вода была прохладной, отчего его кожа приобрела болезненную бледность — лишь соски выделялись алыми пятнышками, будто вся кровь собралась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Сун» позвал Пу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не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Лю звонила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оказался неожиданно... мягким. Низкий, но без холодности — скорее спокойный и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странное, так это полное отсутствие эмоциональных перепадов.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темп речи, ощущение абсолютной невозмутимости — будто даже если у него на глазах уведут любимого человека, он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резкие линии бровей придавали лицу мрачную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накинул халат, и на фоне 190-сантиметрового Пу Юя его фигура казалась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не думал, что ты приедешь так быстро». Он глянул на часы — прошло всего пятнадцать минут. Тот явно поторопился. «Я быстро ополоснусь и переоденусь. Подождёшь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голос этого парня, Нин Сун воспринимал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молчаливость — не высокомерная холодность и не природная замкнутость, а обычная застенчивость. И от этого в нём вдруг появилось что-то человечески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помчался в душ. Цяо Цяо и остальные с изумлением пялились на молодого «аристократа», который тем временем расслабленно сидел,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немое напряжение, но никто не решался заговорить. Когда Нин Сун выбежал, даже не высушив волосы, с рюкзаком наперевес, все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поднялся, сунул телефон в карман и двинулся к выходу, указывая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росте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школьном форуме бездельники вовсю обсуждали свежие сплетни. Кто-то выложил в чат тайком сделанные фото Нин Суна из бассейна, и все дружно глумились над его субтильностью.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 про его худобу? Думал, старый тред подняли!»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«Знал, что дрищ, но не настолько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запостил новое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 рюкзаком, идущий следом за Пу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«Худший ученик Истона идёт с лучшим!»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самого влиятельного клана и самый нищий «квотник» Нин Сун?! Какого чёрта они вообще знакомы?!»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