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Лян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который был ошеломлён, изо всех сил пытался сохранить спокойствие и пытался разбудить сознание Альфы в восприимчивом периоде, хотя он знал, что старания останутся тщетными.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позади него был полон неописуемого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отличался от тех Альф в восприимчивом периоде, которых знал Су Лян. Лу Тайпань, казалось, не кричал и не смотрел на Су Ляна пустыми глазами. Он даже мог говорить с Су Ляном мягким голосом, и всё, что он делал было вполне адекватным, но всё равно находится рядом с ним было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 выглядел как страшный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Су Ляна сузились, он с улыбкой наблюдал за черноволосым и черноглазым мужчиной, который один за другим снимал экзоскелет и боевую форму, обнажая сильное и крепкое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милый», - тихо прошептал мужчина, и тотчас кончики его пальцев медленно скользнули по щеке мальчика к уголку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хорошо умеющие обращаться с оружием и мехами, внимательно исследовали губы и язык юного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не мог пошевелиться, не мог говорить, отчего невольно позволил этому маньяку, словно ребёнку, которому только что подарили игрушку, отдаться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 Лян почувствовал лёгкий поцелуй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издал удовлетворённый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сильно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Бета закрыл глаза, глубоко вздохнул и попытался успокоиться. Он чувствовал себя так, словно его разум и тело были полностью разрезаны пополам невидимым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был почти полностью подавлен страхом, но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очень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больше не может продолжаться, подумал Су Лян, хотя он всё ещё мог сохранять здравый рассудок, он не смел делать ставку на то, что продержится под натиском соблазнительного зверя хоть сколько-нибудь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 несомненно, вышел из-под контроля, но, даже если он потеряет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боролся с холодом и не хотел больше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Лян снова открыл глаза, то внезапно почувствовал, что захотел меньше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могу сопротивляться, поэтому, прошу, немного отпустите меня, а то сломаете сейчас какую-нибудь кость около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мягким и послушным, и больше не боролся с безумным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жалоба звучала неописуемо сладко для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сейчас прозвучал жалобный стон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перевёл дух, повернулся и на мгновение посмотрел на господина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мужчины всё такие же тёмные, как бездна, как у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них - бесконечная жадность и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 вы меня пугаете».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говорил тихим и мягким тоном, его лицо было бледным, а в глазах был страх, но то как Су Лян произносил слова – сносило голову Лу Тайпаню сладким наречием Беты, отчего, задыхаясь от возбуждения, он прошептал беззащитному пареньку: «Поцелуй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полностью поглощён.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Ляну было крайне сложно справиться с поцелуем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полностью погрузился в этот влажный и интимный поцелуй, рука Су Ляна медленно нащупала землю. Он быстро нащупал несколько кусков металла, которые были фрагментами сдерживающего устройства, которое господин Си оторвал от себя. Су Лян крепко сжал металлические фрагменты в ладони, а затем обхватил руками плечи мужчины, словно не мог вынести проходящих сквозь него страстных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человека, прошедшего через бесчисленные кровавые битвы настолько снесло крышу, что он даже не позаботился о простейших мерах по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Су Лян без колебаний вставил металлический кусок прямо в спину господина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Соединение между металлическим гребнем и плотью - лучший прорыв, и длинные и узкие металлические фрагменты погрузились прямо в плоть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на мгновение застыл от внезапной атаки, но Су Лян без колебаний оттолкнул тяжёлое тело коленями, а затем воспользовался возможностью быстро убежать в направлении выхода двери кабины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Кабина Моху Лоцзя не отличается просторностью, Су Лян уже достиг закрытой двери за несколько шагов, и он потянулся к кнопке устройства, чтобы срочно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Лодыжка Су Ляна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потащили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паренька вырвался быстрый и страшный крик, он кричал и боролся, но все попытки казались слабыми и немощными. Су Ляна несколько секунд тащили назад, туда, где он бежал раньше. Руки мужчины крепко обхватили его талию, отчего Су Лян задыхался от боли, но на этот раз «хищник» не отпустил его,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влажное и хриплое бормотание господина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вздрогнул и медленно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кровь постоянно капала с господина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наблюдал, как мужчина перед ним слегка поднял руку, чтобы протянуть её к нему, а затем медленно вытащил из позвоночника что-то похожее на металлическую цепь.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услышал лёгкий звук металлических осколков, которые он вонзил в тело господина Си, прежде чем упасть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немного отхлынула от лица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лице Альфы перед ним появлялась всё более искажённая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удерживающее устройство внутри металлического хребта Лу Тайпаня было активировано ещё при первой потере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настоящий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предыдущей атаки и побега Су Ляна, то она отлично стимулировала самый примитивный инстинкт Альфы в период восприимчивости. Су Лян на некоторое время потерял дар речи. Казалось, он хотел предотвратить повторение побега «партнёра». На этот раз змея духовной силы мужчины полностью скрутила Су Ляна до такой степени, что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страха глаза Су Ляна постепенно заблестели ярко ощущаемым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ничуть не поколебало здравомыслия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издал хаотичное и неясное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нежно обнял Су Ляна, как в начале учил Су Ляна управлять мехой, и позволил Су Ляну сесть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хныканье мальчика пробудившийся во тьме монстр наклонился и прижался губами к сладко пахнущей шее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хриплого, жадного и горячего заявления мужчина безжалостно укусил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Незрелый феромон просто не в состоянии противостоять феромону высшего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пронзил феромон, Су Лян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 выбор, Су Лян предпочёл бы потерять сознание, пока эта трагическая и ужасающая сцена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сильное жжение и странное ощущение того, что его полностью охватили незнакомые феромоны, заставили Су Ляна снова вернуться в этот ясный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услышал тихий вздох, а затем его тело осторожно поменяло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жар от крепкого мужчины, Су Лян, всё ещё пребывавший в бреду, внезапно запыхался.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 хрипло сказал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в ужасе вспомнил, что взаимоотношения между Альфой и Омегой намного больше, чем обмен феромонами на информационной железе.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обмен феромонами - это только начало их долгим взаимоотношениям. Феромон Альфы заставит организм Омеги реагировать, чтобы более слабый мог лучше адаптироваться к следующему моменту проявления безумного и варварского поведения. Соответственно, Омега тоже выпустит успокаивающие феромоны, чтобы партнёр не вышел из-под контроля в следующем 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действительно плохо, так это то, что Су Лян вскоре понял, что феромон Альфы почему-то подействовал на такого Бету, как он, но по крайней мере, его тело постепенно начало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чувства обострены.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твёрдость разума рушится перед чувствами, воспылавшими в Су 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непроизвольно боролся.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он открыл рот, его голос захлебнулся, а лицо наполнилось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всё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всё стало так, как есть сейчас, как и он, и господин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никогда не любил людей, которые плачут и рыдают, даже когда его бросил Лу Чжичжао и заставил бороться за свою жизнь на «помойке», даже когда он знал, что смертельно болен и скоро умрёт, он никогда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никогда не решали никаких проблем, потому что никто не будет жалеть вас за слёзы в безвыходной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 это крайне слабое и немощное поведение, Су Лян всегда так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он наконец-то пролил слёзы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Хрустальные слёзы потекли по щекам и капнули на грудь Лу Тайпаня.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полностью лишившийся рассудка, слегка приостановился, услышав этот жалкий скулёж.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чистых чёрных зрачках мелькнула слабая вспышка ясности.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грудь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Неконтролируемой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словно поднималось из застывшего асфальта вперемешку с бетоном.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Тайпаню было очень трудно в этом безумии, и он воспользовался возможностью побороться за краткий миг ясности.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протянул руку и крепко обнял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вдыхал сладкий запах, принадлежащий Су Ляну, и использовал его как опору для поддержания своего слабого рассудка. В то же время другой рукой он потянулся к своему сапогу и достал из него свой обычный тактический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приглушённый звук из глубин своего сознания, Су Лян не понял, что он имеет ввиду.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только, что в тот момент, когда он совсем отчаялся, сумасшедший перед ним вдруг отпустил его руку и вытолкнул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 - Су Лян услышал ровный голос, который, несомненно, принадлежал знакомому Господину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опустил голову и с ужасом увидел тёмную рукоятку короткого ножа между талией и животом мужчины, а также чрезвычайно страшную рану, нанесённую коротким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Лу Тайпань пригвоздил себя коротким ножом прямо к палубе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прекрасно осознал своё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боль только сделает его всё более и более безумным, и он не сможет сохранять рассудок на слишком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огромная рана, которой достаточно, чтобы вызвать опасность для жизни, может дать Су Ляну немного времени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могу контролировать себя -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сказал Су Ляну с бледным лицом. Всего за десять секунд под его телом образовалась лужа крови - тактический короткий нож производства Змеиной Пещеры, каждая кровавая бороздка и каждый дюйм лезвия были предназначены для убийства людей. Лу Тайпань проткнул им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Сопровождаемый его криками, Моху Лоцзя автоматически открыл люк. Через люк в тускло освещённую каюту просочился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Су Ляна слегка дрогнули, он колебался короткое мгновение, затем резко повернул голову, и последние остатки сил в его теле устремились к 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он отбежал от Моху Лоцзя...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аварийной блокады А-121...».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«Змеиный страж команда один, команда два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«Психическая блокада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красный свет внезапно заполнил взор Су Ляна с чрезвычайно резким предупреждающим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неохотно сделал несколько шагов вперёд, поддерживая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затуманенное зрение он смутно видел небольшую группу воинов «Гадюки», которые были полностью вооружены и одеты в тёмную боевую форму, подбегающие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спасите господина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только и успел прошептать это, как в следующую секунду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http://bllate.org/book/14436/1276543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