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Тайпань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мальчика, кипящая магма и ядовитый огонь его тела медленно таяли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жадно сосал сладкий сок из жертвы, и вместе с этим, его возбуждали хныканье и сладострастные постанывания беспомощного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достаточно ощутимый след от горячего дыхания на своём любимом маленьком спутнике, он испытал невообразимо чудесное чувство, словно горячий метеорит упал в охлаждающее и пышное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счастливым, по-настоящему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«Змеиной пещеры», в индивидуальном частном медицинском центре для хозяина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тихо стоял снаружи палаты, глядя на два силуэта в палате через стеклянное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всегда была рядом с Су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только недавно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дней с того дня, когда он буйствовал, но лицо Су Ляна по-прежнему выглядело не слишком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очень проста: хотя Су Лян в тот момент не был в сознании, он бессознательно высвобождал свою ментальную силу, когда произносил какие-либо слова во сне, испытывая стыд. Принадлежащая только ему ментальная сила успокоила полностью вышедшее из-под контроля психическое состояние Лу Тайпаня, а также успокоила несравненно более беспорядочные феромоны этого человека. В результате Лу Тайпань пришёл в норму, но Су Лян, который был в неведении, полностью перерасходовал свою ментальную силу и окончательно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Су Лян страдал от сильной усталости и сонливости. Однако побочные эффекты, вызванные чрезмерным расходом ментальной силы, трудно компенсировать внешним лечением. К счастью, это «Змеиная пещера», а в «Змеиной пещере» самое главное - это средства и возможности для регулирования психической силы. Через несколько дней Су Лян всё же восстановился, а сегодня полностью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новости, Лу Тайпань, который был по официальному делу, немедленно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остановился перед дверью и долго смотрел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медицинский персонал нерешительно посмотрел на человека, который остался возле больничной койки, чувствуя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Лян полностью выздоровел, мы уже сообщали вам раньше, что духовная сила Господина Су Ляна очень редка, отчего нам оставалось только молиться за то, что кондиционирующее воздействии повлияет на его психическое состояние, вам не нужно беспокоиться, что Су Лян может навредить себе или раздражать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задумчивым голосом прервал объяснения медперсонала.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 отрывались от бледного лица мальчика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меня раздражать...», - в глазах мужчины заиграла лёгкая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Лян заставляет меня чувствовать бесконечный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Лу Тайпань поднял руку, чтобы настроить недавно установленное устройство подавления психической силы на запястье, и выбрал максимальную интенсивность подавления. После этого дня ментальная сила Лу Тайпаня, можно сказать, вернулась к норме, но время от времени будет возникать небольшое замешательство, и ему по-прежнему будет необходимо специальное оборудование для стабилизации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беспокоился, что его переполненное эмоциями психическое состояние снова будет стимулировать подростка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Голубоватые глаза Лу Тайпаня нервно оглядывали болезненного вида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заметил, что Су Лян на самом деле не находил слова, сказанные искусственным интеллектом, интересными, но как бы устало он ни выглядел, подросток всё равно улыбался, аплодировал, соглашался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лицом искусственного интеллекта Су Лян оставался таким же внимательным и осторожным,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послушный характер, есть только у людей, выросших вместе с другими. Если принуждать его,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станет послушным при постепенном удушении во время только начинающихся страстных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сопротивление Су Ляна выглядело довольно жалким, а ведь именно оно заставляет человека быть 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хаотичных образов промелькнули в моей голове, безразличный как камень и спокойный хозяин «Змеиной пещеры» внезапно нахмурился за окном, его дыхание на время стало чрезвычайно глубоким, отчего нескольким сопровождающим его медицинским работникам начали приходить в голову ассоциации Лу Тайпаня со зверем, который стоит наготове, выжидая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со стороны, то состояние Су Ляна в этот момент можно было бы назвать «стабильным, средней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кроме полного перерасхода психической силы, у Су Ляна не было никаких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сказать, что плотные красные следы, синяки и засосы на его теле, наверное, можно считать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даже пришёл поинтересоваться о проблемах со здоровьем Лу Тайпаня с лицом, полным паники из-за поручения многих коллег. Конечно, солдат «Гадюки», который был слишком любопытен, заплатил за это очень трагическую цену, поэтому не было необходимости упоминать о нём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минут хозяин «Змеиной пещеры» ждал у входа в палату. Устройство подавления психики на его запястье работало снова и снова, значение психической стабильности было идеальным до крайности. Именно из-за этого устройства он не мог сделать ни шагу. Пока он вдруг не увидел, что произошло в палате - зрачки Лу Тайпаня уменьшились, затем он опустил голову, шагнул вперёд, открыл дверь и вошёл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Лу вошёл в палату, создалось впечатление, что он резко захотел кого-то убить. Шаги Лу Тайпаня эхом раздались в палате, отчего двое присутствующих в ней сразу заметили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глаза Домработника загорелись, и он тут же радостно поприветствовал своего человеческого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 этот момент выглядел немного скованным, он уставился на Лу Тайпаня пустым взглядом, его губы сжались, глядя на форму его рта, он должен был очень легко поздороваться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изменил слова, и до ушей Лу Тайпаня донеслось более уважительное и осторожное «Господин Патриарх».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слегка нахмурился, выражение его лица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Домработник, хорошо знакомый с ним, мог заметить, что, услышав имя Су Ляна, лицо Лу Тайпаня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Тайпань сухо ответил Су Ляну. По сравнению с ненормально сгущенным дыханием на его теле, его тон был неожиданно спокойным, даже немного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Лян, не нужно так нервничать! Вы и раньше успокаивали душевное волнение Господина, и Господин, в свою очередь, очень благодарен вам. До этого у него было много ран, но он предпочитал придерживаться лечебных процедур. Вы должны оставаться рядом с лечебной кабиной, чтобы следить за своим физическим состоянием в режиме реального времени. Можно сказать, что после этого времени, независимо от того, что вы захотите с ним сделать, он обязательно согласится, вы должны воспользоваться возможностью...». После этих слов Домработник быстро повернул голову и снова посмотрел на Лу Тайпаня: «Кстати, хозяин, вы приехали, как только услышали новость о том, что господин Су Лян очнулся, но до сих пор стояли вне палаты.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«Змеиной пещеры» на мгновение напрягся, но вскоре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телом, которое ты сейчас используешь?», - спросил Лу Тайпань.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Это развлекательное бионическое тело, которое я специально заказал у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Тайпань спросил о его нынешнем теле, Домработник мгновенно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популярная модель на рынке сейчас, её очень трудно было достать. Если бы не мой искусственный интеллект, я бы вообще не смог его купить! Посмотрите, он великолепен, хотя с точки зрения надёжности, он почти как игрушка, но посмотрите, насколько совершенны детали, бионическая текстура убивает груды тяжёлых военных товаров в нашей «Змеиной пещере». Она согревает...».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встал с кровати, когда он говорил, раскрыл руки и сделал круг перед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специализированным развлекательным андроидом - это тело идеально удовлетворяло предпочтения вульгарных людей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заметными из них являются чрезвычайно развитые мышцы на теле взрослого мужчины. Кожа пшеничного цвета специально покрыта смазочным маслом, чтобы каждая мышца выглядела блестящей, особенно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внешнем мире самой важной причиной, почему эта серия андроидных панцирей так хорошо продаётся, является то, что она немного похожа на боевую форму отряда «Гадюк», но в некоторых деталях она удовлетворяла особые вкусы некоторых людей: например, специально обнажённая грудь, чрезвычайно сильные мышцы живота, пояс, стянутый почти до бёдер, и тёмные полосы на мышцах груди и живота, стянутые крест-накрест. Кожаные ремни с металлическими заклепками.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очень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полностью проигнорировал Домработника, но несравненно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такое». Искусственный интеллект невинно указал на себя: «Я - система, специально созданная для поддержки господина Су Ляна, и нет ничего такого, в чём бы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искусственный интеллект, который был слишком счастлив из-за нового тела, понял, что что-то не так, ведь его голос постепенно стал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уставился на человека, стоящего перед ним и неожиданно низким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пойти и найти себе занятие?», - сказал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резко снизился, выражение лица Су Ляна на больничной койке вдруг стало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мог сохранять самообладание, но Су Лян прекрасно понимал, что не готов остаться наедине с Лу Тайпанем.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опустил глаза, не глядя при этом на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два других человека в палате отчётливо услышали его равнодушный приказ: «Поскольку твоя задача - поддерживать, значит выполняй хорошенько свои обязанности. Оставайся здесь... но, заткнись нахуй».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сжался в самом дальнем углу от кровати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искусственный интеллект, который мог петь и танцевать, имеет живой и дружелюбный характер, всё ещё находится в комнате, Су Лян подсознательно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успел он закончить вздох, как увидел, что высокий суровый мужчина сделал шаг вперёд и сел прямо на то место, на которое зачарованно опирался Домработник.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непроизвольно снял свой чрезвычайно толстый чёрный плащ военного образца, обнажив своё плотное и крепкое тело, очерченное тёмной боевой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сделал это очень близко к Су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переливающихся пшеничного цвета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чёрных ремней.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боевая форма, даже шея плотно обтянута.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бегло осмотрел Лу Тайпаня и почувствовал, что его лицо начало беспричинно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шеи, кажется, снова стала слегка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растерялся и даже не знал,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Минуточку, он не должен быть таким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сделал ловкий ход и внезапно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убедил себя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должен был признать, что появление Лу Тайпаня напомнило ему о многих вещах, о которых он не должен был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в тесной кабине, должно было остаться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у них с господином Си произошёл необычайно интимный акт, но для Су Ляна это была всего лишь беспомощная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Тайпаня уже много лет мучило феромонное расстройство. Хозяин «Змеиной пещеры» был без сознания и даже с угрозой для жизни, а психической силы и феромонов Су Ляна как раз хватило, чтобы снять безумие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поцелуи, поглаживания и выбросы феромонов производили разливающееся по всему телу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Домработника, что его ментальная сила может успокоить Лу Тайпаня, Су Лян сразу же осознал действия Лу Тайпаня в тот момент, а также и в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действие духовной силы, наложенной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 глубине души предостерегал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трагедию последней жизни, Су Лян лучше других знает, что для альф его семья бет могут быть лишь друзьями, подчинёнными или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по этому пути было лучшим решением - никогда не стоило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Лян не думал, что у господина Си будут какие-то особые мысли по отношению к нему, как у Лу Чжичжао, ведь, он не обычный человек, он - хозяин «Змеиной пещеры» и герой всего Земного Альянса, глава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Лу Тайпань.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Лу Тайпань должен с самого начала чётко обозначить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хотел ставить Лу Тайпаня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настроением Су Лян не хотел показаться Лу Тайпаню чересчур заносчивым. Ведь чем более неловко и застенчиво он будет себя ощущать, тем более неловкой станет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для господина Си, здоровье Су Ляна, как всегда, осталось неудовлетворительным.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мальчика раскраснелись, сердце билось, как птица, попавшая в капкан, а рёбра представляли собой узкую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замечал, что мужчина напротив него смотрит на него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Су Лян услышал вопрос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сейчас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мужчины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успокоился, а затем набрался смелости и посмотрел прямо на Лу Тайпаня, показывая искреннюю улыбку, которая должна быть у подростка: «Намного лучше, но раньше у меня немного кружилась голова. Да, но сегодня я в полном сознании. Медик уже приходил, и он сказал, что если я отдохну ещё несколько дней, то смогу полностью восстановиться. Спасибо за заботу... уважаемый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всё нормально, просто будь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продолжал подбадривать себя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шеи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психологической работы над собой, Су Лян не ожидал, что Лу Тайпань задаст такой вопрос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укуса сильного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Пропитанная феромонами, которые, кажется, могут хлынуть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сопротивление, но в итоге он мог только кусать руку и гудеть, терпя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промелькнули сцены произошедшего, и в глубине информационной железы возникло лёгкое пульсирование, на которое не должно было быть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сдерживался, лицо Су Ляна становилось всё краснее и краснее, выходя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 Су Лян нелепо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вероятно, именно его брезгливость заставляет людей волноваться без необходимости, а холодный и сильный Альфа внезапно подошёл к нему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хочу удостовериться,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мужчина поднял руку одновременно с упавшим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и жилистые...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Лу Тайпаня слегка коснулись затылка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хрипловатый мужской голос прошептал Су Ляну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сожалею о том, что сделал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услышал необычайно виноватый голос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на себя ответственность за то, что с тобой случилось, и выплачу должную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