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я связался с Кан Хэ Ыном…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Он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человеке, который мог бы заинтересовать Юн Тэ О больше всего, — актёре, недавно снявшемся в рекламе MK Capital и стремительно набирающем популярность. Короче говоря, о восходящей звезде. Такой бета вполне мог позволить себе отвергнуть наше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согласен. Причём сумма оказалась даже меньше, чем мы рассчитывали!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Рекламу, наверное,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условием стало участие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Ладно, так и сделайте. Пусть сам возьмёт у начальника юр.отдела подписку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Хитрая лиса. Впрочем, какое я имел право его осуждать, если сам сделал грязное предложение? Так или иначе, подготовка к гону Юн Тэ О завершена. Последним кусочком пазла оказался именно тот бета, который ему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вы переедете в загородный дом. Проверьте всё ещё раз, чтобы не было ни малейших проблем. Выкиньте сразу мысли вроде: «Да ладно, это не страшно» или «Так тоже пойдёт». В другое время я бы закрыл глаза, но если во время гона случится ошибка — я вас прикрывать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секретаря, видимо, пропитался напряжением из-за моей же мрачной манеры — они все звучали как солдаты перед боем. Но я и не преувеличивал. Во время гона Юн Тэ О должен провести с бетой от трёх до семи дней взаперти. Медики будут поблизости, но всё равно: альфа с бетой — ненормальная комбинация, он не сможет должным образом успокоить его возбуждение. И раздражать в такие дни Юн Тэ О —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проверю состояние виллы, а завтра возьму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Поправлюсь: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нужно было пойти в больницу за ингибиторами и проверкой феромонов, но подробностей я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директор… он ищет только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последнее время и было: Юн Тэ О нажимал любой внутренний номер и звал «секретаря Пэк» или «секретаря Ким». В итоге « Секретарь Ким» стало моим вторым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уже одобрил.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подал заявку через систему, и он подписал её буквально через несколько минут, даже не спросив причины. Тем самым ясно показал: ему всё равно, буду я отдыхать или нет. В каком-то смысле это даже к лучшему. Разве не я так мечтал о его безразличии?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 утра вы сопровождаете директора, — сказал я заместителю. — Ознакомьтесь с программой и не допускайте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секретаря побледнело, явно выражая нежелание. Но я сделал вид, что ничего не заметил. В конце концов, я один тащил это бремя несколько месяцев, так что один день отдыха уж точно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Заканчиваем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будто у всей секретарской команды развилась коллективная тревожность. Стоило мне упомянуть, что я на день исчезну, как всех пробрала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пока я был исполняющим обязанности начальника секретариата, мы и вправду установили рекорд: меньше трёх человек попало в «третий отдел охраны». Конечно, без потерь не обошлось, но раньше счёт шёл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Пэк.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 Ты каждый день ходишь с кислой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проигнорировал бормотание Кан Сок Хо и пошёл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устал,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же не собираешься сбежать?!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ждал лифт, он схватил меня за плечо и резко развернул. Его взгляд горел. Альфа, конечно, и от его агрессии было неприятно, но по сравнению с Юн Тэ О — детские игры. Стоило вспомнить события последних дней — и дыхание всё ещё перехватывало.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ума сошёл? Умирать мне пока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Но выглядишь ты точь-в-точь как беглец.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душе-то он был прав. Но я слишком хорошо знал, чем закончится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и так на грани. В такой атмосфере в компании работать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из-за гона. Скоро начнётся — ты сам прекрасно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завтра смотри не облажайся. Не хватало ещё, чтобы тебе голову оторвали.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шагнул в лифт. Состояние Юн Тэ О сейчас такое, что даже Кан Сок Хо может пострадать. Он выглядел настоящим безумцем: каждое слово — словно с ядом, и многим уже становилось тяжело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✦ ✦ 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на виллу я заехал к нему домой, чтобы собрать вещи. Сегодня я впервые собирался переночевать у себя. В воспоминаниях Пэк Си Она тех, что достались мне квартира у него была. Я и впрямь не хотел проводить редкий выходной в доме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всё чаще делал вид, что меня не существует, и даже формального разговора не заводил. Это-то я вроде и хотел — но на деле ощущение оказалось странным, даже неприятным. Каждый день рядом с ним был как хождение по тонкому льду, и казалось, что от этого я старею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проверил дом ещё раз: всё было в порядке. Запасов еды и лекарств хватало минимум на неделю, постель и туалетные принадлежности были в наличии. Даже в случае полной изоляции выжить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Вилла — вылитый Юн Тэ О,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реки. Из гостиной открывался вид на широкую лужайку и медленно текущую воду. Ни домов поблизости, ни человеческих голосов — только лес и этот модернистский особняк, строгий и холодный, как его хозяин. Внутри — тот же минимализм и холодная простота.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 у окна, я вышел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✦ ✦ 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«Безумце» Пэк Си Он погибал потому, что раскрылась его тайна — он оказался омегой. Но в самой истории он и правда успел замараться: помогал воровать деньги и перешёл черту, за которую прощения не бывает. Так что оказался удобной жертвой для злого Юн Тэ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скрытые омеги либо пытались соблазнить альфа-героя, либо из зависти вредили бете-протагонисту. Но Пэк Си Он просто двигался под давлением денег и угроз — и в итоге был выброшен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«свой» дом, я не удержался от вздоха. Картина была печальная. Месяц простоя — и всё покрылось пылью. Да и «дом» это назвать было трудно. Полуразвалившийся двухэтажный домик в старом квартале, где из окна рукой можно дотянуться до соседней стены. Почти комната в коммуналке.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стоило остаться у Юн Тэ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чего удивляться. Пэк Си Он вырос в детдоме, семьи у него не было. Он учился до упора, держался на стипендии, окончил университет и устроился в MK Capital, откладывая буквально каждую копейку. И смог купить лишь это жалкое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придётся провести здесь пару дней. Я распахнул окна, принялся за уборку. Холодильник был почти пуст, даже выбрасывать нечего. Но в тесной квартирке уборка прошла куда быстрее, чем в доме Юн Тэ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 только сел, как телефон завибрировал на маленьком столике. От этого звука сердце уже автоматически сжималось. К счастью, тревога оказалась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Гю Иль-си, вы в порядке…?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тишины — и вот, наконец, сообщение. Я всё это время оформлял его прогул как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вполне закономерно: в тот самый день, когда Юн Тэ О устроил скандал, казино тут же получило разрешение. И тогда я понял одну вещь, скрытую от зрителя в оригинальной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говорилось, что Вон Гю Иль якобы попросил у моего отца разрешение на строительство казино из жалости к печальной истории доброго беты-героя, который так хорошо ко мне относился. Но на самом деле всё было не так. Причина крылась в тайной и неподобающей связи между Юн Тэ О и замминистра культуры. Юн Тэ О всячески исполнял его прихоти, но именно три дня назад его терпение лопнуло раньше, чем в оригинале, — и он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Стыдно. Что вы могли подумать обо мне, когда я в таком виде предстал перед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у Юн Тэ О изначально был способ добиться разрешения на казино. Не знаю, зачем он перепоручил это мне, но в итоге он всё равно получил бы своё — угрозами или подкупом. Слабых мест у замминистра было предостаточно. Достаточно вспомнить хотя бы самого Вон Гю Иля — его же устроили на работу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директором все одинаковы,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Упрекать Вон Гю Иля я не собирался. Возможно, он даже и не знал об отношениях своего отца и Юн Тэ О. Да и я сам не из чистого альтруизма был с ним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ведь на работу пора? Как я уже говорил, у нас увольнений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Могу… попробовать снова? Я бы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знал, что ответить. Вспоминая выражение лица Юн Тэ О в тот день, мне казалось, что он и вправду готов свернуть бедняге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всё уладилось, так что ничего не должно случиться,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лицензии на казино вряд ли у него найдётся дело до простого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тяжело в секретариате, я поговорю с отделом кадров. Постараемся перевести вас в другой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но и этому «цыплёнку» нужно на что-то жить. Раз уж он так явно хочет вернуться на работу, это было максимум, что я мог для него сделать. В любом другом отделе ему почти не пришлось бы сталкиваться с Юн Тэ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долго говорили по телефону, и уже собирались попрощаться,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«БА-БАХ!» — за дверью раздался оглушительный грохот. Квартира у меня тесная, поэтому звук прозвучал особенно громко. Я испуганно оборвал разговор и направился к входу. В этот момент снова что-то с оглушительным треском ударилось в дверь, и ручка со звоном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черт… что происходит?..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успел толком сообразить, как заржавевшие петли жалобно скрипнули, и старая дверь распахнулась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на пороге стоял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ещё не вырос, — процедил Юн Тэ О, тяжело дыша и сжимая в руках кувалду размером с моё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