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ночная тьма окончательно не смыла все следы заката, Фу Гэ так и не пришёл в себя. А вот Ци Хань за это время успел сделать больше сотни совместных фотографий и теперь усердно занимался их обработкой.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бета нежно задел пальцем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мгновенно отложил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 проснулся? Как ты? Ещё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нахмурился, словно сдерживая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 Слабость по всему телу. Что со мной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 то же старое, — ответил Ци Хань с виноватым видом. — Воспаление внутренних каналов. Гэ не переносит мои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переносит? Как так? Ты ведь мой альфа?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застыл, а глаза тут же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что ты только что сказал? Я… кто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только что ляпнул, Фу Гэ покраснел до самых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это собираешься высмеивать? С каких это пор ты стал таким вредным?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тихо засмеялся, придвинулся ближе и крепко взял его за руку. Его дыхание было сбивчивым, а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издеваюсь. Я правда хочу это услышать. Ты ведь уже так давно не говорил мне ничего подобного. Скажи ещё раз, пожалуйста?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лишь фыркнул, недовольно щурясь, и лёгким движением ущипнул его за нос. В его голосе звучала такая тёплая, мягкая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это вообще за признания такие? Когда это ты стал таким податливым? Ци Хань — мой альфа, мой парень, моя любовь, моя семья, моя родственная душа, 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Хватит-хватит! Довольно! Не надо больше! — Ци Хань так спешно перебил его, что слова перепутались, и он бросился на Фу Гэ как большой радостный щенок, почти придавив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слышались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помилуй, не говори так сразу столько всего. Моё сердце и так сейчас выпрыгнет…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трясущимися руками достал телефон, включил запись и посмотрел на Фу Гэ почти умоляюще. Его глаза, чуть покрасневшие, блестели как стекло, затянутое тонкой плёнкой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ещё раз, пожалуйста? Я хочу поставить это на будильник.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смутился и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вообще не стыдишься? А если кто-нибудь услышит?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пусть, — Ци Хань даже словно ожидал этого. — Если услышат, значит, будет ещё один человек, который узнает, что Гэ признавался мне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 кто-то ещё, а не только я один, словно эта горькая, одинокая любовь — всего лишь ложь, которой я сам себя тешу.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ещё инфантильнее, господин Ци? Сколько вам лет-то? — маленький бета ухватил его за щёки и чуть растянул их, притворно фыркая.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дашь мне записать или нет? — Ци Хань пошёл на уступки: — Ладно-ладно, если брат стесняется, я не буду ставить это на будильник. Буду слушать тайком.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тут вообще слушать, — пробурчал Фу Гэ. — Когда ты собрался это слушать тайком?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вдруг улыбнулся так лукаво, что сердце Фу Гэ пропустило удар. Он подался ближе и прошептал ему на ухо несколько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Когда… думаю о тебе и делаю это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Фу Гэ мгновенно залился краской, вспыхнув, словно маков цвет, и сердито попытался оттолкнуть его. — Среди бела дня, а ты такое несёшь!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Хань, конечно, и не думал останавливаться. Но даже несмотря на всё смущение, с которым Фу Гэ отворачивался, было ясно как день: это смущение он нисколько не ненавидел.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я был неправ. Больше не скажу, ладно? — Ци Хань, словно прилипчивый кот, тёрся об него, выпрашивая прощение. И пока тёрся, не унимался: — Гэ, ну запиши, пожалуйста. Умоляю тебя, Будда ты мой, предок дорогой, ну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просто не выдержал его настойчивости и, тяжело вздохнув, наконец сдался. Он повторил сказанное слово в слово, а потом ещё раз, и ещё, потому что Ци Хань упорно заставлял его пересказывать всё заново, пока не убедился, что ни одной ошибки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всё ещё было слабым, и вскоре Фу Гэ снова начало клонить в сон. Альфа аккуратно поцеловал его в лоб, медленно поглаживая уголки его губ, где всё ещё теплилась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Сладких снов, малыш. Я найду способ тебя вылечить.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него был почти шёпотом, так тихо, что Фу Гэ не сразу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укрыл его одеялом, поправил складки, а потом, не оглядываясь, вышел из палаты. В ту же секунду, как за ним захлопнулась дверь, улыбка застыла на его лице, словно плёнка на поверхности воды, и, не продержавшись и пары секунд, распалась, уступив место чему-то холодному и тоскливому.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в комнате, за закрытой дверью, Фу Гэ резко распахнул глаза. Он прижал руку к груди, где сердце болезненно ныло, и, отвернувшись, уткнулся лицом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деревянная дверь была словно барьер между реальностью и сном: по одну сторону они были парой, снова счастливыми и влюблёнными; по другую — вели незримую, беспощадную войну, полную жертв и предательства.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отлично понимал, почему Фу Гэ внезапно стал таким мягким. Долгие признания в любви, согласие записать голосовое даже после его наглых слов — всё это было не чем иным, как тщательно спланированной манипуляцией.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всегда так делал. Каждый раз перед тем, как сделать очередной ход в своём плане, он подкидывал Ци Ханю немного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произносил вслух ни слова о болезни и продаже желез. Но как только прозвучало это простое: “Ты ведь мой альфа?”, — Фу Гэ уже был в выигрыше.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молчание значило одно: Ци Хань уже решил. Он не стал бы столько говорить о рисках, если бы собирался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склеил эту запись с другими — там, где Фу Гэ спрашивал про Ци Чуаня, где его голос звучал так нежно и заботливо. Он слушал её снова и снова, почти одержимо, словно хотел врезать в память каждую интонацию, каждое дрожание голоса. Даже во сне его не отпускали образы: Фу Гэ, произносящий эти слова, Фу Гэ, улыбающийся ему, Фу Гэ, который принадлежит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лгал ему. Но и он сам лгал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рассвело, Чэнь Син ворвался в дом, выглядя так, будто всю ночь ехал без остановки. Под глазами у него темнели круги. Не успел он переступить порог, как сразу же ухватил Ци Ханя за руку и молча потащил его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Чэнь Син бросил быстрый взгляд наружу, удостоверился, что никого нет, и только потом заговорил вполголоса, почти шёпотом: — В прошлом месяце один омега погиб в автокатастрофе. Его семья согласилась пожертвовать его железу, но каким-то образом эта железа оказалась на чёрном рынке. Похоже, один из врачей продал её. Я выяснил, что через неделю она будет выставлена на продажу. Цена — три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неделю… — медленно повторил Ци Хань, усмехнувшись с горечью. — Он даже столько ждать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Кто не может ждать? Да что с тобой, я тебя вообще не понимаю в последнее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Ци Хань помедлил, будто что-то прикидывал про себя, а потом сухо, почти машинально, произнёс: — Три дела. Надо сделать за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мгновенно посерьёзнел.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Первое. Найди семью этого омеги и передай им три миллиона. Они вряд ли знают, что случилось с железой их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кивнул, но тут 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надо сделать тихо, мне придётся открыть новый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холодно отрезал Ци Хань. — Сделай это максимально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 — Чэнь Син уставился на него как на идиота. — Да ты прямым текстом хочешь, чтобы все узнали, что это ты! Может, сразу деньги от своего имени отправим?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 моего. — Голос Ци Ханя был твёрдым и бескомпромиссным. — От имени моего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отец, Ци Цзи, всю жизнь посвятил исследованиям в области ингибиторов и желез омег. Ещё при жизни он основал Фонд Защиты Желез Омег, помогая тем, у кого были проблемы с железами.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более чем десять лет работы фонда туда было вложено свыше пяти миллионов, и десятки омег получили анонимную помощь. После смерти отца делами фонда занялся сам Ци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непонимающе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вывести Ци-шу из-под удара?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Второе дело. — Ци Хань включил телефон и переслал Чэнь Сину какой-то файл. — Здесь списки всех, кому помог фонд за последние двадцать лет. Найди их и попроси написать благодарственные письма, если они согласятся. А потом свяжись с отделом пиара и пусть опубликуют это в сети. За неделю мне нужно, чтобы все узнали, что мой отец сделал для защиты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невольно сглотнул, а потом медленно выдохнул, прикрыв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уже всё решил. И теперь просто перестраховываешься, чтобы, если всё вскроется, никто не смог втянуть Ци-шу в это дерьмо. В крайнем случае скажут, что он просто не справился с воспитанием сына…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вариант. — Голос у Чэнь Сина немного дрогнул. — Ци-шу всю жизнь держался в тени, пора бы ему хоть раз побывать в центре внимания… И что за третье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замер, словно обдумывая каждое слово. Голос его прозвучал медленно и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Последнее. Найди все статьи и отчёты о событиях девятилетней давности. Подними их снова и заставь всех об этом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Ч-чего?! — Чэнь Син, казалось, проглотил язык, ошарашенно моргая. — Зачем это? Это же ни к чему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лет назад в столице произошла жуткая резня, которая ещё долго не сходила с первых полос. Учёный и его сын оказались запертыми в собственном доме, где их пытали и издевались над ними. Учёного застрелили, а мальчик едва выжил. Один из виновников так и не понёс наказания, умудрившись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эти новости гремели на каждом углу, а фотографии с места происшествия, даже несмотря на все цензурные замыливания, выглядели настолько жутко, что кровь стыла в жилах. Шум не утихал ещё два года спустя, когда Ци Хань наконец выписался из реабилитационного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тогда было шестнадцать. Бесчисленные журналисты, прикрываясь фальшивыми словами поддержки, ломились к нему домой, окружали его в гостиной и выспрашивали до мельчайших подробностей, как это было. А потом, припудрив всё слащавыми фразами, выкладывали статьи в сеть, призывая всех жалеть несчастного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для Ци Ханя страшнее, чем любые уколы.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одна жертва не захочет, чтобы её боль раз за разом выворачивали наизнанку. Ему не нужна была жалость. Ему нужно было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невинный вопрос: “А как ты сейчас живёшь?” — снова и снова тянул его назад, в ту самую проклятую маленькую комнату, где он заново переживал всё как в замедленной съёмке.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то, чтобы убрать все те статьи, ушли годы. И сейчас Чэнь Син просто не мог понять, почему вдруг понадобилось вытаскивать всё это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Хань, кажется, тоже вспомнил то время. Правая рука, истыканная шрамами от игл, заметно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Фонда недостаточно, — глухо произнёс он, прикрыв глаза, словно от этого воспоминания жгло не хуже перца. — Если всё вскроется, отец обязательно пострадает. Здравомыслящие люди скажут, что он просто не справился с воспитанием сына, и на этом всё утихнет. Но всегда найдутся те, кто начнёт выдумывать истории и сомневаться в честности фонда. Надо закрыть им рты, пока не успели.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 давняя резня подходила для этого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Трагическое детство. Бесчеловечные мучения. Этого более чем хватало, чтобы объяснить любые отклонения в характере и любой слом в психике. Ци Хань предпочёл бы содрать собственные раны до мяса, чем дать хоть малейший повод очернить имя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результат, который его устраивал: если всё-таки тайное станет явным, все сразу должны понять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учёный, который посвятил всю свою жизнь защите омег и исследованию желез, не имел к этому никакого отношения. Это был не его грех, не его ошибка. Всё зло — в нём, в Ци Хане, чьё сознание было изломано мучениями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самой минуты, как он решил помочь Фу Гэ и отправиться с ним в это безумие, он твёрдо знал: никто, кроме него, не должен за это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“не справился с воспитанием” — и это не должно было коснуться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все проклятия и обвинения остаются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вечера. Небо чистое, луна светит ярко, а звёзды — редкими искрами.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в одиночку приехал на кладбище — сюда, где покоился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пришёл, пап. — Горлышко пивной бутылки громко стукнулось о надгробие. Он без особых церемоний опустился на землю, запрокинул голову и сделал глоток, как обычно начиная свой отчёт.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я приходил редко. Работы слишком много. В начале года мой проект наконец-то запустили, сейчас уже половина готова. Если всё пройдёт успешно, то цена на тот ингибитор, что ты разработал, можно будет снизить на четверть. Больше людей смогут себе это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последнее исследование его отца. Сам Ци Хань воспользоваться им не мог, но хотя бы другие получат от этого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методично, месяц за месяцем, рассказывал о своих делах. А потом вдруг, будто бы случайно, перешёл к одной давней истории и, усмехнувшись,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мне исполнился двадцать один, я нанял двух актёров, чтобы они сыграли тебя и маму. Я тогда так и не решился тебе сказать, боялся, что ты будешь смеяться. Всё-таки такой взрослый, а занимаюсь такой чушью.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ещё глоток, замолчал на несколько секунд, а потом неожиданно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сыграли просто ужасно. Зря я тогда полгода копил деньги…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был учёным, мать — балериной, а те двое выглядели так, словно всю жизнь торговали девицами в 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потом… в сентябре… мой… — Он запнулся, подбирая слова, а потом, будто решившись, проговорил: — Мой парень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и осторожно выговаривая эти три слова, словно каждый звук царапал горло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Гэ. Ты ведь помнишь его, да? Я тогда всё тебе про него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Никому нельзя было говорить о том, как его сердце бешено колотилось в семнадцать, когда он мчался сюда, на это самое кладбище, чтобы поделиться каждым взглядом, каждым случайным прикосновением.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помирились, — голос у него прозвучал почти весело. Он откупорил новую бутылку и продолжил: — Если всё пойдёт по плану, то в феврале мы поженимся. Ничего особенного: небольшое винодельческое поместье, немного гостей. Ты, если сможешь, приходи. И маму с собой захвати.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был тихим, вокруг не слышно ни души. Он вызвал такси через приложение и чокнулся с надгробием, будто выпивал с кем-то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алкоголь потихоньку начал ударять в голову, слова, которые он пытался спрятать, вдруг сами полились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Пап… на самом деле я наврал. Сяо Гэ вернулся не для того, чтобы мириться. — Голос его дрогнул, и он, будто на автомате, сделал ещё один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проводить меня в 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повторил с ним то же самое, что тогда сделали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как у меня вообще поднялась на это рука. Как будто в тот момент меня совсем переклинило. Ни одной мысли, только ненависть. Но сделал — значит, сделал. И если в итоге всё обернётся плохо, то это будет вполне заслуженно.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уронил голову на колени, пустая бутылка покатилась по земле, а холодный мрамор надгробия молчаливо блестел в свете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сейчас, несмотря на все эти планы и решения, он всё ещё надеялся, что это всего лишь игра его разума, болезненная иллюзия, от которой он вот-вот проснётся.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посидел ещё немного, допил остатки пива, а потом медленно поднялся, пригладил одежду и снова встал перед надгробием. Голос был спокойным, почти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всё хорошо, пап. Ты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дрогнули в слабой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Цинмин* в следующем году… я, наверное, не смогу прийти. Если ты всё ещё будешь тут, то просто… попробуй меня поискать. Я, возможно, сам уже не найду дорогу домой…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ПП: *Цинмин (清明节, Qīngmíng jié) — это традиционный китайский праздник, известный также как Праздник чистого света или День поминовения усопших. Он отмечается ежегодно в начале апреля и связан с почитанием предков, посещением их могил и уборкой на кладбищах. В это время люди приносят цветы, поджигают благовония, оставляют дары и сжигают ритуальные бумажные деньги, чтобы выразить своё уважение к ушедшим.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http://bllate.org/book/14453/1278334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