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спал так спокойно и без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всё ещё был в некоторой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было слишком тихо. Под ним лежал мягкий матрас, которого раньше не было. Вокруг него витал слабый, хорошо пахнущий альфа-феромон.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вспомнил, что произошло раньше, он внезапно сел и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ему пришла в голову эта мысль, он услышал негромкий разговор, доносившийся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взглянул на одежду на прикроватном столике-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комнаты открылась, перед ним стоял красивый чёрноволосый молодой человек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стали немного растрёпаны после сна, тёмно-голубые глаза казались ласковым морем под ясным небом, его лицо выглядело маленьким, а кожа светлой, но до такой степени, что он явно был не в очень здоровом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Цзе впервые увидел молодого человека, он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- фамилия исключительно Клана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Серебряной Луны специализировался на производстве красавчиков, но этот юноша перед ним определённо был одним из лучших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Минюй, стоявший у окна, обернулся и увидел человека, крутившего сигарету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Ланя ёкнуло, когда он заметил мужчину, стоящего у окна, смутно припоминая, как тот уговаривал его, прежде чем он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прожил 22 года, и никогда раньше с ним не обращались так мягко. В этот момент он немного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 со стороны, крики звучали в его сердце. Смотрите, смотрите, он застенчивый! Всё верно! С таким человеком, как большой босс, кого бы он ни уговаривал, он не потеряет ни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первым встал и улыбнулся Юй Ланю. «Здравствуйте, я офицер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 напарник - полицейский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 чём-то подумал, внезапно поднял голову, его голос стал напряжённым, когда он спросил: «Их арестовали?»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«Мн, будьте уверены, эта пара сейчас находится в нашем полицейском самолёте, и я вернусь с ними в Звёздный Домен Категории А2 чуть позже» Сон Цзе сделал паузу, глядя на внешность юноши, он невольно смягчился. «Ничего, если мы сядем и поговорим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сказал: «Поговорите здесь, присядьте, а мы с Линь Юем выйдем».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Сон Цзэ начал спрашивать, а Юй Лань отвечать. Во время этого процесса Юй Лань постоянно чувствовал, что всё проходит как-то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 безопасности? Свободен? Никогда больше не придётся возвращаться в эту тёмную, холодную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заметил, что юноша напротив него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шестнадцать лет. Целых шестнадцать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Шао Минюй, он был удивлён и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шестнадцать лет, чтобы найти его, или он должен сказать, слава богу, что они нашли друг друга в своей жизни 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«...Директор детского дома заключил с ними сделку и часто отдавал им детей из этого учреждения. Меня отправили туда, когда мне было шесть». Юй Лань ответил на вопрос Сон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Сон Цзе остановилась, и он посмотрел на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удивился: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Сон Цзе улыбнулся и сказал: «Ничего,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постепенно становился смелее, он предоставлял всё больше нужной информации. Например, что у этой пары был сообщник. Пара доставила Юй Ланя сегодня, но их сообщник охранял оставшихся омег, и эти омеги были того же происхождения, что и Юй Лань. Другое дело, что Юй Лань не знал, кому его собираются продать, знала это только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получасовой сессии вопросов и ответов вошёл врач, провёл краткий осмотр Юй Ланя и взял его кровь на анализ. Сон Цзе закрыл свой блокнот и вышел вместе с Юй Ланем, а когда открыл дверь, то спросил: «Итак, следующий вопрос - какие меры вы примете после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с одной стороны коридора,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выпрямил спину и подсознательно сказал: «Я не хочу возвращаться в детдом».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спросил: «Детдом?»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почесал щеку и сказал: «Мы проверим детские дома, о которых вы упомянули, вы можете быть уверены, что мы не отправим вас в плохое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дома, и у него не было желания возвращаться в кошмарный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денег, и он никогда не контактировал с внешним миром с детства, поэтому понятия не имел, на что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смущён своим будущим, но в любом случае так лучше, чем быть проданным какому-то неизвестному мужчине,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небольшая надежда, но в то же время он был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посмотрел на Шао Минюя и заколебался. «Что касается того, куда ты пойдёшь...»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ним, посмотрел на Сон Цзе, затем на Юй Ланя и вдруг сказал: «Он идёт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не был удивлён этим ответом, но, посмотрев в свой блокнот, он беспомощно улыбнулся и спросил: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«Уверен». Шао Минюй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пересчитал свои пальцы, подсознательно схватил себя за штаны и тихо спросил: «Если бы ты спас всех тех омег, о которых я говорил… что бы ты с ними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сказал правду. «Если они все действительно сироты, то мы бы позаботились о том, чтобы они сначала получили социальную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я...» Юй Лань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тогда к нему такое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мужчина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«Э-э-э, не поймите меня неправильно» объяснил Сон Цзе с улыбкой: «вы взрослый человек, вы можете идти с кем хотите, право в ваших руках.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серьёзный взгляд в сторону Шао Минюя, Сон Цзе сказал: «Он и мой друг, и я могу гарантировать, что он не плохой человек. В любом случае, он не хочет оставаться в спасательном агентстве».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успокоение перед тем, как он потерял сознание, а может быть, то, что его крепко обнимали, когда он был в отчаянии. Юй Лань не оказал никакого сопротивления этому странному человеку. Даже из-за феромонов, которые, казалось, окутывали его, словно защищая, этот человек придавал ему тонкое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неосведомленным ни был Юй Лань, он знал, что с этим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посмотрел на него и сказал: «Я не прикоснусь к тебе, возвращайся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Ланя ёкнуло,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 не думал, что этот человек что-нибудь с ним сделает…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 вздохнул и сказал: «Ему можно доверять. Я отвечаю за это дело, и я приеду к нему для любых дальнейших действий в будущем. Просто отнеситесь к этому как к судьбе, и если вы готовы довериться нам… он хорошо о вас позаботится».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открыл рот,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подгонял.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Лань прошептал: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организатор финансовой конференции, генеральный директор Цзян, даже постучал в дверь, чтобы извиниться перед Шао Минюем.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у него было большое сердце, он пропустил торговцев вперёд. Если бы они сказали, что потеряли пропуск, он бы им поверил. Возможно, Юй Ланю и не удалось бы сегодня вырваться из рук этой парочки - конечно, нанятые им работники были сильны, но не найти даже орудия убийства, которые несли торговцы, казалось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специально вышел и поклонился в знак благодарности генеральному директору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генеральный директор Цзян увидел Юй Ланя, его глаза застыли. В следующую секунду он почувствовал слабый взгляд мужчины сбоку, поэтому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худую спину Юй Ланя, думая: «этот маленький омега был хорош собой, он очень красив, неудивительно, что у генерального директора Цзяна слипались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Юй Лань по незнанию подняли на борт самолёта и приготовили к вылету вместе с Шао Минюем.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попрощаться с ними, Сон Цзе напомнил Шао Минюю. «Не спускай с него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Цзе: «Детей слишком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требуется усилий, маленький ребёнок по незнанию может согласиться пойти с неизвестным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глаза, то увидели темноволосого юношу, всё ещё одетого в домашнюю одежду, который сидел у окна второго этажа самолёта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Сон Цзе смягчилось, и он сказал Шао Минюю: «Было трудно вернуть его, позаботься о нём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сделаю». Голос мужчины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опознают позже, но ты тоже понял это, правда? Он не говорит о прошлом то же самое, что ты когда-то говорил мне. Почему ты всё ещё так уверен, что это он?» Сон Цзе изначально думал, что Шао Минюй передумает, когда узнает, что что-то не так, но он не ожидал, что этот человек будет таким решительным, поэтому ему не могло не быть любопытно. «Кроме имени, что ещё заставляет тебя быть таким уверенным?»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посмотрел в тёмно-синие глаза человека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красивая пара глаз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интересовался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двадцати двух лет он был прикован цепями в клетке руками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самые разные вещи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 сказал ему очень мало - Юй Лань узнал его имя только после того, как он согласился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Ланя посадили за маленьким столиком у окна на втором этаже, и он ел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диване неподалёку, читая электронную газету, он поднял глаза, когда заметил его пристальный взгляд: «Ты не хочешь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покачал головой и спросил: «Могу я просто остаться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сделал паузу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Лань повернулся обратно и сел, скрестив ноги, у окна. Это был первый раз, когда он был в настроении наблюдать за сверкающей вселенной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тапочки, на его белых ногах всё ещё виднелись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Минюя скользнул по этим маленьким ножкам, он сказал Линь Юю: «Принеси пару носков».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остался у окна, а мужчина сел на диван неподалёку. Они провели двухчасовое путешествие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планету, они пересели на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мчалась по дороге, Юй Лань, наблюдал за пейзажем, с изумлением смотря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закончил разговор, положил трубку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совсем темно, когда они подъехали к дому Мистеру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вилла была огромной. Юй Лань поднял голову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потрясен, увидев хорошенького маленького омегу эконома. И-и-и-их сэр привёл омегу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на мгновение замолчал и сказал ему: «Он останется здесь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тайно подтвердил: «...Нет необходимости помещать его в вашу спальню?»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Минюй: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сжал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который ничего не знал, увидел эконома, пришёл в себя, подошёл и встал позади Шао Минюя, вежливо приветствуя его: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ребёнок, который к тому же был вежливым, как он мог не быть симпатичным, и к тому же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он, казалось, был из Клана Серебряной Луны, а Клан Серебряной Луны находился в несколько щекотливой ситуации, эконом всё ещё испытывал отцовскую любовь, поднимающуюся в его сердце, он любезно поприветствовал Юй Ланя и отвёл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также жила тётушка. После того, как Шао Минюй снял пиджак, он сказал ей: «Приготовь кашу на несколько дней, чтобы насытить свой желудок, а потом что-нибудь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Цзян была немного удивлена, впервые получив инструкции Шао Минюя, она быстро посмотрела на юношу неподалёку и кивнула: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его место будет в самой большой комнате на третьем этаже, прямо рядом с вашей комнатой, хорошо?» Эконом спросил Шао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Юй Ланем, поколебался и тихо спросил: «Ты сможешь спать один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покраснел и отчаянно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