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30: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Сяо Шань почувствовал лёгкий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тарелку с фруктами на прикроватном столике и несколько апельсиновых корок на подушке. Се Чжуя рядом не было. Желудок Сяо Шаня был пуст, он немного проголодался, но совершенно ничего не мог съесть, что его расстраивало.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взял апельсиновую корку и поднёс её к носу, вдыхая слабый аромат. Головокружение от морской болезни всё ещё присутствовало, но его беспокойное, бурлящее сердце получило абсолютное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поменял апельсиновую корку на новую и положил её на нос, Се Чжуй толкнул дверь и вошёл. В глаза ему бросилось жёлтое пятно на белом лице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Шаня таким по-детски наивным, он на мгновение замер, затем, заметив, что Сяо Шань больше не выглядит таким подавленным, улыбка расплылась по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уткнувшись носом в апельсиновую корку, не двигался, глядя на человека в дверях с улыбкой в глазах: «Очень помогает». На самом деле, настоящий эффект был не так уж велик, но это было проявление заботы Се Чжуя, и он не мог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тоже было отличным лекарством от морской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Се Чжуя были сдержанными. Услышав это, он подошёл и сказал: «Это народное средство. Кому-то помогает, кому-то нет». Сяо Шань всё ещё чувствовал себя не очень хорошо, и его слова не были искренними, но Се Чжуй не хотел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сел на край кровати и сказал: «Я сварил немного каши, добавив туда что-то, что пробуждает аппетит. Хочешь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поднял бровь: «Ты сам сварил?»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кивнул. У него не было таланта к готовке, но каша получалась неплохо, хотя и не так хорошо, как у поваров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сел, апельсиновая корка упала на него. Он подумал, что раз уж кашу сварил сам Се Чжуй, то он не должен её выбрасывать, даже если у него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готов поесть, Се Чжуй обрадовался и тут же вышел за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жаркой, окна в комнате были открыты, и из них можно было видеть далёкую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воды постоянно волновалась, совсем не была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смотрел, и у него начинала кружиться голова. Если бы не было так жарко, он бы тут же плотно закрыл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никогда раньше не плавал на корабле. Император не любил путешествовать на юг, и у него были основания подозревать, что императора тоже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 всяких пустяках, Се Чжуй принёс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немного горячей, с кусочками боярышника, и выглядела очень красиво: белая каша с несколькими красными вкраплениями.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каши, Се Чжуй принёс ещё тарелку хрустящих маринованных редисок.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предложил Се Чжую поесть кашу вместе, Се Чжуй без колебаний вышел, налил себе ещё одну тарелку и молча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ещё немного горячей, с лёгким кисло-сладким вкусом. В сочетании с хрустящими и вкусными ломтиками редиса, это было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проглотил редиску, и только потом с запозданием осознал, что эту редиску Сяо Шань поднёс ему ко рту, и он просто съел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почувствовал, что в комнате стало жарко, и его лицо тоже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Шаня, однако, было необычайно спокойным, словно он сделал что-то совершенно обычное. Он сказал: «Что толку просто есть кашу? Эти редиски вкусные, ешь побольше». Муж и жена, конечно, должны есть кашу вместе и редиски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опустил глаза и сказал: «Это принёс старший брат. Если Вашему Высочеству нравится, я пойду и возьму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раз», —  прямо сказал он. Услышав, что это вещи Се Чэня, Сяо Шань не 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согласился и молча ел кашу, молча ел редиски, которые ему подкладывал Сяо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морскую болезнь, аппетит Сяо Шаня был на удивление хорошим, и он съел целую миску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вздохнул с облегчением. Он не боялся, что Сяо Шань будет привередлив в еде, он боялся, что тот вообще ничего не сможет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Шань доел, он вынес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не считал, что Се Чжуй должен заниматься такими мелочами, но сейчас, если бы ему пришлось встать и ходить по кораблю, его бы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всё же остался лежать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Се Чжуй лично помыл миски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использовали посуду корабля, всё это они привезли из поместья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Чжуй, закончив мытьё, собирался вернуться и убрать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встретил Гу Нина, телохранителя Се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раньше был странствующим бойцом, а затем получил серьёзное ранение на Северной границе и его приютил Се Чэнь. Гу Нин был очень искусен в боевых искусствах и обычно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Чжуй, увидев Гу Нина, не дожидаясь, пока тот заговорит, сказал: «Старший брат хочет меня 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Чжуй, держа миску, пошёл за ним к Се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кстати, не страдал от морской болезни, но он тоже ел кашу, сваренную Се Чжуем.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приходе Се Чжуя, Се Чэнь слегка улыбнулся: «Третий господин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кивнул: «С трудом съел немного каши, боюсь, так и будет мучиться какое-то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молчал. Если сравнивать страдания, разве Се Чжуй, сражавшийся на войне, не страдал больше? Тогда он не чувствовал себя несчастным, а теперь беспокоился о Сяо Шане, страдающем от морской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столицы, никто из них, естественно, не называл своих титулов и настоящих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был исключением, его бледное красное пятно на лбу было особенно заметным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захотел найти такого человека, он наверняка нашёл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Се Чжуя, лучше всего было бы, чтобы он притворился мужчиной, скрыв бледное красное пятно на лбу пудрой, и немного прикрыв лоб волосами, чтобы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притвориться телохранителем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тоже посчитал это хорошей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Шань не согласился. Сяо Шань сказал, что Се Чжуй — его супруг, и нет нужды что-либо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все знали, что Се Чжуй притворялся мужчиной, когда служил в армии, и с ними ехал Цзун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знал личность Се Чжуя и, конечно же, не стал бы относиться к нему как к мужчине. Общение было бы неловким, и это легко могло бы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лучше было открыто признать личность Се Чжуя как гера, конечно, не показывая его бледную красную родинку, а, наоборот, сделав её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хотя оба и притворялись, Се Чжуй хотел скрыть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же хотел подкрасить бледную родинку, чтобы она приобрела свой первоначальный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никто не стал бы ничего говорить о том, что Се Чжуй живёт с ним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думали другие, Се Чжуй был убеждён.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гером, и к тому же супругом третьего господина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на самом деле позвал Се Чжуя не просто так, а потому что, общаясь с ним так близко, он вдруг обнаружил, что отношение Се Чжуя к Сяо Шаню сильно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стало гораздо более близким и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не знал, хорошо это изменение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находился в военном лагере, самом опасном, но и самом простом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если ты достаточно силён, ты можешь завоевать восхищение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задний двор княжеского дворца отличался от военного лагеря, задний двор всегда был местом, где убивали без пролития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думал не потому, что считал Се Чжуя недостаточно хорошим, наоборот, он считал Се Чжуя лучшим братом в этом мире, достойным того, чтобы его лелеяли. Он просто не очень доверял Сяо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статус Сяо Шаня был определён, он был князем, и у него всегда должны были быть свои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Чжуй был гером, и рождение детей было для него трудностью.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будучи князем, рано или поздно, даже ради потомства, будет иметь самых разных красавиц рядом с собой. Се Чэнь боялся, что Се Чжуй всё глубже увязнет и в итоге причинит себе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Чжуй тоже понимал это, и даже очень спокойно относился к тому, что у Сяо Шаня в будущем будут наложницы, совсем не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Чэнь был спокоен, но теперь Се Чжуй, похоже, забыл своё первоначальное намерение и немного увяз. Говоря откровенно, это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изначально хотел сказать это Се Чжую, чтобы тот был готов к такому развитию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Се Чжуй действительно оказался перед ним, и Се Чэнь услышал нескрываемое беспокойство Се Чжуя о Сяо Шане, он вдруг передумал что-либо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Се Чжуй был счастлив, переживая различные эмоции, общаясь с самым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том, чтобы ему было весело и радостно в течение этого путешествия в Цзяннань 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наступит день, когда Се Чжуй будет ранен Сяо Шанем, то у него будет дом, и у него будет этот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Се Чэнь сказал: «Судя по твоим словам, у третьего господина уже немного восстановился аппетит, так что тебе не стоит слишком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постоянно беспокоился о Сяо Шане, чьё лицо выглядело неважно, и у него не было времени думать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сказал: «Ему очень нравятся редиски, которые принёс старший брат. Старший брат, пожалуйста, дай нам ещё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о том, что его брату в будущем будет больно, а его брат уже начал выпрашивать у него вещи для своего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полмесяца доказали, что опасения Се Чжуя были не беспочвенны.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Сяо Шаня оставался очень плохим. Иногда ему с трудом удавалось что-то съесть, но желудок всё равно сильно бурлил из-за морской болезни. Он всё время чувствовал себя вялым и лишь перед Се Чжуем с трудом поднимал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Сяо Шань заметно похудел, его щёки почти потеряли полноту, он выглядел исхудавшим и бледным, как беженец.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если бы кто-то указал на него и сказал, что это принц, который живёт в роскоши, никто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Се Чжуй тоже испытывал непередаваемые чувства, немного болело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был предан императору, но в критических ситуациях он не был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Сяо Шаня в таком состоянии, он тоже очень беспокоился, боясь, что если с ним что-то случится, то и ему конец. Поэтому, после нескольких дней пребывания Сяо Шаня на корабле, видя, что ситуация не улучшается, он предложил Сяо Шаню сойти с корабля на ближайшей переправе и присоединиться к эскорту императорского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отправится в Лянчжоу на корабле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приказал ему присматривать за Сяо Шанем не только для того, чтобы он не наводил беспорядок, но и в большей степени для того, чтобы обеспечить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Сяо Шанем что-то случилось под его присмотром, он не смог бы отчитаться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Шань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 Лянчжоу по воде был намного быстрее, чем путь по суше с огромным эскортом императорского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эскорте посланника, он увидел бы только то, что ему хотели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Лянчжоу заранее и подслушивая разговоры простых людей, он смог бы узнать истинное положение дел в Лянчжоу, а также понять, был ли Лю Цзинсюань хорошим чиновником или коррумпированным.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сошёл с корабля и присоединился к эскорту, любой бы посчитал это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проболтался и новость дошла до Лянчжоу, а кто-то заподозрил, что на корабле ещё кто-то есть, то Цзун Цин оказался бы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человеческое сердце становится злым, никто не может предсказать, что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плохо ни было Сяо Шаню, в конце концов он решил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равно, зажмурься и открой глаза — и пройдёт день, время всегда идёт, и рано или поздно они ступят на землю Лянчжоу.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не смог его убедить и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 становилось всё более спокойным, а выражение — всё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последние несколько дней, то ли он привык к жизни на корабле, то ли снова и снова убеждал себя, что его не укачивает, то ли благодаря заботливому уходу Се Чжуя, в общем, перед тем как сойти с корабля на переправе в Лянчжоу, аппетит Сяо Шаня улучшился, по крайней мере, он уже не всё, что съедал, выплёвывал.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 Чжуй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путешествие прошло довольно гладко, потому что Сяо Шань каждый день заставлял себя есть, и его тело было в порядке, он не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Лянчжоу – это водный транспортный узел. Он расположен близко к Янчжоу, а если плыть по Великому каналу, можно добраться до Восточного моря. Это отличное место для морской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длинной очереди, чтобы сойти 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нога Сяо Шаня снова ступила на землю, его ноги были мягкими, как вата, и он совершенно не чувствовал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держал Се Чжуя за руку, только так ему удалось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сходили с корабля, и все двигались очень медленно. Вначале Сяо Шань и другие не понимали почему, но подойдя ближе, они обнаружили, что там кто-то собирает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эти деньги назывались «плата за сход на берег». К удивлению Сяо Шаня, деньги собирало не правительство, а человек, похожий на управляющего. За ним стояли люди, похожие на слуг, а серебряные сундуки стояли рядом со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сундук наполнялся, затем его меняли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впереди заплатили, некоторые по несколько медных монет, другие больше. Непонятно, по какому стандарту, но все, независимо от богатства, должны были платить. И по их виду было понятно, что они уже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ещё не войдя в Лянчжоу, был потрясён царящей здесь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них, человек, сидевший и собиравший деньги, увидев болезненный вид Сяо Шаня, почувствовал лишь отвращение. Он нетерпеливо постучал по столу и сказал: «Вам двоим — один лян платы за сход на берег».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усмехнулся. Он прожил столько лет, и впервые кто-то осмелился говорить с ним таким тоном, даже его отец такого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не ошибся, то те, кто был перед ним, заплатили всего несколько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Шань не собирался в этот момент искать неприятности, поэтому он, не сказав ни слова, заплатил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что, несмотря на его уступчивость, эти люди начнут говорить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http://bllate.org/book/14491/1282522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