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заявку на волонтерскую работу в приюте «Солнечный свет», Се Жуань привык часто проверять свой телефон, беспокоясь, что может пропустить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Цзиньцину показалось, что он безнадежно пристрастился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своего сына», — Хэ Цзиньцин подтолкнул Чэнь Вэй локтем, презрительно усмехнувшись. «Если он будет каждый день прилипать к своему телефону, сможешь ли ты положиться на него, когда состаришься?»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проследила за его взглядом, увидев, что Се Жуань поглощен своим телефоном, даже не взглянув в ее сторону. Она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сказал тебе лучше обращаться с Чэньчэнем», — сказал Хэ Цзиньцин, самодовольно потягивая чай и продолжая свою ежедневную лекцию Чэнь Вэй. «Сегодня вечером ты приготовила ему его любимый кисло-сладкий корень лотоса, но оценил ли он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 Жуань может подслушать, он увеличил громкость телевизора и продолжил: «Вместо того, чтобы помогать тебе во время каникул, он отсутствует весь день, его нигде не видно, а когда он наконец возвращается вечером, он даже не думает поговорить с тобой или проявить к тебе хоть какую-то заботу. Тц, 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по-прежнему ничего не говорила, хотя выражение ее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одновременно разочарованной и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пыталась сбалансировать отношения между Се Жуанем и ее новым мужем, изнуряя себя. Почему он просто не мог попытаться понять ее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тяжело в смешанной семье, но оставался незрелым. Он плохо учился, не помогал по хозяйству, ничего такого, о чем можно было бы говорить, —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вздохнула: «Он еще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он станет немного старше, он станет более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«Молод?» Хэ Цзиньцин рассмеялся, словно услышал шутку. «Ему скоро восемнадцать, а ты все еще думаешь, что он молодой? Когда мне было восемнадцать, я уже зарабатывал на жизнь для своей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Чэнь Вэй взглянула на выражение лица Хэ Цзиньцина, колеблясь. «Может быть, мы могли бы дать ему немного меньше карманных денег в следующем семестре? Может быть, на сотню меньше каждый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быть строгой по отношению к Се Жуаню, но думала, что это поможет ему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все чувство вины, которое она чувствовала,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 не сказал ни «да», ни «нет», но по тому, как приподнялись уголки его рта, было ясно, что он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юань, сэкономленный на этом «бродяге», был юанем для его собственного сына; ничто не могло сделать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могли слышать, как он производил в уме вычисления, но он не замечал своего сына Хэ Чэня, который сидел рядом и хмуро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«Решать тебе; я в любом случае в порядке», — сказал Хэ Цзиньцин, выглядя таким же праведным, как всегда, и сыпал красивыми словами. «Я не собираюсь вмешиваться в его образование, так что если что-то пойдет не так, никто не сможет обвинить меня как отчима».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заправила прядь волос за ухо и нежно улыбнулась ему. «Я знаю тебя, ты сделал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 тут же почувствовал волну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Величайшим достижением его жизни была женитьба на Чэнь Вэй. Хотя она уже была замужем и пришла с «багажом», ее было так легко обмануть. Всего несколько слов, и она отдаст свои деньги, и она все еще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сказать тебе, тебе действительно нужно справиться с Се Жуанем. Кто знает, на кого он равняется? Драки, ложь — нет ничего, чего бы он не сделал. Если так пойдет и дальше, он окажется в тюрьме, а мы не хотим, чтобы он тащил за собой нашего Чэньчэня, особенно если он хочет когда-нибудь стать госслужащим…»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оживленный звук телевизора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можно было услышать, как упадет булавка, и только громкий голос Хэ Цзиньцина эхом разносился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оторвался от телефона и посмотрел. Хотя он не сказал ни слова, Хэ Цзиньцин ясно видел насмешку и презрение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Цзиньцина покраснело, жир на лице задрожал, он боролся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чертов телевизор!» Хэ Цзиньцин вскочил со злости. «Где ты его купила? Позвони в службу поддержки клиентов!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тирады он заметил пульт дистанционного управления в руке Хэ Чэня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поступка от собственного сына, и осознание этого ударило его так сильно, что он чуть не потерял сознание. Потеряв контроль на этот раз, он сильно хлопнул Хе Чэня по спине. «Ты маленький неблагодарный белоглазый волк!»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почему его сын так любит этого «дешевого» брата. С тех пор, как он был маленьким, он всегда ходил за братом по пятам и не позволял никому говорить о нем плохого слова. Хуже всего было то, что его брат даже не хотел с ним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«Хватит». Увидев, как на глаза младшего сына навернулись слезы, сердце Чэнь Вэй сжалось. Она схватила Хэ Цзиньцина и потащила его в спальню. «Зачем ты его ударил? Это было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Се Жуаня, она встретилась с ясным взглядом своего старшего сына, ее лицо покраснело от смущения, и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воздух в гостиной сразу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это был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вышел на балкон, чтобы ответить.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молодого человека: «Это Се 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отлично», — в голосе мужчины послышалось облегчение когда он убедился, что дозвонился до нужного человека, — «Я из Ассоциации волонтеров. Вы подали заявку на волонтерство в приюте «Солнечный свет»,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Жуаня загорелись: «Да,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быстрого ответа. Он только вчера подал заявку и уже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с приближением Нового года все были заняты. Некоторые встречались с друзьями или помогали готовиться к празднику дома, и очень немногие были волонтёрами. Теперь, когда они наконец нашли кого-то, им нужно было извлечь из этого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организовали. Завтра в 9:30 утра ждем вас у входа в приют «Солнечный свет». Вас это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Се Жуань спросил: «Мне что-нибудь принести?»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немного неопытен. Мужчина на другом конце провода рассмеялся и сказал: «Нет необходимости; просто приходите таким, какой вы есть. Тяжелой работы нет — в основном только уборка. Это довольно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уже собирался вернуться в свою комнату, чтобы обсудить детали завтрашнего дня, когда заметил одинокую фигуру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ярости Хэ Цзиньцин действительно сильно ударил. Глаза ребенка были красными, но он упрямо отказывался плакать. Кто знает, откуда у него эта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сочувствия, Се Жуань подошел и взъерошил ему волосы. «Хочешь зайти в мою комнату и поиграть в какие-нибудь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почти сбило Хэ Чэня с ног от радости, его большие глаза загорелись. «М-могу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редко признавал его, но он явно выбрал правильную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внутренне сжал свой маленький кулачок. Даже несмотря на то, что его отец ударил его,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все равно сделает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можешь». Се Жуань открыл дверь в свою комнату и поманил его. «Давай, не стой там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влетел в комнату, словно маленькое пушечное ядро, и закрыл за собой дверь, словно опасаясь, что брат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не рассмеяться, вытащил телефон и открыл экран игры, прежде чем передать его Хэ Чэню. Затем он сел за стол, чтобы поработать над своим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 основном подтвердил, что будущее самоубийство Бо Цзиня, скорее всего, было случайным, визит в приют все равно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странным, что такой умный, здоровый ребенок, как Бо Цзинь, не был усыновлен. Он хотел узнать больше; только узнав больше, он мог подготовиться к неожиданным событиям до того, как они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детей в приюте было бы бесполезно, так как Бо Цзинь был там много лет назад, и они его не помнят. И поговорить с директором приюта тоже не вариант; если предположить, что он вообще сможет получить доступ, этот человек наверняка будет бдительным. Он не хотел в конечном итоге выдать свои собственные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сотрудники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провел свое исследование и знал, что здоровые дети редко встречаются в детских домах. Кто-то вроде Бо Цзиня оставил бы неизгладимое впечатление — его трудно забыть, даже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 свою цель, Се Жуань выдохнул. Уборка не была сложной; если бы было достаточно добровольцев, они, скорее всего, закончили бы к полудню, или в худшем случае к концу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завтра ему придется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об этом, его телефон внезапно зазвонил. Се Жуань оглянулся, но прежде чем он успел ответить, Хэ Чэнь рефлекторно принял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ленивый голос Бо Цзиня: «Малыш, где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бросился к Се Жуаню, держа телефон и делая серьезное выражение лица, чтобы показать лицо Се Жуаня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брови. Он всегда думал, что дети в возрасте Хэ Чэня раздражают, но этот казался таким воспитанным, что он не мог не подразнить его: «Не хочешь поздороваться? Ты ведь не знаешь, кто я, да? Позволь мне сказать тебе, мы скоро станем семьей. Я твой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не в силах больше слушать, выхватил телефон и оборвал его.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глупости в присутствии детей — а вдруг он введет их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яростный», — Бо Цзинь не рассердился на то, что его отчитали. Он вообще-то не собирался говорить ничего серьезного, поэтому продолжил и сменил тему. «Почему ты не начал стримить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инстинктивно проверил время и понял, что пропустил свой график трансляций. Он смущенно почесал голову.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из Ассоциации волонтеров так его обрадовал, что он совершенно забыл о необходимости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«Отлыниваешь, да, Сяо Се», — Бо Цзинь постучал пальцем по столу. «Сколько тебе лет, чтобы играть с детьми, пока не забудешь время? Ты сам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«ребенок» звучало невинно, но в устах Бо Цзиня оно казалось странно насмешливым. Слабый румянец проступил на щеках Се Жуаня, когда он попытался защитить себя: «Не выдумывай. Я не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Бо Цзинь посмотрел на Хэ Чэня, который подслушивал, навострив уши. «Младший брат, твой старший брат солгал?»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яростно защищавший своего брата, тут же громко ответил: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внезапно выглядел так, словно ему дали мощную козырную карту. Он поднял подбородок и уставился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них обоих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Чэнь не был похож на Се Жуаня, с которым было трудно сравниться, Хэ Чэнь был похож на своего отца и был более изящным. Тем не менее, у них двоих были похожие выражения лиц и язык тела — явно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заинтересовавшись, Бо Цзинь сказал Се Жуаню: «В следующий раз, когда пойдешь гулять, возьми с собой своего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понимал, что если бы их отношения были напряженными, Се Жуань ни за что не пустил бы Хэ Чэня в свою комнату, не говоря уже о том, чтобы воспользоваться его телефоном. Поскольку они все еще проводили время вместе до позднего вечера, это показывало, что их отношения не были затронуты отношением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был, вероятно, единственным в доме, с кем Се Жуань мог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Жуань успел ответить, Хэ Чэнь уже оживился, не в силах сдержать волнение. «Правда?» Он повернулся к Се Жуаню, его глаза сверкали. «Могу ли я,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головную боль, Се Жуань не испытывал неприязни к Хэ Чэню, но он не знал, как с ним взаимодействовать, не говоря уже о том, чтобы вывести его. А вдруг что-то случится? Бо Цзинь определенно бросал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отвергать Хэ Чэня в его присутствии, он неопределенно ответил: 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был достаточно проницателен, чтобы понять, что это был по сути отказ. Его глаза потеряли блеск, и он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таким», — заметив это, рассмеялся Бо Цзинь. «У Сунь Хаосяна есть младший брат, примерно того же возраста, что и твой. Они могли бы составить друг другу хорошую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любил детей и вообще избегал их, но он не хотел видеть Се Жуаня изолированным в собственном доме, без кого-либо, с кем можно поговорить. Сближение с ребенком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 Жуань услышал, что у Сунь Хаосяна есть брат, и ему было любопытно, но в то же время он был заинтригован. «У него есть брат? Ладно. Но тот, кто это предложил, должен за ним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кстати», — вдруг вспомнил Се Жуань. «У меня дела послезавтра, так что меня может не быть весь день.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«Навещаю родственников», — солгал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Бо Цзиню правду, поэтому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бровь. «Навещаешь родственников перед Новым годом? Ладно, позвони мне, когда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за..?» На секунду Се Жуань подумал, что Бо Цзинь раскусил его. Почему он так пристально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настороженное выражение, Бо Цзинь не мог не рассмеяться. «Что ты думаешь? Ты вернешься, будешь стримить и делать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найти слова, чтобы описать Бо Цзиня. Этот парень был сумасшедшим? Или его классный руководитель вселился в него? Даже Сунь Фуань не следил за ним так пристально!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я?» Бо Цзинь оперся подбородком на руку, с насмешкой глядя на него. «Ты наконец-то видишь мою истинную сущность?»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энергично кивнул. Конечно, подумал он — он никогда раньше не думал, что у Бо Цзиня есть такой талант быть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Хэ Чэня, чувствуя себя вправе поддразнивать, поскольку коротышка не понял бы подтекста. «Выбора нет — я просто недобрый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Жуань не понял, но когда он встретил игривый взгляд Бо Цзиня, его лицо приобрело глубокий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раздался растерянный голос Хэ Чэня: «Брат, почему твое лицо такое красное?»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 «Это потому, что обогреватель включен на слишком высокую температуру?»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скрежещущий зубами голос Се Жуаня: «Я не красный, 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«Красный! Ты только посмотри…»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резко оборвался, трубка мгновенно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экран, представляя, как Се Жуань краснеет и смущается, когда он в панике отключает звонок. Он не мог не рассмеяться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Се было слишком легко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