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24-2. Достигнуто соглашение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Лэ повесил трубку, он снова занялся делами. Сейчас он находился возле университета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 количество заказов на вынос в университет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условленное место, Цяо Лэ отправил сообщение клиенту, затем переключился на страницу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WeChat, помимо нескольких сообщений в групповых чатах, самыми новыми были те, что он только что переписывался с Шэнь Хэчуанем.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сказал, что вернется завтра. Сколько часов лететь из Сучжоу в Юньцзин на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задумался, но не смог вспомнить, потому что никогда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поехать в прошлом году, но потом в семье произошли перемены, и он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Сучжоу, он невольно снова вернулся к мысли о Шэнь Хэчуане. Что за важное дело у Шэнь Хэчуаня к нему? Неужели снова семейное давление из-за брака? И он снова даст ему возможность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горячий ветер, в ушах раздавался хриплый стрекот цикад, а вдалеке доносились лозунги с военных сборов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подставляя лицо горячему ветру, немного растерялся среди этой атмосферы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сомневающийся голос, вернувший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обернулся и увидел девушку с хвостом, стоящую за ним. На ней была учебная военная форма первокурсника, а ее лицо покраснело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слез с электрического скутера и улыбнулся улыбкой ярче сентябрьского солнца: «Здравствуйте, вы «Ван Тешен, который любит ковать железо»?».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двумя хвостами пришла в себя, и, услышав эти два слова «Ван Тешэн»*, покраснела. Обычно стальная женщина вдруг стала стесняться: «...Это я. Я заказала молочный чай из Чайного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[*Ван Тешен (王铁生 - Wáng Tiěshēng) можно интерпретировать как "железный король" или "рожденный сильным как железо"]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 ее речи появились частицы-помощники. Сказав это, она не удержалась и добавила: «Меня зовут Су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достал пакет с молочным чаем и передал ей, продолжая улыбаться: «Пожалуйста, наслаждайтесь, Су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создавало на его лице пятна света и тени, чередование света и тени делало его и без того выдающиеся черты более объемными. Это было лицо, на которое прохожие невольно обращали слишком много внимания,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 вдруг почувствовала, что парень, которого в этом году только что признали самым красивым в университете, не так уж и красив. Она взяла молочный чай, и ее рот опередил мозг: «Ты доставщик в кампусе? Можно добавить тебя в WeChat?».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немного смутилась, словно пытаясь скрыть что-то, указала на молочный чай в руке и добавила: «Я имею в виду, чтобы в следующий раз, когда буду заказывать еду на вынос, снова обратиться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«Доставщик в кампусе» – это тот, кто занимается доставкой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университеты не разрешают сотрудникам платформ доставки входить на территорию, но потребность в доставке на территории кампуса велика, поэтому появились платформы «доставщик в кампусе», которые занимаются пересылкой заказов в разные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Цяо, увидев, что Цяо Лэ примерно того же возраста, что и она, подсознательно подумала, что он студент этого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смог войти, потому что он не носил униформу платформы доставки. Охранник, как и Су Цяо, принял его за студента этого университета и не остановил его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он действительно был студентом университета Юньцзин, только взял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штатный курьер», — Цяо Лэ улыбнулся. Вечером ему еще нужно было идти работать в «Немного выпить – приятно», поэтому он не стал много говорить с Су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 позади с сожалением смотрела на его уходящую спину, достала телефон, сняла его спину и отправила сообщение в группу подруг: «[Фото] Я только что встретила такого красивого Гэгэ...»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плаца, первокурсники проходили военную подготовку, Цяо Лэ немного сбавил скорость и через стекло шлема посмотрел на ровно выстроенных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крики, подтянутые фигуры, все это создавало у него ощущение, будто он вернулся в сентябрь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прошлом году он также был участником военной подготовки первокурсников, тоже стоял прямо как сосна, и в перерывах шутил и играл с одноклассниками, жалуясь друг другу, что сентябрьское солнце слишком палящее.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продолжу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Цяо Лэ, и на его лице невольно появилась улыбка. Он снова немного ускорился, покинул кампус и поехал к следующему месту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Шэнь Хэчуань был в командировке, жизнь Цяо Лэ ничем не отличалась от обычной: днем он развозил еду на вынос, вечером работал в «Немного выпить –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появилось что-то новое, то это было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думал, что за важное дело у Шэнь Хэчуаня к нему, и почему он обязательно должен встретиться с ним,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снова семейное давление из-за брака? И он снова даст ему возможность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подумал об этом, а затем решил, что это маловероятно, ведь он только что притворялся парнем Шэнь Хэчуаня и встречался с его родителями. Но кроме этого, он действительно не мог придумать, в чем еще он мог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 мог придумать, тем больше хотел узнать. За короткие два дня ему казалось, что его держит невидимая нить, другой конец которой находится у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думаешь?», — спросил Фан Цзясюй, прервав его размышления. «Ты уже дважды протер стакан».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отставил стакан в сторону и пошел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смотрел ему в спину: «Странный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день возвращения Шэнь Хэчуаня, Цяо Лэ все еще развозил еду на вынос, когда ему позвонил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текущий заказ, он больше не принимал заказы и снова отправился в кафе «Сиэр».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неожиданно, он не стал специально наряжаться, как в предыдущие два раза, и был в рабочей форме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зона А, он уверенно подошел к назначенному месту и увидел Шэнь Хэчуаня, уже ожидающего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впечатления от предыдущих двух раз были слишком глубокими. Когда он шел к Шэнь Хэчуаню, у него было ощущение, что он снова пришел заключать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приходили в «Сиэр» тратить деньги, и только он каждый раз приходил сюда, чтобы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тоже увидел его и поднял руку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сел напротив него. Подошел официант, чтобы принять заказ. Цяо Лэ, как и в прошлый раз, заказал латте, Шэнь Хэчуань - американо и несколько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достаточно знакомы, Цяо Лэ не стал обмениваться любезностями и, как только официант ушел, спросил Шэнь Хэчуаня, что у него за дело и как он может помочь, если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заметил, что у него покраснело лицо: «Ты сегодня весь день на солнце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потрогал свое лицо: «Покраснело?»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Шэнь Хэчуань достал несколько салфеток и передал ему. «Лицо покраснело».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взял салфетки и небрежно вытер пот, беззаботно сказав: «Ничего, скоро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солнцу, хорошо, что это не оставляло следов. Выбросив использованные салфетки в мусорное ведро, он продолжил спрашивать: «Что у тебя за дело? Ты говоришь так загадочно, что я немного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спрашивал дважды, но Шэнь Хэчуань не переходил к сути, а начал издалека: «Моя мама хочет твой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хочет добавить тебя в друзья», — сказал Шэнь Хэчуань. «В тот день мы так быстро ушли, что она не успела, и все эти дни она об этом говорила, просила меня прислать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отправил?»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спросил, а затем понял, что не стоило спрашивать, потому что за эти дни он не получал запросов на добавление в друзья от У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вероятно,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Шэнь Хэчуань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Цяо Лэ и спросил: «Ты готов 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передал решение в руки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знал, что ответить. В глубине души он был готов, потому что У Хуэйлань произвела на него очень хорошее впечатление, и никто не может отказаться от такой нежной и заботливой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с Шэнь Хэчуанем были ненастоящими, а одну ложь нужно было прикрывать бесчисленными другими. Он боялся, что, столкнувшись с У Хуэйлань, он не сможет удержаться и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видя, что он не отвечает, отступил: «Если не хочешь, ничего страшного, я найду предлог сказать ей, чтобы она тебя не беспокоила».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поспешно сказал: «Я не против, и тетя не беспокоит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 — Шэнь Хэчуань воспользовался моментом и спросил: «Тогда ты согласен добавиться?»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не против, но твоя мама слишком хорошая», — честно сказал Цяо Лэ. «Мне жаль обманывать ее, я боюсь проболтаться о наших отношениях и расстроить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так хотела, чтобы Шэнь Хэчуань женился, и так старательно украшала дом, выбирала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узнала, она бы очень разочаровалась и посчитала бы его жадным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этой возможности Цяо Лэ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проблема», — Шэнь Хэчуань согласился с ним. «Тогда проблемы будут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вздохнул: «Поэтому, может быть, все же не стоит...»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случае», — Шэнь Хэчуань прервал его, — «Чтобы решить проблему раз и навсегда, давай пересмотрим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ошеломлен: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немного наклонился вперед и, глядя на Цяо Лэ, сказал: «Пересматриваем сделку, на этот раз без платформы, оформляем письменное соглашение».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«Соглашение?» — Цяо Лэ не понял. «Какое соглашение?»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«Соглашение о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Лэ на секунду застыла пустота. Он подумал, что ослышался, и уставился на Шэнь Хэчуаня, чтобы убедиться: «Что ты только что сказал, я не расслышал».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знал, что Цяо Лэ наверняка расслышал, просто содержание было слишком неожиданным, чтобы он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Хэчуань повторил: «Тогда я повторю. Я сказал, что мы заключим фиктивный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«заказ» на брак, Цяо Лэ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Шэнь Хэчуаню: «Повтори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терпеливо повторил, на этот раз почти по слогам произнеся слова «фиктивный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Цяо Лэ на некоторое время завис, он с надеждой спросил: «Ты серьезно? Ты не пьян?»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усмехнулся: «У меня нет привычки пить с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совершенно сбит с толку и прямо спросил: «Почему ты обращаешься с такой возмутительной просьбой? Брак, разве это то, что можно решать так случайно?»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просьба, это мольба, и это не 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боялся, что Цяо Лэ неправильно поймет, и объяснил: «Честно говоря, после того, как ты ушел в тот день, моя мама стала настаивать, спрашивала когда мы поженимся, и даже уже начала выбирать дату».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дату?!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Лэ широко раскрылись: «Так спешат? Мне же только девятнадцать!».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тридцать два», — напомнил ему Шэнь Хэчуань. Раньше он больше всего не любил, когда семья торопила его с браком из-за возраста. Не ожидал, что однажды сам будет использовать возраст для разговора о брачной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забыл, что Шэнь Хэчуань был на поколение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 его взгляде на Шэнь Хэчуаня появилось что-то неопределенное.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«Почему ты так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высказал то, что было на душе: «Если бы ты был немного моложе, твоя мама, наверное, так не спешила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немного пренебрежительно к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Шэнь Хэчуань мог только согласиться: «В этом есть доля правды, но это нельзя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«Тоже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напомнил ему: «Разве ты не говорил раньше, что между нами нет разницы поколений? Возраст —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тогда играл роль, чтобы помочь тебе решить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на самом деле существует разрыв поколений?» — спросил Шэнь Хечуань.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«...Конечно, нет», — Цяо Лэ хотел объяснить, но, увидев улыбку в глазах Шэнь Хэчуаня, остановился, понимая, что тот специально с ним препирается.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мама действительно так спешит?» — спросил он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сказал Шэнь Хэчуань. «Она даже хотела поговорить с твоими родителями о подарках на помолвку, я отговорил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официант с заказом. Шэнь Хэчуань сказал: «Давай сначала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Шэнь Хэчуаня была настолько внезапной, что Цяо Лэ нужно было успокоиться. Он взял кофе и сделал два глотка, затем съел половину торта «Черный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очень похожа на прошлую, даже содержание разговора было примерно таким же, только предмет сделки стал немного более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я?» — спросил Цяо Лэ. Он верил, что, если Шэнь Хэчуань попросит, найдется много людей, готовых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«Ты хорошо справляешься, старшим в семье ты тоже очень нравишься, и самое главное, они уверены, что ты мой парень, ты самый подходящий кандидат».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Лэ почувствовал, что в этом есть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он приходил к родителям в качестве парня Шэнь Хэчуаня. Если вдруг появится другой человек, старшие, конечно,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Шэнь Хэчуаня были убедительными, но почему-то, слушая его, Цяо Лэ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именно не так, поэтому просто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это всего лишь фиктивный брак. Время действия соглашения, обязательства, которые необходимо выполнить, и размер вознаграждения — все это можно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видя, что он молчит, явно колеблясь, продолжил: «Если ты согласишься, ты можешь выдвинуть любые требования, и я максимально защищу твои интересы, ты не пострадаешь».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Шэнь Хэчуаня заставили Цяо Лэ рассмеяться: «Ты совсем не похож на капиталиста, который ведет переговоры. Ты почти сказал, что просто дашь мне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Шэнь Хэчуань не приукрашивает. В конце концов, при прошлой сделке Шэнь Хэчуань сам поднял цену до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и напряженная атмосфера, которая царила до этого,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тоже слегка улыбнулся: «Это не капиталист, который ведет переговоры, это друг, который просит о помощи. Я знаю, что эта просьба очень внезапная, но у меня нет выбора, потому что семья слишком сильно давит, и это лучший способ решить проблему сватовства».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спешат, Цяо Лэ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красная ковровая дорожка и красные фонари, можно было просто взять двух человек и отправить их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хоть и не умел читать мысли, но Цяо Лэ был слишком молод, и у него было мягкое сердце. Он легко уловил сочувствие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всегда может вовремя воспользоваться выгодными для себя условиями. Он воспользовался моментом и предложил Цяо Лэ следующее условие: «После свадьбы мы не будем жить с родителями, так что не беспокойся, что что-то раскроется. Это не повлияет на твою социальную жизнь и работу, ты можешь жить так, как тебе нравится, ты можешь рассматривать это как соглашение».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так, как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Шэнь Хэчуаня заставили руку Цяо Лэ, помешивающую кофе, слегка остановиться. Это еще больше поколебало его, и без того склоняющееся к согласию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притвориться парнем, то почему нельзя заключить фиктивный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Шэнь Хэчуань сказал, что максимально защитит его интересы, и ему нужно будет просто выполнить условия этого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Цяо Лэ думал, тем более осуществимым казалось это. Но он все же не согласился сразу. В конце концов, брак – это не мелочь, некоторые вещи нужно было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соглашение, на какой срок его нужно заключить?» — спросил он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немного подумал: «Я предлагаю на пять лет,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– не много,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Цяо Лэ закончил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 подумать?» — снова спросил Цяо Лэ. «У меня сейчас в голове полный беспорядок».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можно», — Шэнь Хэчуань прекрасно понимал. «Я жду твоего ответа. Ты тоже можешь использовать это время, чтобы хорошенько подумать, какие у тебя есть требования».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Лэ с любопытством спросил: «Ты исполнишь любые мои требования?»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какова нижняя граница того, что Шэнь Хэчуань назвал «максимальной защитой твоих интересов».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«Ты можешь предложить что угодно, в пределах моих возможностей».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Цяо Лэ не стал стесняться: «А если я захочу очень много денег?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засмеялся. Цяо Лэ даже за пиццу делил счет пополам, сколько он может запросить?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«Скажи», — он посмотрел на Цяо Лэ, в его глазах было снисхождение. «Посмотрю, смогу ли я удовлетворить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мысленно подсчитал свои долги и показал два пальца: «Два миллиона».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«?!!!».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сначала беспокоился, что просит слишком много, но не ожидал, что Шэнь Хэчуань без колебаний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отец оставил долгов больше, просто после продажи дома часть их была погашена. Тетя и дядя помогли ему продать небольшую часть земли в деревне. Он сам не покладая рук работал и еще часть погасил. Осталось 1,6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может вернуть 1,6 миллиона, но даже если он продолжит работать, ему понадобится несколько лет, а то и больше, чтобы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академический отпуск длился всего три года, и один год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Шэнь Хэчуань действительно готов заплатить эти деньги, он сможет сразу вернуться учиться. Цяо Мань сможет пойти в детский сад получше. Те четыреста тысяч, что он попросил дополнительно, были зарезервированы на их с Сяо Манем обучение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согласился так легко, он смотрел на Шэнь Хэчуаня, как на дурака: «Ты хорошо расслышал? Я сказал два миллиона, а не двести или две тысячи».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сказал Шэнь Хэчуань. «Два миллиона в год, пять лет по соглашению, итого десять миллионов. Если ты согласишься, я могу сразу попросить подготовить соглашение».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 в год, пять лет – десять миллионов!!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онемел от услышанного. Он говорил о двух миллионах за пять лет, а не о двух миллионах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прошлой сделке, он назвал цену в шестнадцать тысяч, а Шэнь Хэчуань сказал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Хечуань действительно хорош в повышении собственной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Цяо Лэ понял, что Шэнь Хэчуань мог позволить себе квартиру площадью в сотни квадратных метров на вилле Линьцзян, а его семья имела поместье на Пэншане номер один. Эти десять миллионов для него, вероятно, были примерно как копейка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не передумаешь?» — трижды переспросил Цяо Лэ у Шэнь Хэчуаня. «После подписания соглашения ты не сможешь требовать, чтобы я вернул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улыбнулся: «Это я должен спросить у тебя. Но раз ты так спросил, я буду считать, что 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Десять миллионов! Он, возможно, никогда в жизни не заработает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предложил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вашим услугам!» — глаза Цяо Лэ сияли, когда он смотрел на Шэнь Хэчуаня. «Что мне теперь делать? Добавить твою маму в WeChat?».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Цяо Лэ действительно обладает профессионализмом, так быстро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торопись», — сказал Шэнь Хэчуань с хорошим настроением. «Завтра я попрошу подготовить соглашение для тебя, тогда поговорим подробнее, ты не пострадаешь».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 Цяо Лэ улыбнулся. «Я тебе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