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Президент Янь, я найду кого-нибудь, кто проводит вас в номер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довольно душная, и вскоре припустил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ушел из сада и, едва вернувшись к себе в комнату, получил видеозвонок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установилась, женщина окинула взглядом обстановку, в которой находился сын, и в ее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Ли-цзы, ты сейчас дома у своего соседа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сделалось сложным, она немного поколебалась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твоего соседа… они очень состоятельные,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фотографию со светлячками, которую ей прислал сын. На том снимке было отчетливо видно, что лужайки и цветники ухожены с поразительной аккуратностью и изяществом, а декоративное освещение выглядело невероятно дорогим — такое точно не встретишь в обычном городском парке. Не говоря уже о комнате, где Юй Ли находился прямо сейчас: пусть отделка и предметы интерьера были выдержаны в сдержанном стиле, в них всё равно безошибочно угадывались изысканность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Юй Ли переехал пожить к приятелю из университета, но никак не ожидала, что семья этого парня настолько… настолько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замер, после чего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семья занимается бизнесом, они живут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оказались кругом ему должны за такое одолжение. Знай я заранее, что у него настолько обеспеченная семья, я бы ни за что не позволила тебе переезжать. Перевела бы тебе немного денег, и ты мог бы спокойно пожить какое-то время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плотно сжал губы 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учеба, так что я пробуду здесь совсем недолго. Мама, не волнуйся, я плачу ему за аренду и никак не обременяю его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Ли-цзы, мама вовсе не винит тебя, просто… — Она сделала короткую паузу. — Просто достаток нашей семьи оставляет желать лучшего. Как же ты собираешься отдавать ему этот долг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прекрасно понимал ее опасения. Финансовое положение их семьи и семьи Янь отличалось как небо и земля. Поэтому его мама переживала, что те способы отблагодарить за доброту, которые они способны придумать, для семьи Янь могут показаться совершенно незначительными и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мягко улыбнулся, стараясь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всё прекрасно понимаю. Я сделаю всё, что в моих силах. И каким бы ни был мой способ отплатить за добро, если другие сочтут его пустяком — это их личное дело. Для меня главное — действовать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Юй Ли сам немного удивился. Он и подумать не мог, что наступит день, когда он сможет так спокойно рассуждать на подобные темы. Будь это раньше, он определенно впал бы в те же тревожные думы, что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все еще выглядела немного обеспокоенной. При тесном общении с людьми из слишком высоких кругов разница в уровне повседневной жизни и развлечений становится колоссальной. Она втайне боялась, что в душе у Юй Ли из-за этого возникнет горькое чувство неполноценности, которое может толкнуть его на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на том конце провода продолжал тепло и открыто улыбаться, оставаясь всё тем же послушным, хорошим ребенком из ее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всё прекрасно понимаешь, то я не стану больше докучать тебе своими нотациями. Береги себя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Ли остался сидеть за столом. Он задумчиво смотрел на струящиеся за окном нити дождя и слегка болтал ногами под столом. Парень отчетливо осознавал, что в его мышлении произошли небольшие сдвиги, и всё это — благодаря тому времени, что он провел в поместье Янь, где дворецкий Хэ волей-неволей многому его научил. Возможно, к нему относились так исключительно из уважения к его дружбе с Янь Суем, но Юй Ли был безмерно благодарен и дворецкому Хэ, и самому Янь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приближалась пора начала учебного года в Университете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Юй Ли в ресторанчике «Юйтинсюань» подошла к концу. В его самый последний рабочий день менеджер неожиданно разыскал парня и предложил ему подработку: через день отправиться в качестве официанта на круизный лайнер, где планировался банкет. Поездка должна была занять два дня и одну ночь, а оплата составляла целую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грандиозный банкет на теплоходе устраивал владелец «Юйтинсюань» по случаю помолвки своей дочери, и для обслуживания мероприятия мобилизовали практически весь персонал заведения. Строго говоря, Юй Ли уже уволился и больше не числился в штате, но менеджер, помня о том, что парню перед началом учебы очень нужны деньги, всё равно решил предложить эту вакансию именно ему. Юй Ли оценил эту искреннюю заботу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Юй Ли поднялся на борт огромного круизного лайнера и вместе со своим коллегой, парнем по фамилии Ян, направился в каюту для персонала. Сяо Ян впервые в жизни оказался на настоящем теплоходе, поэтому пребывал в диком восторге и всю дорогу без умолку трещал обо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увлеченно говорил один уже довольно долгое время, но, так и не дождавшись от Юй Ли никакого ответа, с легким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чего молчишь? Тебя что,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приложил ладонь к горлу и с явным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меня продуло на ветру, а сегодня утром проснулся — и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чистый и звонкий голос сейчас звучал пугающе хрипло и сипло, из-за чего парень выглядел крайне жалобно. Сяо Ян не сдержал доброй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зато так ты кажешься солиднее и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лишь обреченно вздохнул, достал из кармана купленные леденцы для горла и закинул один в рот. Он посмотрел на коллегу, слегка потряс коробочкой с конфетами и знаками спросил: «Будешь?» Сяо Ян так активно болтал всю дорогу, что Юй Ли всерьез забеспокоился, как бы у того тоже не прихватило связки. Сяо Ян скромничать не стал, с веселым «хе-хе» подцепил один леденец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глубокий, протяжный гудок, и лайнер медленно отчалил, плавно скользя по глади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распределили в ресторан в качестве официанта на дневную смену. Его работа заканчивалась уже в шесть часов вечера, после чего обслуживающий персонал имел полное право выйти на палубу и свободно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основная праздничная программа банкета как раз была запланирована на вечернее время. В этот час высокопоставленные гости дружно переместились в главный банкетный зал, поэтому на открытой палубе было совсем безлюдно. К этому моменту лайнер уже вышел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Западная часть небосвода постепенно окрашивалась в сочные оранжево-красные тона заката; изредка над водой с криками проносились стаи чаек, которые то и дело пикировали к самой кромке воды, вылавливая выпрыгивающую серебристую рыбешку.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впервые в жизни находился на морском судне и никогда прежде не видел столь завораживающего пейзажа. Он вышел к леерам, чтобы подставить лицо свежему морскому бризу, и сделал несколько красивых кадров на телефон. Однако стоило ему завернуть за угол надстройки, как его взгляду предстали двое до боли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может быть, я все-таки помогу вам и провожу до номера? — Цзян Мяо стоял подле Янь Шитина, и его брови были тревожно сдвинуты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Шитина казалось пугающе бледным. Он негромко, глухо закашлялся, нахмурился и ответил глубоким,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дойду сам. А ты немедленно возвращайся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поджал губы и в сильном беспокойстве принялся озираться по сторонам, как вдруг его взгляд скрестился со стоящим неподалеку Юй Ли. Помощник на секунду задумался, и его глаза мгновенно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я найду кого-нибудь, кто проводит вас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недовольно нахмурился, но уже в следующее мгновение увидел, как к ним быстрым шагом направляется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