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53.1 Рекордные продажи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Аньци вернулась в свою компанию, она все еще была в плохом настроении. Более того, чем больше она думала об этом, тем больше впадала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Пин Пин осторожно попросила: "Аньци, давай поправим твой макияж. Есть запланированная встреча позже…"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Сюй Аньци было сметение всего, что лежало на столе, на пол. Пин Пин испугалась и больше не осмеливалась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нежный женский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Кто опять рассердил нашу маленькую принцессу?"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Пин  подняла голову и пробормотала: "Сестра Хуа".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Посетителя звали Хуа Жун. Она была золотым агентом Menghe Entertainment, белая, слегка полноватая и всегда улыбающаяся. Внешне она выглядела очень добродушной, но в Menghe все знали, насколько ужасна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 не из-за хорошей личности ей удалось всего за пять лет превратиться из простого помощника звезды в золотого агента Menghe.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своенравный человек, как Аньци, сдерживала свой темперамент перед лицом своей "Сестры Хуа".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 улыбкой подняла лежавшие на полу вещи: "Я знаю, что в последнее время ты испытываешь сильное давление. Даже если ты теряешь самообладание в компании, ты должна контролировать это, когда выходишь наружу, чтобы не повредить своему образу маленькой феи".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поджала губы и неохотно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также не спрашивала, почему она сердится. Она подняла сценарии, которые держала в руке, и небрежно сменила тему разговора: "В последнее время появилось несколько новых сценариев, хочешь посмотреть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кивнула, взяла сценарии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сидела напротив и нежно смотрела на нее, но слова, которые она произнесла, не были теплыми: "Пин Пин, похоже, Аньци немного прибавила в весе. Был ли контроль веса в последнее время ослаблен?"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нахмурилась: "Сестра Хуа…"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махнула рукой: "Ты собираешься посетить Миланскую неделю моды в ближайшее время, что связано с твоим статусом в мире моды. Ты же не хочешь, чтобы тебя критиковали за лишний фунт мяса".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в этом году я планирую получить для тебя конракт на рекламу бренда высокой роскоши. Твое положение маленького цветка действительно стабильно. Ты же не можешь мне все испортить, слышишь?"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ответила тихим голосом, а затем опустила глаза, чтобы прочитать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тоже не обращала внимания на ее невежливое поведение. В ее глазах существовали только два вида артистов: ценные и никчемные. К первым, таким как Сюй Аньци, она будет относиться терпимо, что бы они ни делали, а ко вторым - она даже не посмотрит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Аньци закончила читать сценарии, но ее лицо не улучшилось: "Сестра Хуа, что это за сценарии? Почему существуют только идол-драмы и костюмированные драмы? Разве нет сценария получше?"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"Телесериалы - это хорошо, - терпеливо сказала Хуа Жун, - большинство людей в круге кино ищут тебя только для второстепенных ролей или для каких-нибудь непопулярных малобюджетных комедий, которые не очень полезны для твоей карьеры, поэтому я отказалась."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"Снова! - Сюй Аньци внезапно встала и нетерпеливо сказала, - сестра Хуа, я пробыла в Menghe уже три года, но за эти три года компания не дала мне никаких приличных ресурсов. Я все еще получаю ресурсы, которые были заработаны мною три года назад! Это не то, что ты мне обещала!"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Жун мелькнуло недовольство, но вскоре она снова улыбнулась: "Аньци, это не тот случай. За последние три года я возвысила тебя до положения популярного цветка. Какие из контрактов на рекламу и шоу в твоих руках не являются лучшими среди современных актрис того же возраста, что и ты? Ты же не можешь притворяться, что не видишь этого,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Аньци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касается хорошего сценария, то это не без него. У режиссера Ли в руках появился такой. Это очень хороший сценарий и очень конкурентоспособный."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Аньци загорелись, но Хуа Жун только усмехнулась: "Однако действие происходит в северо-восточной сельской местности, и все актеры должны оставаться в сельской местности в течение месяца, чтобы действительно испытать сельскую жизнь до начала съемок. Ты не можешь носить макияж или поддерживать его. Ты можешь вести хозяйство и кормить кур в дневное время и спать на кане[1]  ночью. Домик до сих пор остается одной из этих земляных хижин с двумя помещениями. Ты можешь это вынести?"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Аньци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серьезно сказала: "Аньци, посмотри на себя сейчас, великолепная и легко зарабатывающая деньги. Тебе не нужно пить или смеяться с инвесторами ради своей роли. Ты живешь в большом доме с семью или восемью людьми вокруг тебя. Сколько людей завидуют тебе? Почему ты не лелеешь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этим, Хуа Жун честно устроила разборку с Сюй Аньци, а затем позволила ей хорошо отдохнуть в комнате. Затем она вышла из комнаты отдыха и вернулась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Пин Пин постучала в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продолжала работать и небрежно спросила: "Как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"Аньци все еще немного расстроена, но скоро успокоится."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усмехнулась: "Что происходит у нее в голове? Какой наркотик Шен Хуай давал ей раньше, чтобы она была послушной маленькой принцессой?"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пришло ей в голову, и она спросила: "Кстати, мне кажется, сегодня с ней что-то не так.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Пин на мгновение заколебалась, а затем рассказала, что Сюй Аньци отправилась на поиски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нахмурилась: “Что она делает, находя проблемы с маленьким новичком? Если бы папарацци узнали об этом, разве это не стало бы ступенькой для других? Нет, у Сюй Аньци плохой характер, но она никогда не проявляет инициативу, чтобы вызывать неприятности. Какова же личность этого новичка?"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она новая артистка мистера Шена...", - прошептала Пин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Шен Хуай? - Хуа Жун нахмурилась еще сильнее, - узнай подробности и дай мне взглянуть."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Пин сразу же достала информацию о Чу Мэй Бо, включая видеоклип Квай Цзи, который раньше был популярным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могла отвести от нее глаз и сказала со сложным выражением лица: "Где Шен Хуай нашел ее? Если бы она была в моих руках, я бы сразу сделала ее самой популярной женщиной-звездой в Китае!"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снова просмотрела видео и спросила: "Ты видела ее сегодня. Каков же ее характер?"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 Пин вспомнила, что тогда произошло, выражение ее лица внезапно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похоже, что с ней легко иметь дело? - Хуа Жун слегка нахмурилась, - О'Кей, понятно. Когда я освобожусь, я сама свяжусь с 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Пин хотела что-то сказать,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Хуа, если ты подпишешь ее, что мы будем делать с Аньци?"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сказала с улыбкой: "Сюй Аньци сейчас становится все более и более известной, и пришло время дать ей почувствовать кризис. Ты ведь знаешь, что делать,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Пин Пин побледнело, однако под угнетающим взглядом Хуа Жун она могла только стиснуть зубы и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炕 kàng [кан]: кан - прямоугольная платформа (длиной 2 м и более), сделанная из самана или кирпича; используется для сна, с ковриком сверху и каналом внизу, который сообщается с дымоходом и может нагреваться огнем. Используются в северной части Китая, где холодный климат в зимний период. Кан может хранить тепло днем ​​и отдавать его ночью, даже если никто не поджигает его. В течение дня кан играет роль стола или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известная печь такого типа с одним дымоходом была построена в 1 веке нашей эры в провинции Хэйлунцзян.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