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в любом случае не ожидал, что Чжоу Цзихэн вернёт ему картину на его 26-й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посмотрел на своё имя на табличке с фотографией в рамке, его глаза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исчезла на много лет, и у него почти что есть своего рода менталитет бегства, он не ищет её, не думает о ней, как будто до тех пор, пока её не существует, его никогда не заботили так называемые семейные отношения, и он никогда не был травмирован.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конце концов, побег есть побег. Он не может отрицать, что в этой картине слишком много сложных и невыразимых чувств, и такого рода отношения содержат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понимал это, поэтому он помог ему вернуть это и залечить его разбитое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всегда мог с большой точностью найти его слабое место, а затем защитить его своей тёплой ладонью, независимо от того, хотел он этого или нет, как всегда с идеалистической преданностью.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должен был признать, что Цзихэн каждый раз поражал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мероприятие начинает проходить организованно, изначально взволнованное сердце Ся Сицина также сильно расслабилось. Среди гостей было также много представителей средств массовой информации из литературных и художественных кругов, которые сообщали о мероприятии, и Ся Сицин также соответственно согласился на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вступили на путь художественного творчества?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не относится к первому уровню.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улыбнулся женщине-репортёру, которая задала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запачканы уши 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 хотите сказать, что ваша семья тоже занимается этой профессией?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думаю, что деятельность этого художественного музея имеет много общего с моей семьей. – Ся Сицин начал сомневаться в предназначении этой женщины-репортёра. Он попытался выкрутиться, но обнаружил, что окружён другой частью средств массовой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вошли в группу «Слежения»?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Ходят слухи, что вы привносите капитал в группу. Можете ли вы объяснить отношения между инвесторами из команды «Слежение» и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было сделано для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следовало бы подумать ранним утром, что огромный резонанс после выхода трейлера этого фильма рано или поздно заставит некоторых людей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чувствует, что не может найти прорыва у Чжоу Цзихэна и режиссёра, поэтому он может начать только 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 Сицин не считается человеком в индустрии развлечений, он уже знаком с порядком этого круга после того, как его столько раз обливали грязной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своевременному реагированию помощника, сотрудники службы безопасности прибыли, чтобы взять под контроль место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пожалуйста, покиньте демонстрационный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приглашенные СМИ, как вы можете нас небрежно исключать?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сохранил улыбку на лице и сжал руки сотрудников службы безопасности вокруг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– Он профессионально ухмыльнулся этим репортёрам. — До тех пор, пока вы не будете спрашивать о вещах, которые не имеют никакого отношения к этому событию, конечно, вас не исключат. В любом случае, у нас здесь также есть видеозаписи. Если возникнут какие-либо расхождения между вашими отчётами и ситуацией на месте происшествия в то время, мы, конечно же, будем привлекать к юридической ответственности в соответствии с законом. – Сказав это, он добавил, как бы в шутку. — Я такой человек из пеннивайза, что, я думаю, всё это очень хорошо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выражения на лицах этих репортёров начали смущаться, Ся Сицин невинно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хотите взять интервью? Может быть, сначала поговорим о тёмных тонах Эль Греко? Или это струящийся свет пера Уильяма Тернера?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разогнал репортёров развлекательных программ, которые были похожи на безголовых мух, Ся Сицин поднялся на второй этаж и налил бокал шампанского. Успокоившись, он почувствовал, что дело не так просто. Только что эти репортёры развлекательных программ говорили об инвестициях в «Отслеживание». Возможно ли, что это был конкурент, который увидел инвестора?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предавал это огласке, поэтому намеренно воспользовался пустотой, чтобы ввести и установить имя, которым я привнёс свой собственный капитал в группу?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привлечь капитал непосредственно в группу, но не предоставил этой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Сицин попытался набрать номер Цзян Инь. Пока линия была занята, Ся Сицин немного подумал. Сначала он хотел набрать номер Чжоу Цзихэна, но в конце концов сдался. Он говорил, что снимался в рекламе духов раньше, но это ещё не должно было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разобраться в ситуации, Ся Сицин заглянул в Интернет. На данный момент в списке горячего поиска нет горячих запросов на инвестиции по «Отслеживанию», но, нажав на горячий поиск по «Отслеживанию», уже есть несколько маркетинговых аккаунтов, которые начали подбирать инвесторов.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Цзыцзин инвестировал в прошлом, это осуществлялось от имени приобретённой дочерней медиа-компании и было подписано соглашение о конфиденциальности, поэтому пользователи сети не могли видеть раскрытия этой части инвестиций.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похожие комментарии под Weibo нескольких маркетинговых аккаунтов. Одна волна сказала, что такого рода полуанонимные инвестиции были хитрыми, а другая волна указала пальцем на самого Ся Сицина.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[@吃瓜群众]№ 1: Откуда в Ся Сицине дыни? Ся Сицин тоже «мальчик-сокровище».]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[@待待333: Я думаю, что такого рода вещи связаны с привлечением капитала в группу. Ся Сицин, студент факультета живописи, теперь может также заняться актёрским мастерством. Как насчёт тех актёров, которые родились в предметном классе, но не имеют актёрского опыта? Это действительно иронично.]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замечаний предостаточно, и цель ритма как нельзя более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удивлению Ся Сицина, реакция участников съёмок на этот раз была на удивление быстрой. Он просто обновил домашнюю страницу и пролистал разъяснение, опубликованное официальным сайтом фильма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[@Movie Tracker Официальный Weibo: В последнее время все слухи об инвестициях в «Отслеживании» в Интернете не соответствуют действительности. Ниже приводится инвестиционное соглашение. Мы обязательно расследуем акт дезинформации.]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Важные части этого инвестиционного соглашения были зашифрованы, но сумма в 85 миллионов юаней и полное имя инвестора Xingye Media сохранены.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этому, он также содержит инвестиционное соглашение самого режиссёра и продюсера Цзян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Раскрытие информации об инвесторах призвано опровергнуть слухи о «инвестиции в чёрную воду», но, честно говоря, это не доказывает невиновности Ся Сицина.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быть более ясен в своём сердце. Эти маркетинговые цифры могут полностью связать его имя с любым из этих инвесторов. Будь то Син Е, который занимает лидирующую позицию, и Чжоу Цзыцзин за ним, или директор, или даже Цзян Инь, могут стать его владельцем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самая сложная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поступил звонок Цзян Инь, и Ся Сицин быстро ответил на него. Голос собеседника звучал спокойно, но он, казалось, искал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Сицин, репортёры с твоей стороны уже должны были начать преследование.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Группа людей только что пришла, и я их прогнал. Вы выяснили, кто нанёс нам удар в спину?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Инь сердито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отслеживания переноса релиза я столкнулась с фильмом с большими инвестициями. Другая сторона также играет двойную мужскую роль, но тема не может идти в ногу со временем, поэтому я подумала об этом перед выпуском. Плохая репутация, пусть всё не идут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стоял перед окном в углу второго этажа со своим мобильным телефоном в руке и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никакого способа, хотя Ся Сицин никогда не хотел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противном случае, сестра Инь, у вас всё ещё должны быть какие-то маркетинговые номера под рукой? Делая вид, что выясняете моё происхождение, я дам вам информацию, когда придёт время, но я не смогу разобраться в ней. – Тон Ся Сицина был совершенно безразличным. — Просто выложи это на всеобщее обозрение, чтобы увидеть, кто может меня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раз в год день рождения, и я должен взорвать свою семью ради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Стержень самоподрывающегося игрока не может быть удалён до конца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спустя видео было лихорадочно перепостировано в Интернете. Это были похороны Си Хэвэя, отечественного мастера скульптуры, и тем, кто стоял впереди, чтобы нести гроб для господина Си, был Ся Сицин, художник-дорожник, который каждый день был на пороге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[@八卦八卦来访]: Некоторые пользователи сети сняли похороны мастера скульптуры Мастера Си. Разве этот младший брат не несёт гроб Ся Сицину? Кроме того, некоторые люди нашли акции гостиница Международная в сети Интернет (правда или ложь, чтобы проверить). Босс обычно занимает Ся Юнцая. Подумайте ещё раз-ся по Сицину. Я не смею писать такого рода нетто Роман...]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[@@寰的，小说] [@寰国际] [@寰国际] [@寰身] [@寰身] [@ [] [@@] [@@] [@@] [@@] [@@] [@@] [@@] [@@]лично мне нравится немного художник: Мой ID имя должно быть изменено [на колени] с Днём рождения Сицин!]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[@小仙女小路路过: Так Ся Сицин – принц Хуаньи? Семья матери всё ещё является потомком мастеров искусства, так почему же ему не нравятся женщины!]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[@12345 Поднимись на гору, чтобы сражаться с тиграми: ... Я уже говорил раньше, что все люди, которых воспитывают, – безмозглые чернокожие, верно? Хуанья, уже слишком поздно просить о поддержке.]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[@SSS预警预警: Теперь я подозреваю, что Ся Сицин действительно привнёс капитал в группу, хахаха, привнеся свой собственный капитал.]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[@Мой сын самый симпатичный: Нет, Хуанья не вкладывал деньги в этот фильм. Крупнейший инвестор – Xingye. Вы можете узнать, кто приобрел Xingye годом ранее, и вы вернетесь, чтобы поблагодарить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[@Это твоя высокая башня, ответ @Мой сын самый симпатичный: Чёрт, я просто зашел проверить, это Цзин Мин! Разве Цзин Мин не является основным акционером, чей это брат? Я полагаюсь не на двух мужчин, которые действительно приносят капитал, а на одного из них.]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[@Мой сын – самый милый ответ @Тот, кто толкнул, – это твоя высокая башня: О мужчине нельзя говорить, его происхождение – это не то, что могут обсуждать другие, так что закрывайте пшеницу и закрывайте пшеницу.]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[@Милая девушка-самоучка: С днём рождения, Сицин! Черт, я же еда, верно? Что за волшебный СР?? [ps смутно почувствовал дыхание самодетонации...]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[@Xia Xiqing 1221 С днём рождения: самодетонация, подожди меня! Сицин: Если ты повторишь эти слухи, я взорвусь!]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направление «есть дыни для всего народа» снова стало достоянием Ся Сицина. Различные шутки разлетаются по всему миру, и даже многие сестры, которым не на кого положиться, начали кричать на мужа Ся Сицина в Weibo, почти оккупировав его Weibo, заставляя Ся Сицина плакать 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Обновившись в очередной раз, Ся Сицин увидел пост Чжоу Цзихэна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[@演员周周周: Для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Weibo есть две фотографии, на каждой из которых изображён флакон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флаконы имеют очень простой призматический дизайн. Парфюмерная жидкость в первом флаконе глубокого чёрного цвета с примесью небольшого количества голубого зыбучих песков, что на первый взгляд заставляет людей думать об огромной вселенной и крошечной звёздной пыли, сияющей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Жидкость в другом флаконе прозрачная и также содержит зыбучие пески, но насыщенного тёмно-красного цвета. Дизайн флакона очень особенный. Зыбучие пески закреплены в центре флакона, а внутри спрятана маленькая бессмертная красная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почти впервые узнал, что рука, держащая флакон духов, принадлежала Чжоу Цзихэну. Дело было не только в его знакомстве с ним, но и в маленькой татуировке розы на внутренней стороне его безымянного пальца, которая виднелась за полупрозрачным флаконом.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Переадресация – официальный блог элитного бренда этого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 два аромата будут выпущены по всему миру нашим рождественским ограниченным тиражом. @演员周周周周 участвовал в создании парфюма и концептуального дизайна на протяжении всего процесса. Роза смешивается с основным ароматом розового перца, дополняемым чистым желанием белого мускуса, демонстрируя непревзойденную романтику звездного неба и розы. Парфюмерная знаменитость будет объявлена сегодня вечером в 23:59.]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волна пропаганды действительно сделала всё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о рекламном послании он получил WeChat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[Ренессанс: Всё кончено? Я жду тебя у твоего дома.]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так называемого сюрприза на день рождения, Ся Сицин на самом деле не ожидал многого, потому что предыдущая картина была достаточно значимой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новости Чжоу Цзихэна, он всё ещё не мог избавиться от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вернуться пораньше, я хочу увидеть его, и я хочу отпраздновать день, когда я появился на свет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Нечего праздновать, когда он приходит в этот мир. Что стоит праздновать, так это то, что, к счастью, он пришёл в этот мир и не пропустил Чжоу Цзихэна.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Художественный музей, многие поклонники видели, как он уходил, и в конце концов не смогли удержаться, чтобы не позвать его по имени тихим голосом. Ся Сицин поправил пальто и вышел, улыбаясь и прощаясь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рождения, Сицин.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Сицин, зачем ты купил розовые розы? – Спросила одна из девушек с цветами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повернулся к ним лицом, отступил на два шага назад, мягко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Розовые розы – лучшее украшение для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 квартиры, Ся Сицин направился прямо к своей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 открыл дверь дома, он не мог не удивиться. Внутри была кромешная тьма, и света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похоже на стиль Чжоу Цзихэна. Если он дома, он обязательно оставит свет у входа для себя или просто включит все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ли, что он ещё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он осмелился вспомнить прошлое, его страх темноты почти стал физиологической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протянул руку, нащупал выключатель света в гостиной у двери и со щелчком нажал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что прикосновение к этому выключателю отличается от того, что было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поздно тщательно проверять это или даже обнаруживать, что свет в гостиной вообще не включён, настолько ошеломлённым был Ся Сицин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темнота в пустой гостиной внезапно превратилась в бесчисленное множество крошечных ослепительных звёздных пылинок, плавающих в бескрайней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было так тихо, тихо, как в вакууме, но он слышал, как его сердцебиение учащается, достигая барабанных перепонок, подобно радиочастоте, излучаемой в одиночестве во всей тихой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ближе, Ся Сицин попытался позвать его по имени, как будто телепортация была за световые годы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 открыл рот, в центре тихого моря звёзд перед ним внезапно вспыхнуло очень яркое пятно света, как бы указывающее на прибытие молодой звезды. Призрачный звёздный ветер в темноте исказил и сжал всё, и красивые плавающие пятна света в поле зрения были уничтожены и возродились, постепенно собираясь. В облако красных туманностей, медленно разворачивающихся.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похоже на распустившуюся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описать всего, что было перед ним. Это сильное потрясение, казалось, было вызвано благоговением и тоской маленьких человеческих существ по первозданному звёздному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Цзихэн, наконец, появился на другом конце розовой туманности, с нежной и спокойной улыбкой на лице, держа в руке маленький контроллер.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однажды спросил меня: «в этом мире так много прекрасных вещей. Если бы вас попросили выбрать что-то для самого дорогого человека, что бы вы выбрали?» – Он изобразил слегка смущённый взгляд. — До того, как я встретил тебя, я думал, что самая макро-красота в мире – это вселенная. По сути, мы ничем не отличаемся от этой звёздной пыли. Мы все дети звёзд и дети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после встречи с тобой я обнаружил, что роза, испачканная грязью, тоже прекрасна. Микроскопическая красота также шокирует.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нежный взгляд прошелся по всей туманности, достигнув звёздных глаз Ся Сицина.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наконец дождался этого дня, я начал запутываться, потому что, будь то вселенная или роза, я хотел подарить их тебе. Итак, – Он протянул руку, — Пожалуйста, позволь мне представить тебе, это туманность NGC 2237. Или мы можем назвать её Розовая Небула.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Чжоу Цзихэна пересекли звёздную пыль, прошли через великолепное звёздное скопление, он подошёл к Ся Сицину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потребовалось полмесяца, чтобы сфотографировать это. – Чжоу Цзихэн достал фотографию и вложил её в руку Ся Сицина. — Затем я попросил Чжисю вместе смоделировать и сделать голограммы, так что у меня есть то, что вы видите сейчас. – Он улыбнулся и поцеловал Ся Сицина в лоб, его голос был нежнее, чем вселенная.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рождения. Спасибо тебе, что пришёл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наконец понял, почему Чжоу Цзихэн прятался на крыше с большим количеством оборудования для астрономической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чего он не ожидал, так это того, что он действительно сможет воспроизвести туманность на расстоянии сотен миллионов световых лет перед собой, так что он сможет ощутить всё торжественное и романтичное собственными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также, наконец, понял, что представляли собой два аромата, разработанные лично Чжоу Цзихэном.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Сочетание чёрного зыбучего песка и вечной розы – это всё, что находится перед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фотографию и поднял глаза, чтобы посмотреть на Чжоу Цзихэна, за которым виднелась великолепная малиновая туманность.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говорить и выражать, но все сигналы, которые он мог передать, были украдены и стерты в другое сердцебиение далеко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самая красивая роза в мире, звездная пыль – это грязь, питаемая Млечным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увянет и всегда будет процветать в тихой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я хочу подарить тебе, космическая романтика.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http://bllate.org/book/14508/1284235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