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встреч и обсуждений с техническими специалистами «Лу Гроуп» группа по планированию коротких видеороликов быстро передала проект на проверку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Инь Ян вообще не заботился о подобных деталях. Однако это было первое сотрудничество между его компанией и компанией Лу Юньфэна. К тому же, сейчас он был относительно свободен, поэтому он все же попросил копию результата,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взгляда проблема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рекламировать Техническую школу Лусян? – 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достаточно большой, да и техника, которую они собирались показать, неплохой. Десятки огромных машин, работающих одновременно, создавали атмосферу рабочего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было совершенно 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создано в соответствии с советами, данными экспертами «Лу Гроуп». Каждая операция и все данные реальны и поддаются проверке, - человек, который был ответственен за планирование, почувствовал, как у него потек пот по спине из-за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он сказал, Инь Ян беспомощно вздохнул: в конце концов, они не могут просто использовать руководство по эксплуатации для снятия рекламного ролика, чтобы что-то продать в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него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Серьезные вещи нужно делать легкими и интересными, чтобы людям захотелось их посмотреть. Это может быть сделано в забавном стиле, теплом стиле или во вдохновляющем стиле, которые в последнее время популярны в интернете. Видео также могут быть шутливыми и поучительными.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ответственное лицо кивнуло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 планированию короткометражного видео и группа по исполнительному искусству постоянно общаются и часто навещают друг друга. В конце концов, у группы по планированию есть сценарии, а также достаточное количество закусок и неограниченный запас напитков. Членам команды по исполнительному искусству не нужно постоянно быть на сцене, так что иногда, когда они не могли держать рот на замке, они прокрадывались мимо, чтобы взять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Сюэ пошла, чтобы украсть маринованные куриные ножки, ее поймал один из сотрудников отдела планирования и сопроводил ее в конференц-зал, где находилась команда, погруженная в печаль 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 огромными темными кругами под глазами посмотрели на нее одновременно, после чего их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посмею так больше делать… Я дам вам сотню упаковок маринованных куриных ножек, хорошо? Только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идею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мозговой штурм в течение нескольких дней. Однако каждая идея, которую они придумывали, была отклонена. В конце концов, они так ничего и не смогли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расспрашивали окружающих их молодых людей, однако у всех были разные мнения. Какие-то идеи казались слишком старомодными, а какие-то пусть и безусловно привлекательными, однако при этом они точно не смогли бы пройти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Юань Сюэ была занята на съемках, так что она осталась единственной молодой девушкой во всем здании, кого еще не поймали. Сегодня, из-за того что она поддалась искушению отведать маринованных куриных ножек, она попала прямо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вы можете сделать историю любви в стиле «песчаной скульптуры» и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экскаватора?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быстро создала пару из двух экскаваторов, одного красного и одного синего, тонеллепроходческой машины с ореолом белого лотоса, самосвала с характером зеленого чая и многим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это просто шутка, однако поскольку они сами ничего хорошего придумать не смогли, то решили попытаться воплотить эту идею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быстро нарисовал наброски. Просто на изображениях были серьезные лица, а большинство картинок были фальшивыми сценами, представляющими собой типичные ситуации из дорам о «песчаных скульптурах».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этому плану все равно суждено вернуться, так что не нужно было волноваться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получил обновленный план, он подумал, что сюжет был довольно интересным. Он попросил отдел планирования как можно скорее разработать подробный план, вырезать видеоролик и разместить его на видеоплатформе, чтобы попытаться увидеть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отделе планирования на этот раз прочувствовали основную проблему членов отдела исполнительных искусств, находящегося по соседству. Те часто любили говорить: «Я просто пришел, чтобы сопровождать своего друга на прослушивании. Неожиданно, мой друг не был выбран, а вместо этого пригласили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видео было выложена на платформе, оно получило многочисленные похвалы. Люди бросились обсуждать, насколько на самом деле они были набиты собачьим кормом, который поставляли два экскаватора.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разрушил невинность моего экскаватора, - посмотрев рекламный ролик, Лу Юньфэн был поражен. На самом деле, сейчас его волновало немного другое. Ему казалось странным, что то, как эти два экскаватора взаимодействовали друг с другом, было знакомо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лучше забыть об этом. Лу Юньфэн развернулся и  пошел уничтожать невинность Инь Яна, чтобы отомстить за свой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так много времени. Почему ты еще не вернулся домой? Даже если ты зол на своего дедушку, ты все равно должен вернуться, чтобы навестить свою бабушку, - в один день Лу Юньфэну позвонила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все это время жил в доме Инь Яна. Днем он был занят рабочими делами, а ночью был занят развращением Инь Яна. Он даже не смотрел в календарь, так что не понял, что прошло уже больше полумесяца с его последнего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самом деле нужно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со мной? Я официально познакомлю тебя во своей семьей, хорошо? – Лу Юньфэн лежал рядом с Инь Яном, как одержимый поглаживая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пытался сдержать его непослушные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предварительно подготовить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моим отцом по-настоящему один общий язык. В такой момент вы все еще можете думать о последствиях действий и о том, как прийти к консенсусу.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Разве я похож на того, кто может создавать проблемы вместе с тобой? – Ин Ян не чувствовал, что он сказал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как всегда прав. Ты все еще можешь думать о собственных действиях с ценными бумагами, находясь на кровати. Такое решение ожидаемо от тебя, - Лу Юньфэн поцеловал его влажные, слегка приоткрытые губы. – Я позабочусь обо всем остальном.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размышления Лу Юньфэн решил начать со своего отца. Тот был человеком, который с наименьшей вероятностью стал бы что-то делать в данной ситуации. Так что он решил узнать о его мнении о том, что его сын нашел себе мужчину для дальнейшей жизни и хочет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заговорить, его отец уже переключился на тему работу. Он посоветовал ему обратить внимание на то, что появилась компания, которая хочет нанести ущерб «Чен Медицин». Семья Лу владеет 10% акций «Чен Медицин», так что нужно было как можно быстрее решить эту проблему или продать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об этом. Цай Чен расследует человека, который стоит за этой манипуляцией, -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его отец уже собирался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человек, с которым я хочу провести свою жизнь,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проработай нотариальное удостоверение своей собственности перед свадьбой, - голос его отца был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возражать,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человек, все в порядке. Я верю, что ты не слепой. Самолет вот-вот взлетит, так что давай не будем сейчас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разговор длился не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человек, то больше ничего не имеет значения, даже жив он или мертв? – Инь Ян не смог сдержать смех, когда услышал об этом разговоре. – Эй, скажи мне, тебе ведь не нравятся Не Сяоцянь, Бай Сучжэнь, Бай Гуцзин или что-то в этом роде… Как твой отец может быть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 что он попросит даже призрака подписать документы, - Лу Юньфэн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даже если его отец не будет поддерживать его, по крайней мере, он не будет противостоять. К тому же, его отец постоянно был в командировках, так что они все равно не смогли бы выступить одним фронтом. Ему нужно было найти кого-нибудь другого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думал над этой проблемой, в новостях появилась информация, связанная с «Чен Медицин»: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Р4 может вызвать утечку смертоносных бактерий».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«Эксперименты с вирусами на живых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человеческих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начните с картинки, а после этого сделайте с ней все, что хотите, при помощи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интернете появились и мгновенно распространились в крупных чат-группах различные скриншоты «записей внутреннего чата сотрудников «Чен Медицин»», а также сообщения от «уволившихся сотрудников, которые, рискуя собственной жизнью, хотят раскрыть тайны»,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которые «Чен Медицин» сначала хотела скрыть, внезапно всплыли на поверхность. Приглашенная команда по связям с общественностью не могла даже удалить эти посты. Чем больше их удаляли, тем больше людей придерживалось мнения о том, что вся эта информация настоящая правда и «Чен Медицин» имеет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«Чен Медицин» - отец Чен Лисюэ. Этот человек всю жизнь добросовестно занимался научными исследованиями. Он имел дело только с академическим кругом. Он никогда раньше не сталкивался с такой масштабной проблемой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прибегал к сильному давлению и никогда не думал о том, чтобы нанять профессиональную компанию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события обострились, а 72 «золотых часа», в которые лучше всего было решить проблему с общественностью истекли,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выпущенное компанией, представляло собой набор слов на китайском языке. И при этом в нем было даже менее 1 тысячи слов. Это заявление о том, что лучше не верить ложной информации, в очередной раз всколыхнуло эмоции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капитала отреагировал быстро: в тот день, когда появились новости, цена акций «Чен Медицин» упала на 7%, и все еще продолжала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своими глазами стал свидетелем большого падения «Чен Медицин». Помимо того, что он занимался своей собственной работой, он также искал источник этой информации и обнаружил, что она слишком много раз переходила из рук в руки различных китайских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контролеры этих СМИ  имели имена, о которых Инь Ян никогда не слышал. Он понимал, что большинство из них являлись подставными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время, когда цена акций резко упала, можно было сказать, что все началось вскоре после того, как новость была загружена в интернет. В этот момент у всех появилась всплывающая новость с заголовком «Шок!». После этой новости акции фармацевтической компании упали сразу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что не акционеры начали продавать свои акции, как только увидели новость, а что это было сделано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владела 10% акций «Чен Медицин», и случившееся испарило более 200 миллионов рыночной стоимости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вернулся вечером домой, на его лице не было никаких признаков того, что ситуация ненормальна. Когда Инь Ян спросил, Лу Юньфэн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звезды, которые я тебе дал, стоили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Инь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могу использовать твои деньги, - хотя Лу Юньфэн не осмеливался сказать это, в глубине души он подумал: «Какой мужчина так использует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никуда не годится. Твои деньги – это мои деньги, и я не хочу, чтобы мои деньги пропадали, не добавляя мне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после последнего раза я снял имеющиеся кандалы. Разве не было бы бесполезно не попробовать посмотреть, как можно работать без них, - Инь Ян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с приобретением Инь Ян принял важное решение. С его согласия по решению общего собрания акционеров было согласовано, что пока документ подписан президентом, инвестиционный отдел может инвестировать в соответствии с рыночными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после того, как Инь Ян поставит свою подпись, сумма инвестиций и объем транзакций отдела иностранных инвестиций «Инь Гроуп» больше не был ограничен процентом принадлежащих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