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за суп с экстази ты дал моей матери? – Лу Юньфэн не смог сдержать своего любопытства, прося у Инь Яна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только выразил немного своей заботы и нежности к тебе. К тому же, я сказал ей, что богаче тебя, так что после того, как ты выйдешь за меня замуж, ты будешь вкусно есть и хорошо спать, - сказал Инь Ян, посмеиваясь,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не видел Инь Яна, Лу Юньфэн, казалось, мог видеть выражение его лица. Тот, должно быть, сейчас улыбался, как лиса. Он хотел, чтобы сейчас Инь Ян был прямо перед ним, чтобы он мог держать его в своих объятиях, заставляя его ослабеть и начать тяжело дышать и умолять о пощаде. Он хотел увидеть, сможет ли Инь Ян быть после этого таким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подожди меня. Ты думаешь, ты будешь хорошо выглядеть, когда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всегда хорош собой, - Инь Ян совершенно не собирался притворяться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флирта закончилось после открытия фондового рынка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последовательного падения цена акций «Кехуа Био» те вошли в состояние инерционного снижения. Менталитет держателей акций уже, в основном,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при помощи полученного в банке кредита босс «Кехуа Био» планировал продержаться неделю, однако как только сегодня рынок был открыт, средства были израсходованы.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заметил, что кто-то вмешался, чтобы взять большое количество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«Кехуа Био» нашла большого покровителя? – Инь Ян связался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Крупный покровитель возьмет только 170 тысяч акций? Я смотрю на него свысока! Я дам ему еще 300 тысяч акций, чтобы посмотреть, насколько велик этот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цена акций упала до 9 юаней, что вызвало панику среди держателей акций. В условиях конкуренции между двумя сторонами цена едва держалась на уровне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за 5 минут до закрытия помощник, приглашенный «Кехуа Био», выкупил 270 тысяч акций по цене 9 юаней. Таким образом, если им удастся установить цену, по крайней мере, на уровне 9 юаней, то это может позволить инвесторам увидеть немного надежды. В таком случае они не начнут спешно разбегаться.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рынка было сделано заявление о том, что сегодня босс «Кехуа Био» увеличил свои запасы акций и продолжит использовать ряд мер для поддержания цены акций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началом увеличения активов босс «Кехуа Био» не смог скрыть тот факт, что он заложил свои акции для того, чтобы получить деньги. Объявление, которое он сделал, было очень властным: залог акций не повлияет на корпоративное управление и фактический контроль босса над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я то думал, почему он вдруг разбогател. Оказалось, что это просто ипотека.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у него вот-вот закончатся патроны. Завтра и послезавтра мы еще поиграем, после чего брокерские конторы, которые боятся потерять деньги, увеличат маржу. Потом посмотрим, откуда он сможет взять деньги, чтобы заполнить большую дыру в марже.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безжалостных капиталиста рассмеялись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забрать «Кехуа 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Я вообще не верю в бессмертие. Я скорее поверю в то, что они могут создать вечный двигатель или машину времени. Дядя Чен также не захочет взять эту компанию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это так, не нужно быть слишком безжалостными. Капитал, вложенный в эту компанию раньше, не закончится. Эти люди вложили много денег, так что они не будут сидеть сложа руки и смотреть, как мы обращаемся с «Кехуа Био». Нужно заканчивать. К тому же, мне кажется, что результаты расследования регулирующих органов в отношении «Чен Медицин» должны быть опубликованы сегодня. Если с Чен Лисюэ все будет в порядке, то мы можем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На самом деле, если бы босс «Кехуа Био» пришел раньше и извинился, то все было бы лучше, и ничего вообще не произошло бы. Однако он решил повеселиться с нами, так что у меня не было другого выбора, кроме как удовлетворить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я вешаю трубку, - Инь Ян собирался выключить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Лу Юньфэн остановил его. Инь Ян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тебя два дня. Я так сильно скучаю по тебе. Могу я просто посмотреть, как ты спишь? Я хочу видеть, как ты спишь рядом со мной, как только я проснусь…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властный президент…, - равнодушно сказал он, однако на самом деле сердце Инь Яна смягчилось, как будто его тронула кошачья лапка. Он сам автоматически протягивал руку к месту, где всегда спал Лу Юньфэн после того, как просыпался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что если Лу Юньфэн на самом деле не сможет выбраться из дома в течение 3 дней, то он сам пойдет в особняк семьи Лу и заберет его. В конце концов, он больше не мог терпеть этой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он был занят игрой с акциями посреди ночи, Инь Ян также должен был заботиться о других делах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Гуань Линьсена, он также спрашивал его о текущем положении дел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сказала мне, что гипнотерапия может вылечить симптомы, но не коренные причины. Она не сможет окончательно вылечиться, и всегда должна будет тщательно следить за своим психическим состоянием. Моя сестра сможет жить только в большом городе в будущем, - Гуань Линьсен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пытался убедить 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неплохо то, что можно вылечить симптомы. Это похоже на ситуацию, когда тебе совсем не нравится девушка, но ты можешь упорно притворяться, что любишь ее всю оставшуюся жизнь, не показывая ей правду и делая ее счастливой настолько, чтобы она постоянно улыбалась. В целом, это не такой уж плохой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просто упомянул этот пример небрежно, однако Гуань Линьсен почувствовал, как будто его проткнуло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говорил о том, что ты должен притворяться, что ты привязан к Цао Юй на всю жизнь. Даже лучшие актеры в моей компании не смогли бы этого сделать. Если она действительно не нравится тебе, то лучше дать ей понять это как можно скорее. Она не тот человек, который будет приставать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сказал ей, что не достоин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все в порядке. Будет приятно время от времени встречаться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 Этот ответ был вполне в стиле Цао Юй, и он мог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сказал, что должен вернуть деньги, которые она заплатила за лечение сестры. Она сказала, что я могу не торопиться. Она сначала будет вести счет, а я потом смогу потихоньку рассчитаться.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подумать….значит, это был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прикоснулся к своему носу, полагая, что Цао Юй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исполнительных искусств несколько человек создавали живую рекламу истории любви экскаваторов. Юань Сюэ сидела в стороне и с улыбкой давала указания касательно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да, вот здесь нужно более ласковый взгляд… да, укуси его, прикоснусь к нему! Да! Прикоснись к нему!! Снова вниз! Посмотри ему в глаза, будь ласковым! Начинай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спины Юань Сюэ раздался голос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сразу же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добро пожаловать, господин Инь. Вы лично пришли осмотреть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взял сценарий. Это на самом деле была адаптация фанфика ЛуИнь, который он вчера видел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эти моменты, - Инь Ян покачал головой и подчеркнул некоторые моменты в сценарии. – Здесь… здесь… и здесь… вы не сможете пройти цензуру. Система цензуры в нашей стране отличается от системы цензуры в зарубежных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сразу же скажу сценаристу, чтобы она переписала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Юань Сюэ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почему вы так хорошо разбираетесь в системе аудита?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этот бизнес то, что кормит меня, так что я должен иметь некоторое представление о законах и правилах, - выражение лица Инь Яна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понимание и память о законах этого мира исходят из кровавой реальной битвы господина Иня, которого бесчисленное количество раз сажали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история любви двух экскаваторов стала популярной, многие производители игрушек запросили права на создание моделей. Среди них была престижная старая фабрика. Согласно легенде, пластиковые строительные блоки этой фабрики раньше использовались гангстерами в качестве валюты в сделках во многих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отдела авторских прав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неслыханно, использовать пластиковые строительные блоки в качестве валюты. У меня на руках есть всего несколько монет категории В. Раньше я просто небрежно взял их. В то время цена монеты категории В составляла 3 тысячи юаней. Вчера я пошел проверить и обнаружил, что сейчас они стоят в 4 раза больше. Они на самом деле стоят 12 тысяч юаней! Если бы я знал, то в то время я взял бы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предупреждающе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Инвестиции всегда сопряжены с риском, так что нужно быть осторожными и не вкладывать в них весь свой собственный капитал.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 хотя его собеседники ответил так, на самом деле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цена растет, то кто на самом деле серьезно относится к предупреждениям о рисках?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огни медленно гасли, и снова наступал торговый день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«Кехуа Био» опубликовал новость об увеличении своих активов, то цена на сегодняшнем открытии рынка акций выросла без чьего-либо вмешательства до 9,7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«Кехуа Био»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спекулируют акциями и фондами, знают, что самая большая трагедия в мире заключается в том, что зачастую весь рынок идет вверх, а падают только те акции, которые вы покупаете. А когда рынок падает в целом, то вы начинаете скупаться все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Лу Юньфэн и Инь Ян начали совместно нападать на «Кехуа Био», общий фондовый индекс США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рос в течение нескольких дней подряд, для него нормально следовать обычным финансовым правилам. После такого роста в течение стольких дней для него вполне нормально идти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фондовый рынок США начал падать, вытягиваясь в нисходящую линию, которая совершенно не собиралась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общей конъюнктуры акции «Кехуа Био», имевшие небольшое улучшения в самом начале дня, не выдержали и молча начали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нисходящая кривая индекса широкого рынка становилась все более плавной, так что весь рынок распродавался. Ни одна акция не была застрахована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крупных продаж акций «Кехуа Био»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Это он, это должен быть он! – босс «Кехуа Био» крикнул своему партнеру. –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крупные продажи вовсе не были шедеврами Лу Юньфэна или Инь Яна. Другие инвесторы сами решили их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вообще ничего не делали. Они лишь смотрели на тренд и болтали по видеосвязи. Инь Ян пригрозил, что если Лу Юньфэн вскоре не появится, то он может ждать его визита! Лу Юньфэн встречно угрожал Инь Яну, говоря, что когда он вырвется, тот не встанет с кровати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такой грязный разговор цена акций упала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