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был немного сбит с толку. Почему эти двое сейчас борются за то, кто будет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прекрасная героиня сейчас находится рядом. Ли Жун что, слепой? Ему даже место уступили рядом с ней. Если он не сядет быстро рядом с ней, то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подмигнул Ли Жуну, намекая ему сесть по другую сторону от героини. Однако Ли Жун, казалось, предпочитал оставаться слепым. Он не обращал внимания на подмигивая Лин Хо и стоял рядом с Чжоу Чэном, соревнуясь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Чэн. Он не знал, какое неправильное лекарство тот принял. Это было всего лишь одно место. Все они были взрослыми. Неужели он действительно собирался обидеть Ли Жуна из-за места. Разве это не было бы бесполезным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тебя так тревожит интеллект персонажей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слова системы, почувствовал, что его интеллект явно лучше, чем у аудитории, в которой он находился. Он даже почувствовал немного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Юань, который сегодня предпочитал быть слепоглухонемым, побежал заказывать песню. И он явно был очень неразборчивым. Лин Хо к этому времени уже начал задумываться о смене своего положения, когда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я сдвинусь с места. Так что ты можешь позволить президенту Ли сесть по другую сторону от тебя, - Бай Йиран больше не могла этого выносить и мягко отсела. В конце концов, у нее все еще были дела сегодня, поэтому она не могла позволить себе откладывать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позволило бы Ли Жуну сесть между ним и героиней. Лин Хо не мог позволить себе этого. Поскольку главному герою нравилась героиня, как он мог позволить своему любовному сопернику сесть между ним и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из-за ООС он умрет еще до того, как вообще начнется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сказали Лин Хо и Ли Жун в унисон, привлекая людей рядом с ними. Затем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хотел попасть под наказанием из-за ООС. Что касается Ли Жуна, то он просто не хотел, чтобы Чжоу Чэн и Лин Хо сидели рядом. Хотя Ли Жун не хотел, чтобы Лин Хо и Бай Йиран также сидели рядом друг с другом, он не мог бы занять одновременно оба места. Так что он мог только выбрать место справа или слева от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такого рода проблем, то, конечно, наивысшее зло имеет приоритет, а решением самой неприятной проблемы – это первоочередное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мрачно посмотрел на Ли Жуна, затем встал, взял злодея с собой и сел в углу, довольно далеко от героини. Это не только решало проблему расположения, но также помогало предотвратить возможность ООС. Так что он, можно сказать, убил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 спросил Лин Хо Ли Жуна, наклонив голову. Полагаясь на удаленное место, где они сейчас находились, он открыто смотрел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в хорошем настроении и не заботился ни о чем. Сказав «ммм», он взял бутылку красного вина со стола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практически злюсь на тебя, а ты хочешь, чтобы я еще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откинулся на спинку дивана. Проклятье, его тон сейчас был практически таким же, как у родителя, который был недоволен его несносным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поставил вино на стол, зная, что сейчас он был неразумен. Это и привело к тому, что Лин Хо был недоволен и вымещал свое недовольство на него. Но если бы пришлось сделать это снова, то Ли Жун поступил бы точно так же. Для этого даже не было особой причины, просто ему было неудобно, что Чжоу Чэн сидел рядом с Лин Хо. На самом деле, он чувствовал, что ему было в десять раз более неудобно, чем в тех случаях, когда рядом с Лин Хо сидела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стабилизировать атмосферу вечеринки, которая стала немного жесткой с момента прибытия Ли Жуна, Сун Юань призвал людей петь в караоке, а также начал собирать их,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в правду или действие, - сказал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никто не согласился. В конце концов, подобные игры обычно бывают безумными. Если они будут играть перед Ли Жуном, который находился на одном уровне с их отцами и дедами, то это было бы похоже на влюбленность перед присмотром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стимулом ни одно бы действие не было бы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давайте играть в «Семь дней». После раунда, если выпьет не тот человек, вы можете найти кого-нибудь, чтобы выпить. Тот, кто победит в раунде, тоже должен выпить. В конце концов, эти двое людей должны будут выполнить просьбу, которую им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сменил игру на более мягкую, и, конечно же, как только это предложение прозвучало, все бросились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игру еще более увлекательной, Сун Юань попросил всех написать небольшие запросы на стикерах. Наконец, он очистил коробку для салфеток, а затем сложил в нее все стикеры. В конце раунда нужно было тянуть жребий и вытянуть то задание, которое было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единственную захватывающую часть этой игры, и все с нетерпением ждали, кто окажется самым неудачливым и самым сильным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быстро. Лин Хо, который не играл в нее долгое время и очень хотел попробовать, чувствовал, что сможет продержаться хоть какое-то время. Он также должен был играть с Ли Жуном. В конце концов, ему нужно было найти способ напоить Ли Жуна через эту игру, чтобы сюжет мог нормально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 Хо до сих пор в глубине души жалел Ли Жуна. Хотя коммерческая тайна компании Ли не была украдена им, его нынешнее поведение ничем не отличалось от поведения сообщника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пытался сохранить исходный сюжет, который был в оригинальной книге, было правдой то, что он подставлял Ли Жуна. Когда сюжетная линия закончится, он передаст свои акции Ли Жуну. В конце концов, именно такая изначально была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настоящий главный герой, и на самом деле у него нет особого чувства принадлежности к этим внешним объектам. Так что эти акции для него были как виртуальные золотые монеты. Они не были сопоставимы с теми, что он получал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задумался, и на мгновение забыл, что все еще играет в игру. Поэтому, когда Ли Жун закончил свою часть, и наступила его очередь, он стал первым человеком, который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сделал ошибку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налил бокал вина и не увидел слегка сияющих глаз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