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улыбнулся, однако в глубине своей души он был огорчен. После этого согласно сюжету семья Лин должна была стать мишенью семьи Сун, что практически приведет ее к банкротству. Но позже, под влиянием ореола главного героя, семья Лин определенно переживет кризис, а затем вступит в беспрецедентный период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больше ничего не будет, потому что автор романа оборвал сюжет именно на этом месте. Поэтому ему осталось только немного подождать, и в ближайшее время он будет полностью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он осмелился так решительно уйти в отставку, лишь отчасти было то, что произошло прошлым вечером. Однако большее влияние оказало то, что героиня уже украла документы, касающиеся проекта компании Ли, так что ему было пора вернуться в семью Лин и начать развивать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прекрасно все обдумал, однако когда на следующий день он отправился в компанию Ли для того, чтобы подать в отставку, Ли Жун тут же разорвал его заявление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позволяешь мне уйти в отставку? – спросил Лин Хо, держась обеими руками за стол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странно, ведь когда героиня подала в отставку, то Ли Жун не только не остановил ее, но и согласился, не сказав ни слова. А когда дело дошло до него, то неожиданно дело стало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еще несколько раз разорвал заявление Лин Хо об отставке, а затем бросил бумагу в шредер, смотря, как она превращается в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подаешь в отставку из-за того, что случилось накануне вечером, то я прошу прощения. В то время я был слишком пьян. Я был сбит с толку и обидел тебя.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знал, что в ту ночь он поступил опрометчиво, однако он не ожидал, что Лин Хо так быстро решит подать в отставку. Он не мог не сожалеть об этом. Но фактически, он также понимал, что не мог упустить эту прекрасную возможность. А раз уж все случилось, то сейчас самое главное не сожалеть, а подумать о том,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получил такие искренние извинения от Ли Жуна, который всегда был властным и необоснованным, он сразу же покачал головой. В конце концов, это была ошибка, вызванная игрой, и Ли Жун был просто слишком пьян, чтобы понять, что ему вообще не нужно было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 Хо довольно мягкий характер. Хотя раньше он был зол на поведение Ли Жуна, теперь, когда тот искренне извинился, смущение, раздражение и другие негативные эмоции, которые он испытывал,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он не злился, ему все равно нужно было бросить эту работу, иначе он не смог бы продолжать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знал, что Лин Хо по-прежнему собирается уходить в отставку, как только он увидев выражение его лица. Он немного погрустнел: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 меня прощать?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мы оба мужчины. Так что, даже поцеловавшись, мы ничего не потеряли. Меня это больше не волнует, - Лин Хо быстро начал объяснять, боясь, что может возникнуть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же знал, что когда он попытается объясниться, лицо Ли Жуна станет более мрачным, чем раньше. Однако прежде чем Ли Жун смог заговорить, в дверь офиса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дверь с угрюмым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Бай Йиран. Лин Хо смотрел на нее, не понимая, что чувствовать. В конце концов, была большая разница между тем, чтобы думать что-то сделать и на самом деле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Йиран, избегая взгляда Лин Хо, прошла в кабинет опустив голову и положила заявление об отставку на стол Ли Жуна, сказав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я решила вернуться в университет. Я надеюсь,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заявление Бай Йиран, а затем улыбнулся и откинулся на спинку кресла, после чего холодно посмотрел на двух людей перед ним и издевающимся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сегодня интересный день. Вы оба пришли ко мне, чтобы подать заявление об отставке в один и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удивленно посмотрела на Лин Хо, а затем быстро опустила голову, встретившись с ним взглядом, после чего тихим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господин Ли, будьте любезны и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уходи, - усмехнулся Ли Жун на Бай Йиран, которая хотела убежать сразу после того, как совершила плохой поступок. Он хотел посмотреть, действительно ли эта женщина со скрытыми мотивами думала, что она будет в безопасности после того, как уволится из компании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подумав, что Ли Жун согласился и с его увольнением, с радостью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разве я сказал тебе, что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 Хо стали жесткими. Он повернул голову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 мне уходи?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в этот момент были глубокими и напряженными. Когда он смотрел на Лин Хо, то у того возникло ощущение, что если он сейчас осмелится сделать шаг вперед, то он подойдет и поймает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Йиран услышала это, она почувствовала унижение. Однако аура Ли Жуна в этот момент была слишком пугающей. В конце концов, Бай Йиран просто закусила губу и встревожено посмотрел на Лин Хо, после чего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свою смерть в глазах Ли Жуна, Лин Хо подавил страх в своем сердце. Он уже хотел спросить, что Ли Жун хочет с ним сделать, когда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знаешь о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