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Сокрытие Острия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меч, чьё право собственности принадлежало не ему, а стране, Янь Чангэ в этот момент, наконец, осознал, как нелегко жить в этом мире в облике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встал и сказал двенадцати хулиганам: «Завтра же вы, ребята, найдете себе честное дело. Если я снова увижу, что вы совершаете преступления, я закопаю вас живьём».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железную трубу, принесённую Цюэцзы, и с силой надавил ею на землю. Неуплотнённый грунт был расчищен силой истинной Ци, окружающей дубинку, и перед ними мгновенно появилась яма глубиной около двух метров. Вылетевшая из ямы земля осыпала Цюэцзы и двенадцать человек, а железная труба глубоко вонзилась в дно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такое кунг-фу совершенно неправильное! Они видели мастеров боевых искусств по телевизору — не в тех сериалах, где летают, а в реалити-шоу с красивыми наследниками кланов боевых искусств. Поскольку в Китае ценили боевые искусства, красивые молодые господа из кланов, вышедших в мир, были настоящими звёздами, даже популярнее кинозвёзд. В реалити-шоу устраивали различные испытания, чтобы они могли продемонстрировать свои навыки и выполнить неловкие задания с максимальной элегантностью. Все люди, которые могли появиться в этих реалити-шоу, были хороши в боевых искусствах, но никто не мог сделать большую дыру одной рукой, как этот древний отшельник боевых искусств перед ними. Это было не кунг-фу, а сила, сравнимая с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Янь Чангэ ничего не сказал, а лишь равнодушно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Цюэцзы и его банда, которые уже встали, от этого взгляда тут же «плюхнулись» обратно на колени. Цюэцзы немедленно сказал: «Я-я-я-я завтра же поведу ребят искать работу, мы молодые и сильные, доставлять посылки — не проблема!»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будучи не в духе, не стал им отвечать, повернулся и вошел в двухкомнатный дом старушки Сюй, где лёг в тихом углу второй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Лай Сан послушно оставался дома и заботился о старушке Сюй, а старушка Сюй отбросила свою язвительность. Оба вели себя тихо и осторожно, боясь малейшим звуком потревожить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очень спокойно. Рано утром следующего дня Янь Чангэ встал и направился в местный полицейский участок, намереваясь получить справку для регистрации по месту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слишком рано, вместе с летним восходом солнца. В Линьчэне летом рассветает рано, около четырёх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были только трудолюбивые дворники, не было даже стариков, вышедших на утреннюю прогулку; Янь Чангэ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знал, что встал слишком рано, и не собирался так рано идти регистрироваться. Он просто хотел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 знал, насколько могуществен Великий совершенствующийся «Система». Говорили, что для регистрации в «ямэне» нужно записать видео и загрузить его в «Интернет», и только после того, как «Система» проверит его подлинность и отсутствие монтажа, будет создан электронный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он хотел получить легальный статус, ему приходилось сталкиваться с Великим совершенствующимся «Системой».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мечом, рождённым из тысячелетней убийственной Ци, и его аура могла вызвать страх даже у обычных людей. Скрыть её от Великого совершенствующегося было невозможно. Если Великий совершенствующийся захочет вернуть его в первоначальную форму, он, вероятно, окажется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удостоверения личности в этом мире невозможно сделать и шага; в таком случае ему, возможно, придётся ступить на путь Демонического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Янь Чангэ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этот Великий совершенствующийся Система захочет поработить его, то какая ему разница, если он начнёт массовое убийство, чтобы усилить свою силу за счёт кровавой злой Ци. Совершенствование с помощью заслуг было его изначальным намерением, путём, который он выбрал, чтобы больше не быть вынужденным нести бремя человеческих жизней, но если у него нет даже элементарной свободы, то почему бы ему не совершенствоваться в Демоническом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хотел, — это иметь возможность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Янь Чангэ стали твёрже, убийственная Ци, которую он намеренно сдерживал в последние дни, снова окутала его. Он решил вести себя сдержанно, чтобы избежать Великого совершенствующегося «Систему», но теперь, когда избежать его было невозможно, почему бы не действовать по своему усмотрению?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Чангэ просто выглядел как плохой человек, но теперь он весь был подобен богу Смерти. Не только смотреть ему в глаза, но даже проходить мимо него было трудно из-за убийственной Ци, вызывающей одышку.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стала ещё более очевидной в очереди на регистрацию. Янь Чангэ стоял в одиночестве в зале обслуживания, а все остальные люди держались в двух метрах от него. Даже капитан уголовного розыска, который проходил мимо, чтобы забрать документы, быстро положил руку на пояс, готовый к нападению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«Чт-чт-чт-что вам нужно?» — дрожащим голосом спросила молодая сотрудница за стойкой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сказали, что люди без удостоверения личности могут прийти сюда, чтобы получить справку», — сказал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«Восстановление удостоверения личности в том окне», — заикаясь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восстановление», — Янь Чангэ покачал головой. — «У меня нет удостоверения личности и нет регистрации. Я много лет жил вдали от людей, не контактировал с обществом. Мне сказали, что таких, как я, называют «древними отшельниками боевых искусств», и я могу прийти сюда, чтобы получить справку для регистрации».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отшельник боевых искусств! Неудивительно, что у него такая аура. Услышав это, все, наконец, вздохнули с облегчением, но рука капитана всё ещё лежала на поясе. Он хотел верить этому отшельнику, но не мог контролировать своё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да, я могу это оформить». Молодая сотрудница энергично кивнула, немедленно открыла на компьютере страницу регистрации специального персонала и начала записывать основные данные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Чангэ».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«Возраст?»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«Возраст?» Молодая сотрудница лет двадцати подняла голову, взглянула на Янь Чангэ, и тут же опустила её, как маленький кролик, не смея смотреть. Молодая сотрудница была милой и чистой девушкой, и то, как она опустила голову, было довольно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 своего возраста». После долгих колебаний между ложью и упоминанием своего тысячелетнего возраста, Янь Чангэ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 своего возраста. С одной стороны, он не помнил, сколько именно лет существует, а с другой — он не знал, с какого момента вести отсчёт. С того дня, когда древний меч Чангэ сформировался, с того дня, когда он обрёл сознание, или с того дня, когда он принял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возрастов звучал бы шокирующе: первые два были слишком велики, а последний… пятнадцать дней — это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 Бывает, что люди не помнят год своего рождения. Вы можете назвать примерный возраст или пройти обследование костного возраста. Обследование стоит пятьсот юаней, я знаю, что у вас, возможно, нет современных денег, но это можно записать в долг, и мы вычтем это из вашего базового прожиточного минимума позже», — объяснила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Янь Чангэ покачал головой. — «Напишите двадцать пять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существовал около двух с половиной тысяч лет,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выглядел примерно на двадцать с небольшим, но его глубокий темперамент не соответствовал этому. Сотрудница не удержалась и снова подняла глаза, чтобы посмотреть на Янь Чангэ. Только сейчас она по-настоящему разглядела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— тихо воскликнула она и прошептала: «Он такой молодой и такой красивый…»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красивых мужчин безгранично. Вся робость сотрудницы тут же исчезла, и она стала быстрее, её пальцы практически летали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«…Секта Древнего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«Адрес?»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Когда я спустился с гор, я долго шёл и не помню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быстрый диалог позволил быстро заполнить форму. Сотрудница распечатала форму в трёх экземплярах и передала её Янь Чангэ: «Проверка того, действительно ли вы владеете боевыми искусствами, и того, являются ли они традиционными китайскими, а не чем-то из других стран, требует специалиста. Возьмите форму и идите к капитану Шэню в отдел уголовного розыска. Он лучший мастер боевых искусств в полиции Линьчэна. Эй? Вы уже здесь, капитан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Шэнь, чья рука намертво прилипла к поясу: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