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48. Эстакада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 Шэн получил эту канцелярскую принадлежность, его мучил вопрос: слова «страстный взгляд» — это эффект предмета или условие его использования?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точного ответа, он не решался применять его. Вдруг после активации потребуется по-настоящему влюблённо смотреть на того, кого хочешь убить? В этом он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получил «Стрелу Амура».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момент. Идеальное место. Идеальные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больно, но ты не можешь пошевелиться? — У Шэн не отрываясь смотрел на Хань Бутина, мягко утешая. — Не переживай, такова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 Бутина исказилось, но он не мог отвести взгляд, будто окаменел под взглядом Медузы. Даже палец не в силах был поднять. А затем пришла боль, словно тысячи насекомых грызли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в машину. — Хоть у У Шэна и было преимущество, он не мог позволить себе расслабиться. Но из-за «влюблённого» состояния его голос звучал низко и 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вздрогнул, ощутив странную смесь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«Влюблённый У Шэн» — такое явление могло случиться лишь раз в жизни. И вот этот момент достался врагу…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Бутин не заметил завистливого взгляда противника, потому что Сюй Ван сел на пассажирское сиденье, а перед ним, на месте водителя, бесцеремонно устроился «Король Кольцевой».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товарищи на месте, У Шэн наконец мог сосредоточиться на «проводах» Хань Бутина: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двадцать секунд ты освободишься.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сейчас мог Хань Бутин, это говорить, но из-за боли он почти всё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Шэн не ожидал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Бутин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понадобится двадцать. Хватит и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не выдавало ни капли страдания. И после этих слов на губах даже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почувствовал неладное!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за спиной! — Сюй Ван крикнул из машины и бросился на гонщика, прикрывая его, а из окна водительской двери ударила струя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даже не оглянулся, он доверял прикрытию Сюй Вана, вместо этого рванув к задней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Открыл, запрыгнул, захлопнул — одним рывком.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их взгляды разъединились, Хань Бутин попытался схватить У Шэна, но эффект предмета исчез, а боль — нет. Он дёрнулся и застыл, скрипя зубами, позволив У Шэну захлопнуть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Пристегнитесь! — Гонщик коснулся руля, и мотор взревел. Ключи? Модель машины? Для короля дорог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вдавил педаль газа, и розовый «Жук» рванул вперёд, словно стрела!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Цзыцзинь, получивший струёй по запястью, не обращая внимания на боль, оттащил капитана от машины, чтобы того не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Инсюэ не стал демонстрировать преданность команде. Он лишь смотрел, как розовая точка исчезает вдали, и задумчиво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почему этот «Жук» звучит как «Феррари»…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«Жук», в которого вселился дух «Феррари», а за рулём был опытный гонщик, мгновенно достиг «Башни свободного падения».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всё ещё сражался с Ли Ся. Один — с бензопилой, другой — с погнутой отвёрткой. Оба с головы до ног были покрыты кровью. Зрелище было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Гонщик резко затормозил рядом. У Шэн с гранатомётом вышел и нацелился на Ли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Ай, хватай Куан Цзиньсиня и садись в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 замер с поднятой отвёрткой, затем медленно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не видел его лица, скрытого тенью, но отчётливо чувствовал, что тот не хотел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закинул бензопилу за спину, подхватил Куан Цзиньсиня с лавочки и быстро усадил его на переднее сиденье, пристегнув ремнём. Затем вместе с Сюй Ваном сел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забрал оружие и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Мотор взревел, и вскоре Ли Ся стал лишь точкой в разноцветных огнях парка. Розовый «Жук» мчался к северным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переживал, что у выхода их ждёт засада. Но через три минуты «Жук», пробившись сквозь зомби, выехал на широкую дорогу и тогда он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можно было позаботиться о товарищах: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Ай,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выбросил окровавленный ватный тампон и устало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если бы я был серьёзно ранен, к тому моменту, как ты спохватился, мне оставалось бы только являться тебе во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ранен? — Вид у него был ужасный, будто его облили двумя вёдрами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ткнул в порез над бровью: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вижу. А остальное?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Мало?! С этим шрамом я не смогу вести стримы несколько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— Сюй Ван не поверил. — Тогда откуда столько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зомби. Мы с ним как раз закончили зачистку, когда вы подъехали. — Цянь Ай скрипнул зубами. Ему очень хотелось проучить 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Цзиньсинь, как «пассивный зритель», остался чистым, потому что его тщательно оберегали. На него не попало и капли крови. Лишь одежда немного запачкалась, когда Цянь Ай нёс его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приходит в себя? — беспокоился Цянь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проверил пульс и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норме. Должен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серьёзных травмах он бы вернулся в реальность. — добавил 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он пострадал при падении. — голос Цянь Ая стал злобным. — Если ещё раз встречу того типа…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Уверения капитана и стратега немного успокоили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можно было закончить перевязку.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аптечки бинт, смочил йодом и прижал к порезу, затем закрепил пластырем крест-накрест.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Вышло грубовато, но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аптечка забита до отказа. — Цянь Ай передал её У Шэну. — Не тяжело таскать?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просто коробочка, а целый металлический чемоданчик с физраствором, бинтами, ножницами и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Терпимо. — У Шэн снова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 — Сюй Ван нахмурился. — В прошлый раз у тебя была пластиковая коробка.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предвидел, что один болван будет часто раниться, и базового набора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не понял, к чему он клонит: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перешёл на стандартный набор?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 люксовую мини-версию.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— обиделся Цянь Ай, — я убил кучу зомби и получил лишь один порез, и то от ветки. Можешь не хвалить, но обзывать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 меня. — Сюй Ван потёр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товарища, он покосился на У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сам не ранься сначала, а потом что-то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не надо. — У Шэн с сожалением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повезло. Впереди ещё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Удача любит подготовленных.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продолжать этот разговор, у Сюй Вана случится внутреннее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— У Шэн протянул ватную палочку с йодом.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Обработать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фломастер? — У Шэн указал на царапину ниже знака совы.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не стал спорить. Он взял его за руку и сам помазал царапину.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Ай-ай-ай! — Сюй Ван вырвал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больно, в следующий раз стой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Капитаны командуют из 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устало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нельзя просто обработать рану без философских рассуждений?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всего три «бомбочки»? — Сюй Ван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4:13. До конца ночи оставалось 47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предметы почти кончились. — загрустил Цянь Ай. — Мы успеем сдать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получится. — Сюй Ван уже смирился. — Хотя бы путь разведаем.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мелькали тени тех, кто сражался с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эстакада. — предупредил гонщик. — Нам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подтвердил 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гонщик рванул вперёд, на такой скорости влетев на мост, будто ничто не могло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уже представлял, как они успевают к пяти, когда гонщик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насторожились Сюй Ван и 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у нас конкуренты.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аттракционов, «Корабль викингов».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Инсюэ один качался на корабле, раскачивающемся на механической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сдадим экзамен. Давайте покатаемся! — Он в сотый раз звал товарищей, стараясь быть «командным игроком».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были не в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Бутин сидел на лавочке, погружённый в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Цзыцзинь и Ли Ся стояли у ограждения перед «Кораблём викингов», перебрасываясь редкими фразами. Вернее, Ли Цзыцзинь ворчал, а Ли Ся слушал, или делал вид, что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расслабились. Точно расслабились. — Ли Цзыцзинь мысленно перебирал детали боя, но не мог принять поражение. — Как мы могли их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Напомню, они не сбежали, а прорвались. — Чи Инсюэ, раскачиваясь на корабле, не упустил возможности вставить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Цзыцзинь зло сверкнул глазами, но возразить ничего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боюсь, что прорваться у них получилось, а вот сдать экзамен — нет. — Ли Ся, до этого молчавший, вдруг поднял взгляд и бросил короткий взгляд на северную часть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Цзыцзинь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Инсюэ с интересом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сделал с их машиной?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я. — покачал головой Ли Ся. —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разница. — удовлетворённо откинулся Чи Инсюэ, глядя в звёздное небо, будто только там и осталось что-то чистое и прекрасное. — Вы, негодяи, такие изобретательные…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Цзыцзинь: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Эстакада.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«конкуренты»? — спросил Сюй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Канцелярские принадлежности. — пояснил гонщик.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 есть канцелярская принадлежность?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это предмет с отсроченным эффектом. Взрывного типа. Я его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раньше не чувствовал?! — возмутился Цянь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защитный предмет, он — атакующий. Одно семейство, но разные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немедленно остановись!!!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поздно. Очень высокая скорость. Бывайте!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 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«Король Кольцевой» на глазах у троицы исчез в вспышке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Ай: — Да как ты смеешь так поступать?!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БА-БАХ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под днищем розового «Жука» раздался мощный взрыв!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все трое услышали насмешливый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[Сова: Сюрприз~ Досрочный выход…]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сообщение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подумали, что грохот заглушил остаток фразы. Но быстро поняли,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Взрывная волна подбросила «Жука» за пределы эстакады, но машина не рухнула вниз. Вместо этого она плавно опускалась, словно перо, покачиваясь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Пассажиров лишь оглушило, но никаких повреждений не было. Ни удара, ни жара, только мягкое приземление у подножия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Трёх 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Талисман-оберег вспыхнул в воздухе и сгорел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Длинноволосый юноша печально наблюдал за падающим пеплом: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демонов. Не стоило одалживать машину…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http://bllate.org/book/14521/1286055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