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Дополнительная глава. Дин Сяочэ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Мэн Чжан считал это определение неточным. Скорее, Сяо Дин жил в «однодневном цикле»: работа, возвращение домой, если по дороге кто-то просил машину — отдавал, если нет — ехал домой. А на следующий день всё обнулялось, и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границей цикла. Проснувшись, он забывал всё, что делал вчера, всех, кого встречал, все слова, что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пробовал магию, пытался не давать ему засыпать,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Чжан злился, бушевал, даже срывался на ничего не подозревающего Сяо Дина. Но потом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Сяо Дин его забывал?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знакомиться с ним заново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Трёх Учений никто не заметил, что только что обнаруженный «скрытый божественный владыка» витал в облаках. Трое усердно кланялись в поклонах, а четвёртый внимательно разглядывал статую с выражением лица археолога, изучающего древний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Мэн… Чжан? — Упорство вознаградилось, «археолог» наконец разглядел едва заметные иероглифы на рукаве статуи. — Это же Цинлун-шэньцзюнь!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Чжана вернули к действительности. Первым делом он посмотрел на собственный рукав, и верно, на фоне однотонной ткани действительно угадывался узор из двух иероглифов: «Мэн Чжан». За два года в облике духа он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Цинлун-шэньцзюнь? — спросил один из поклоняющихся, проявив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«Археолог», тут же оживившись, с энтузиазмом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Цинлун-шэньцзюнь — один из Четырёх Стражей. Восток — Цинлун, Мэн Чжан-шэньцзюнь. Юг — Чжуцюэ, Лин Гуан-шэньцзюнь. Запад — Байху, Цзянь Бин-шэньцзюнь. Север — Сюаньу, Чжи Мин-шэньцзюнь. Это и есть легендарные Четыре Небесных Стража*…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Четыре Небесных Стража (四方神君/sìfāng fāngshén shénjūn) в китайской мифологии: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 (青龙/qīnglóng) — Лазурный Дракон (Восток).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Чжуцюэ (朱雀/zhūquè) — Алая Птица (Юг).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Бай-ху (白虎/báihǔ) — Белый Тигр (Запад).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Сюань-У (玄武/xuánwǔ) — Чёрная Черепаха-Змея (Север).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тут проходить уровня пришли или изучать традиционную культуру? — с недовольным видом поднялся второй поклоняющийся.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Оживлённая дискуссия оборвалась. «Археолог» поспешно поставил своё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раздал им парочку оружий, а после их ухода погрузился в размышления о новой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— Мэн Чжан-шэньцзюнь, божество, но не более. Он никогда не задумывался о своём происхождении и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скрылась,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«чужаки» покинули город, зомби затаились, порядок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Чжан-шэньцзюнь в облике духа покинул Храм Трёх Учений и направился в северную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офисов на севере города царило солнечное настроение. Молодой офисный работник Сяо Дин лениво бороздил просторы интернета, как вдруг до его ушей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коллега, и тут же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заняты своими делами,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Сяо Дина пробежали мурашки. Он сглотнул и уставился в монитор,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Чжану нравилось наблюдать за ним в такие моменты, он был напуган, но старался держаться —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— тихо сказал Мэн Чжан, опускаясь на перегородку рабочего места Сяо Дина. Он удобно устроился и начал медленно материализовываться, оставаясь видимым только для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воочию наблюдал, как на хлипкой перегородке появился человек. Живой человек, сидящий на ней, и при этом перегородка не прогибалась, не скрипела, словно он был невесом…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прикрыл уши, наблюдая, как глаза Сяо Дина сужаются, и мысленно отсчитал: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ПРИЗРАААААК!!!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улыбнулся. Всё тот же Сяо Дин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крика… За триста с лишним раз он уже научился автоматически переводить его как: «Шэньцзюнь, как поживаете?»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Дин! Ты чего орёшь?!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тут целую страницу испортил! Сяо Дин,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не понимая, в чём дело,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замер, разинув рот, и переводя взгляд с коллег на Мэн Чжана,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ответил Мэн Чжан. — Ты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промолчал, и достал из-за пазухи письмо, написанное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взял его, развернул и уже через несколько секунд его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было не письмо, а рукописная памятка.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что весь текст был написан его почерком!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[Памятка]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Сяо Дин. У меня есть друг-божество — Мэн Чжан. Он красавец с длинными волосами, обладает безграничной магической силой и очень ко мне добр. Но я постоянно теряю память и забываю о нём, поэтому пишу эту памятку, чтобы напоминать себе!!!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текста и трёх восклицательных знаков, внизу стояли его подпись и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памятка от начала до конца дышала категоричным: «Ты обязан мне 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лавиной информации, Сяо Дин полностью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провёл с ним весь день, и к вечеру, перед самым окончанием работы, Сяо Дин наконец принял этого «друга-божества».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появились сомнения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тоже помнишь только последние два года. А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и сам задумывался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Возможно, как и ты, жил в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показался Сяо Дину честным, хоть Мэн Чжан и не мог объяснить, почему два года назад цикл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сомнения рассеялись, пришла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забываю всё каждый день, а ты помнишь. Разве это не нечестно? Завтра ты можешь сказать что угодно, и я даже не пойму, врёшь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солгу тебе. — ответил Мэн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чистым и твёрдым, словно в нём мерцали звёзды. От этого сердце Сяо Дина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вёл машину, а Мэн Чжан сидел на пассажирском сиденье, будто это было его законное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Четырёх Стражах? — внезапно спросил Мэн Чжан на светофоре. — Или о Цинлун-шэньцзюне?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Сяо Дин.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сказал, что я — Цинлун-шэньцзюнь. Хочу узнать, что это за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сходить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Библиотеку? — Мэн Чжан, летая в облике духа, не раз пролетал мимо, но никогда не заходил туда и не знал, что там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Центральная городская библиотека. — пояснил Сяо Дин. — В северной части, за рекой, недалеко от театра «Солнечный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один раз увидеть, чем сто раз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туда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не входило в мои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твоё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 дать себе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тему!.. К тому же у меня есть имя —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Дин Сяочэ*?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…Твоё ещё хуже!!!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решено. Дин Сяочэ.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Дин Сяочэ (丁小车/dīng xiǎochē) — «Сяочэ» можно перевести как «маленькая машина» (отсылка к тому, что Сяо Дин постоянно «одалживает» свой автомобиль).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машина молча сменила курс и направилась к городской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Держащий руль водитель Дин ворчал, но про себя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Сяочэ. Дин Сяочэ.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странная штука. Пока его нет, ты и не замечаешь его отсутствия. Но стоит появиться — и сердце вдруг наполняется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что-то, долго носившееся в воздухе, наконец опустилось на землю и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внезапно появилось дорожное заграждение. Сяо Дин резко затормозил!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Чжан, всё ещё размышлявший о библиотеке, не сразу сообразил, что происходит. Увидев четверых бегущих к ним людей, он инстинктивно вернулся к облику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Сяо Дина без лишних слов швырнули на заднее сиденье. Угнав машину, грабители направились в Центральную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«чужаки» действовали быстро, сумерки только спустились, и фонари ещё не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Чжан-шэньцзюнь, чей покой нарушили, был не в восторге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 их грубого обращения с Сяо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машины теперь было пятеро людей и один дух. Дух места не занимал, но был разгар лета, и духота стояла невыносимая. Откроешь окна и в салон валит горячий ветер, а закроешь —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включи кондиционер. — второй раз попросил один из сидящих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включил! Не работает! Чёртово ведро! — водитель злобно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нахмурился, и хотел было уже возразить, что с кондиционером всё в порядке, но тут заметил, как Мэн Чжан едва заметно приподнял бровь, с видом человека, наблюдающего за интересным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 Божество недовольно и решило проучить наглых «чужаков».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маленькой рыбке, оставалось только изнывать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лёгкий ветерок неожиданно коснулся его щёк и шеи, принося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поднял голову. Мэн Чжан парил между передними сиденьями и махал рукой, овевая его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обливались потом, и только Сяо Дин наслаждался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нёс с собой лёгкий аромат сандала, бодрящий и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взглядом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улыбнулось в ответ, да так красиво, что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дома придётся спать. А проснувшись, он забудет всё, что было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забывать Мэн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пристани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добралась до пристани, оказалось, что лодку уже угнали более расторопные. Пришлось менять маршрут и ехать через мост. Сяо Дин попросил остановить машину, чтобы пешком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Грабители, хоть и были грубы, но оказались не бессердечными, и предупредили: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Думаешь, раз дом близко, то успеешь добежать? Зомби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Сяо Дин быстро взглянул на Мэн Чжана. — У меня есть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не удержался, потянулся погладить его по голове, но забыл, что всё ещё в облике духа, и рука прошла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Сяо Дина домой, он материализовался и со второй попытки наконец дотронулся до него, как следует взъерошив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покорно стоял, позволяя ему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божества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замер, затем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убрал руку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встречал других шэньцзюней и даже не знал, где они, но был уверен: в этом мире нет божества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вдруг сказал Сяо Дин. —Я не смог сходить с тобой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Мэн Чжан не придавал этому особого значения. — Сходим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завтра… — Сяо Дин уныло опустил голову. — Завтра я тебя забуду…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улыбнулся, взял его лицо в ладони и 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лёгким, но исполненным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радость, а я — за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в машине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ПРИЗРАААААК!!!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затыкает уши, достал памятку.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мой почерк, но… ты всё равно подозрительный!!!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попадался особо недоверчивый Сяо Дин, но Мэн Чжан-шэньцзюнь не зря носил своё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запись на телефоне и голос Сяо Дина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Сяо Дин. Мэн Чжан-шэньцзюнь — мой лучший друг. Я теряю память каждый день, поэтому записываю это. Сяо Дин, слушай сюда: ты обязан признать Мэн Чжан-шэньцзюня, не смей проявлять к нему неуважение, иначе будешь одинок до конца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 сам себя отчитываешь, — жутковато. Разве что человек, показывающий эту запись, довольно симпатичный… Ой, совесть заговорила… Ладно, очень симпатичный, поэтому можно хоть немного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проклятие! Как можно так жестоко проклинать самого себя ради кого-то постороннего?!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верю, что мы друзья. — нехотя пробурчал Сяо Дин, глядя на прекрасного шэньцзюня в развевающихся одеждах. — Но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наклонился с пассажирского сиденья, пристегнул водителя Дина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городскую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была, на удивление, спокойной. Сяо Дин ожидал, что что-то случится — например, снова попросят машину, — но ничего не произошло. Вскоре они прибыли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закрыта, и внутри царила полнейшая тьма. Мэн Чжан взмахнул рукавом, дверь открылась, зажегся свет, а охранник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 море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хотел спросить, что именно искать, чтобы начать активные поиски, но тут Мэн Чжан закрыл глаза,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библиотеки донёсся звук доставаемой с полки книги, и пожелтевший тонкий томик сам подлетел к Мэн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перед ними зависли в воздухе более десятка книг, выстроенных в ряд. Названия гласили: «Мифы», «Даосизм», «Древние божества» 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Шэньцзюнь кивнул, прекратив магический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есть о Цинлун-шэньцзюне,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у которого только-только появился энтузиазм помочь другу, разочарованно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зачем ты меня позвал?!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поднял руку, и первая книжка сама раскрылась, быстро перелистываясь до страницы с иероглифами «Цинлун-шэньцзюнь».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твоя история, а не моя! — буркнул Сяо Дин, но всё же с любопытством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 изображён величественный лазурный дракон, парящий в небесах. Под рисунком мелким шрифтом объяснялось, что он — один из Четырёх Духов Неба и Земли, Цинлун-шэньцзюнь, который со временем был персонифицирован и получил титул — Мэн Чжан-шэньцзюнь.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кто я. — Мэн Чжан внимательно изучал страницу, не пропуская ни слова. — И хочу, чтобы ты лучше меня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замысел Мэн Чжана, и от этого ему стало немного жаль этого шэньцзюня, которого он «знал» всего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узнавать, если, судя по памятке и записи, завтра он всё забудет? Неужели Мэн Чжан будет водить его в библиотеку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скрупулёзно прочитал все книги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рассказывали о происхождении Цинлун-шэньцзюня, но были и даосские трактаты о том, как призвать его для изгнания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каждой книге были иллюстрации. Некоторые изображали дракона могущественным — вырывающимся из облаков, извергающим гром и повелевающим стихиями. Другие же были нарисованы небрежно, больше напоминая змею, что вызывало у Мэн Чжана молчаливое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книги рассказывали о нём самом, читал он их без особых эмоций. Но когда образы и слова уложились в голове, в душе возник резонанс. Постепенно он и вправду почувствовал, будто способен взмыть в облака и бороздить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 машину снова угнали.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избежать этого по пути в библиотеку, но не обратно. Мэн Чжан оставалось только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превратился в духа и остался с Сяо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всегда, оказался на заднем сиденье, жалкий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«чужаки» столкнулись с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группа тоже ехала на машине. По идее, они могли разойтись мирно, но обе хотели захватить лодку у пристани. И тогда одна из машин первой пошла в атаку, метнув канцелярскую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Канцелярские принадлежности были оружием «чужаков» — нечто среднее между магией и техникой, куда более разнообразное, как заключил Мэн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продолжилась у пристани, и одна группа отправилась прямиком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победители тоже пострадали — их машина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уже нёсся к реке, четверо «чужаков» выпрыгнули.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успел бы среагировать, но Мэн Чжан не позволил ему утонуть, порыв ветра подхватил его и мягко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рухнула в воду, «чужаки» растянулись на земле, и только Сяо Дин стоял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 видели? Он летает! — закричал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Видели. — отозвался другой, отряхиваясь. — Если есть зомби, почему не может быть летающих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третий раз проходим этот уровень, разве другие NPC так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сомнение — и вот они уже горят желанием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пасхальное яйцо? Попытка не пытка, как 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уставились на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у тебя есть что-то ценное,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— растерялся Сяо Дин. — У меня была машина, но вы её утопили.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всё ещё не удовлетворённые.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нужно его спровоцировать?..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 это, и Сяо Дин не успел опомниться, как один из них рванул вперёд и сильно толкнул его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потерял равновесие и полетел в бурлящую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и ужас нахлынули одновременно,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воды его спину встретило что-то мягкое, и тело медленно поднялось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толкнувшие его видели отчётливо, как из ниоткуда появилось облако и подхватило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магия…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остолбенели, а четвёртый насторожился и начал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с облегчением вздохнул, с трудом сдерживая желание отправить всех четверых на корм рыбам. Сначала он поднял облако с Сяо Дином повыше, затем начал медленно перемещать его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облако достигло середины реки, Мэн Чжан услышал в ушах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«Нигде не спрятаться»!~~]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оцепенел, его дух начал материализоваться!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«Чужаки» могли использовать канцелярские принадлежности на жителях города, но он и не думал, что они подействуют 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остановить превращение, но тщетно. Вскоре он предстал перед четвёркой во плоти — как и гласило название, «нигде не спрятаться».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сначала остолбенели, а затем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есть побочная 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скрытый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награда будет, если мы его победим?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бросились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взмахнул рукавом и ветер подхватил всех четверых, швырнув в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использовали какую-то канцелярскую принадлежность, потому что падая, они приземлились на расстеленную циновку и вернулись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рисковали и начали канцелярскую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«Мир и гармония»!~~]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«Метеоритный дождь»!~~]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«Ладонь, вершащая судьбы»!~~]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принадлежность запечатала его силы, словно опутав цепями, не оставив ни капли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 огненные камни и сокрушающие удары, от которых было невозможно уклониться!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Чжан! — закричал Сяо Дин, всё ещё сидящий на облаке. — Верни меня,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рявкнул Мэн Чжан, сжимая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никогда он не был так беспомощен, боль пронзала все тело, одежда тлела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двигаюсь, только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Мэн Чжан заметил неладное, облако опускалось, почти касаясь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были скованы, а значит, и облако скоро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действие принадлежности! Дайте мне его спасти, клянусь, потом я не буду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«Чужаки» опешили от таких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 нашей власти. Мы просто решаем, убить тебя или просто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они 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Эти побочные квесты — сплошное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взгляд пугает…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Пугает? Да с «Миром и гармонией» он вообще не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стал духом, он и вправду считал себя божеством, всесильным и неуязвимым. К «просителям» он относился свысока, к горожанам —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 Сяо Дин. И теперь он не мог защитить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Цинлун-шэньцзюнь?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Кто-то сказал, и он даже пошёл проверять. Но какая разница, какое у него прошлое, если он всё равно подчиняется законам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обречён на 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суметь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ешь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Мэн Чжана прозвучал голос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облаке, вжав голову в колени,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почти скрылось под водой, до поверхности оставалось всего три вершка. Зомби-рыбы кружили вокруг, а некоторые даже пытались выпрыгнуть!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ешь меня… Я невкусный…]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слова — это молило сердце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Чжана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умирали люди. Одни исчезали навсегда, другие возвращались, но боль в момент смерти была реальной 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 никогда не позволит Сяо Дину это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Недопустим даже миг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взревел, молния рассекла небо, и гром прогремел, сотрясая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 выпрямился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Дух рога и хвоста Востока, изрыгающий туманы, призывающий громы, парящий в восьми пределах, странствующий в четырёх безднах…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заклинание из книги — «Призыв Цинлун-шэньцзюня для изгнания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призывал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на землю, река вышла из берегов, Мэн Чжан исчез, и явился Лазурный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Мощь, взрывной волной разорвавшая оковы, обратила жалкие канцелярские принадлежности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пылали, рога гордо вздымались, чешуя отливала таинственным светом, а когти сверкали, как лезвия. Исполинский Цинлун-шэньцзюнь накрыл берег тенью своего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дракона потряс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«чужаков» остолбенели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чьё облако уже почти скрылось под водой, поднял голову. Всё вокруг расплывалось, в ушах звенело, но страх внезапно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Цинлун-шэньцзюнь взглянул на него и Сяо Дин взмыл в воздух, мягко приземлившись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 взмахнул хвостом, сметая всех четверых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 Сяо Дин летел домой верхом на драконе. Если бы не ливень, он бы упросил Мэн Чжана прокатить его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 Мэн Чжан, едва переступив порог храма, вернулся в статую из-за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 первым делом он купил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«Пламенная страсть», люксовая комплектация, максимальная безопасность — на трассе она выглядела как всполох огня, а в ночи горела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случилось два важных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свою истинную форму — Цинлун-шэньцзюня — и обрёл невиданную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утонула машина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Мэн Чжана второе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придётся искать чёрную машину в ночи, ибо каждый раз это доводило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здание, север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Дин. Мэн Чжан-шэньцзюнь — мой лучший друг. Я теряю память каждый день, поэтому записываю это. Сяо Дин, слушай сюда: ты обязан признать Мэн Чжан-шэньцзюня, не смей проявлять к нему неуважение, иначе будешь одинок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запись, Мэн Чжан непринуждённо облокотился на пылающую дверь 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рабочее время… — Сяо Дин смотрел на него с немым укором. — Ты вызвал меня сюда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Мэн Чжан выпрямился. — Запись — это предисловие. Сначала ты должен признать наши отношения, а потом перейдём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молча обошёл «Пламенную страсть»,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Пожертвования верующих. — Мэн Чжан сунул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ключи, на машину, потом снова на Мэн Чжана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 ухаживаешь 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врасплох даже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приму подарок, это будет значить, что я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Чжан искренне хотел просто подарить машину, без какого-либо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—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потупился, затем, собравшись с духом,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условие. Если согласишься — я возьму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одно? — удивился Мэн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снова превратиться в дракона и прокатить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дождался, потому что Мэн Чжан 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 без права на отступление — ни дыхания, ни мысли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Дин уже начал терять опору, Мэн Чжан наконец отпустил его, но остался так близко, что их лбы соприкасались: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помнишь вчерашнее?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мечась между надеждой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Страхом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 — Сяо Дин не смотрел ему в глаза. — Ты же превратился в дракона, как такое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Чжана наполнились теплом, и он крепко прижал его к себе, будто пытаясь вобрать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замешкался, но затем обнял того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— Мэн Чжан-шэньцзюнь,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красивый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можно вернуть? Или хотя бы перекрасить.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нельзя. Но можно купить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деньгах. Отныне мои пожертвования — твои. А ты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 Дин Сяочэ.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