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вышел из ресторана и не мог удержаться, чтобы не посмотреть информацию о семье Му и Му Жане, но был сбит с толку бесчисленными страницами их славных деяний. У него не хватило терпения всё просмотреть. Он закрыл страницу и вернулся на аэромобиле обратно в академию. После обеда было две лекции по актёрскому мастерству, от которых клонило в сон. Но преподаватель актёрского мастерства был также и его куратором и должен был подписать форму о переводе, так что Ци Цзэ пришлось поднапрячься.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аудиторию, его одногруппники уже были в курсе его планов о переводе на факультет мехостроения. Одни желали ему удачи, другие не восприняли это всерьёз, третьи же насмехались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Цзэ, у тебя правда ментальная сила A-ранга? Эй, разве это не значит, что через пару лет мы должны будем побывать на твоих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стоит выбросить из головы все эти мысли о переводе, уйти из академии и просто найти место, где и будешь ждать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захочет стать твоим поручителем. Кроме того, экзамены очень сложные — получится ли у тебя их сдать? Просто оставайся здесь. Может, актёрские навыки у тебя и не ахти, но молодой мастер Оуян тебя не бросит. Продав себя, ты получишь больше, чем мы за десять лет упорных стараний. Так зачем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многие в классе непроизвольно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обращал на них внимания и просто прошёл мимо прямо к кафедре, передав бланк о переводе куратору. Куратор хотел что-то сказать, но, заметив решительный настрой Ци Цзэ, вздохнул и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проверил, всё ли в порядке с бланком, искренне поблагодарил куратора и направился к выходу. На секунду остановившись в дверях, он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дело — высмеивать других за их амбиции, когда сам не стремишься к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был ошеломлён. Студенты переглядывались, не веря своим ушам. Это правда тот самый робкий, застенчивый и мрачный Ци Цзэ, которого они знали? Он перепутал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аудитории раздался громкий смех. Оуян Е стоял в дверях, подперев одной ногой дверной косяк и потирая живот, с одышкой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приехал за тобой, пошли. Они не стоят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вздёрнув подбородок, первым вышел из аудитории, а вслед ему посыпались ругательства. Куратор замер на короткий миг, а затем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Ци Цзэ может быть таким. Получается, он всё это время притворялся, верно? Если бы он только направил свои актёрские навыки на то, чтобы сделать себе имя в индустрии развлечений, я бы за него так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положил руку на плечо Ци 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с тобой хотел поговорить Янь Бо? Наверно, попросил тебя не использовать Янь Цзюньюя? Я же говорил тебе с самого начала не связываться с ним. Возможно, у него и есть власть и деньги, но напрочь отсутствует свобода, в отличие от меня. Я могу делать всё, что мне взбредёт в голову, и никто мне не указ. А стоит Янь Цзюньюю хоть шаг в сторону сделать, его дед на Столичной Звезде сразу обо всём узнает и сделает выговор. Если он поручится за тебя, то я поищу для тебя партнёра. Но мало кто на это согласится. На свете столько дураков и очень мало проницательных людей вроде меня. Жаль, что я не пилот меха, я бы с удовольствием стал твоим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с прискорбием думал о Янь Цзюньюе и Янь Бо. Такие внушительные «золотые бёдра» просто пропадают зря. Его самого приняли обратно в семью, правда он отказался от звания наследника, лишь неоднозначно предложив внести вклад в будущее семьи. Одним из условий был также доступ к ресурсам семьи. Старейшины были не против. Совершенно нормально поделиться ресурсами в обмен на члена семьи, который приносит пользу и не вмешивается в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как вдруг раздался звуковой сигнал коммуникатора Ци Цзэ — это администрация академии сообщала ему о назначенном на завтра экзамене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подписал поручительское соглашение в обход деда, и тот не успел воспрепятствовать этому. Поэтому у него созрел план: перенести экзамен, который должен был состояться через месяц, на завтра. Если Ци Цзэ не сдаст этот экзамен, проблема решится сама собой, Му Жань не допустит огласки данного инцидента, и ничего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наклонил голову набок, всматриваясь в экран коммуникатора Ци Цзэ, и удивлённо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Когда Янь Цзюньюй успел подписать поручительское соглашение? Разве экзамен должен быть не через месяц? Почему завтра? Сорок шесть предметов, разбитых на сто областей, — как ты выучишь всё это за одну ночь? Молодой господин Ци, это подстава. Можно было бы обойтись и без Янь Цзюньюя, дядя всё бы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выключил коммуникатор и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это хорошо. Сдам экзамен и смогу отправится на Столичную Звезду на месяц раньше. Я уверен, что Янь Цзюньюй ради этого поставил на кон своё место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поджал губы и промолчал. Он уже сделал пару шагов, как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я не видел, чтобы ты хоть что-то учил. Как ты собираешься сдавать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 ответ лишь улыбнулся и, повозившись с меню онлайн-магазина, скупил литературу по всем сорока шести предметам. Империя включала в себя сотни планет, богатых как природными, так и минеральными ресурсами, так что бумажная литература стоила недорого. К сожалению, из-за неустанного технологического развития бумажные книги ушли на задний план, в то время как литература в электронном формате пользовалась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Природные ресурсы — это природные объекты и явления, используемые в настоящем, прошлом и будущем для прямого и косвенного потребления, способствующие созданию материальных благ и воспроизводству трудовых ресурсов. К природным ресурсам относят полезные ископаемые, почву, растительность, животный мир, атмосферный воздух, воду, климат, солнечную и космическую радиацию.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Минеральные ресурсы — это природные вещества минерального происхождения, используемые для получения энергии, сырья, материалов и служащие минерально-сырьевой базой хозяйства. Для минеральных ресурсов характерны резкая неравномерность размещения, невозобновляемость конкретных месторождений, возможность восполнения путём разведки и освоения новых месторождений.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Абитуриенты пользовались электронными версиями учебников, и мало кто покупал бумажные. Возможно, причиной было то, что их неудобно читать, а возможно — их просто было неудобно таскать с собой. Однако в сети всё ещё существовали магазины, продающие бумажную литературу для любителей и коллекционеров. Нужно просто указать название необходимой литературы, и её незамедлительно распечатают и доставят прямо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Е вернулся домой, его встретила комната, полностью заваленная книгами. Может показаться, что сорок шесть предметов не так уж и много, но они были разбиты на разные области познания, включая механику, науку о космосе, генетику и исследования в области сверхсил. Чтобы получить высокую оценку на экзамене, нужно было не только знать эти дисциплины, но и уметь применять их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поднял глаза на стопки книг, достигающие потолка, и впервые понял, что такое страх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прочитать всё это за одну ночь? — Оуян Е начал бессвязно лепетать: — Думаю, лучше тебе об этом забыть. Давай ты пару лет поучишься, а я тебя подожду. И потом отправимся на Столичную Звезду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Ци Цзэ пнул его ногой, но в глазах стояла улыбка. — Помоги мне перенести всё это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раздался звуковой сигнал — это звонил Янь Цзюньюй по видеосвязи. С виноватым видом он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уведомление? Экзамен перенесён на завтра. Не буду скрывать, это дело рук моего деда. Прости, я хотел тебе помочь, но вместо этого только добавил проблем. Если хочешь, можешь сначала подать заявку на художественный факультет, а после поступления я уже на месте разберусь с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бросил глубокий взгляд на Янь Цзюньюя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сказал в ваш адрес много неприятных слов, моей целью не было вас оскорбить. Я просто не мог принять то, как о вас говорил Янь Бо. Несмотря на то, что вы отвергли мои чувства, я никогда не думал о вас плохо. Вы можете достичь неба и без посторонней помощи. Спасибо, что выручили меня, я искренне вам за это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Цзюньюя покраснели. Он не ожидал, что тем, кто на самом деле знает, какой он человек, окажется юноша, которого он пытался оттолкнуть. Сейчас, когда над ним нависли разочарование и неопределённость, слова Ци Цзэ стали солнцем, осветившим глубины его сердца. Но собеседник завершил звонок, не дождавшись ответа, заставив его беспомощно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сразу же поднялось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Очередные проблемы из-за Янь Цзюньюя? — Оуян Е хмыкнул, перекладывая книги. — Его помощь ничем хорошим не обернулась, а у него ещё хватает наглости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достал из мешка Цянькунь нефритовую плитку и положил её на пол, после чего быстро вырезал на ней формацию преобразования. На Континенте Цяньюань культиваторам не нужно было даже читать книги, не то что запоминать, — достаточно было иметь талисман с соответствующей формацией. Информация, помещённая в талисман, легко и спокойно усваивалась культиватором при помощи его духовного сознания, после чего он мог применять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не является препятствием, зато являются восприятие и настойчивость. Среди культиваторов всегда есть люди, обделённые умом, но наделённые высоким уровнем понимания, и они могли достичь небывалых высот. В то время как те, кто обладал умом, но низким уровнем понимания, никогда не могли познать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всего лишь сорок шесть предметов и пара тысяч книг — Ци Цзэ с самого начала не видел в этом проблемы. Однако между письменностью Империи и континента Цяньюань всё же были различия, и Ци Цзэ приходилось преобразовывать текст. К его удаче, пока он восстанавливался в больнице, он от нечего делать составил таблицу словесных сравнений, которая в дальнейшем ему очень помогла. Поэтому помимо формации преобразования он вырезал формацию перевода и добавил на неё свою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ноги и сев перед нефритовой табличкой, он поднял правую руку и произнёс заклинание. Все книги, сложенные в подвале, начали подлетать к центру формации одна за другой — от ближней к самой дальней. Страницы подлетевших книг переворачивались сами по себе, и так продолжалось книга за книгой. Белые точки света медленно вылетали со страниц и проникали в нефритовую табличку, которую Ци Цзэ держал в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 недоумении не удержался и придвинулся ближе, наконец поняв, что белые точки света — это слова. Они были похожи на имперские, но более сложные. Слова продолжали поглощаться табличкой, заставляя её светиться всё ярче, и когда с последней книгой было покончено, табличка взорвалась светом 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поднял нефритовую табличку и приложил к своему лбу, после чего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сидел тихо и не двигался, боясь потревожить Ци Цзэ. Внутри него бушевала буря из вопросов. Как страницы сами могли переворачиваться? Почему слова перед тем, как влететь в табличку, изменялись? Молодой господин Ци держал табличку у головы — он что, направлял слова из таблички в свою голову? Разве это не одно и то же, что съесть книгу и усвоить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разве не об этом он с детства мечтал? С помощью этой штучки он вмиг мог бы стать образцовым студентом! Когда молодой господин Ци закончит, он обязательно попросит его сделать ему такую же табличку. Это просто незаменимая вещь для всех лентяев!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тексты, какими бы сложными они ни были, не шли ни в какое сравнение с формациями культиваторов, и Ци Цзэ понадобилось всего полчаса, чтобы усвоить их, но требовалось какое-то время для полной интеграции. Это похоже на базу данных, которая выдаёт ответ, как только поступает запрос, и снова погружается в спящий режим. С этими знаниями Ци Цзэ легко мог получить высший балл, а с его мозгами результат вообще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подошёл к Ци Цзэ сзади, положил голову ему на плечо и с максимально лестным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Что ты делаешь? Ты поглощаешь книги? Сколько стоит такая штука? Я согласен на любую цену, какую бы ты ни назвал. Ты знаешь, что по прибытии в Имперскую военную академию студенты сдают экзамен, и от его результатов зависит, в какую группу тебя определят. Если я окажусь в группе F или ещё хуже G, разве это не бросит на тебя тень, молодой господин Ци?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пропустил трёп Оуян Е мимо ушей и продолжил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всё никак не мог угомониться: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ты такой талантливый, ты можешь создавать такие чудесные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охладило его пыл, 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вся академия знала, что Ци Цзэ, человек на углеродной основе, собирается сдавать экзамен, чтобы перейти на другой факультет. И не на какой-нибудь, а на самый сложный — факультет мехостроения. Одни ставили на то, что он не пройдёт даже первый тест, которым была проверка уровня ментальной силы. Другие ставили на то, что он провалится по всем предметам. А были и те, кто предполагал, что он разрыдается и убежит. Другими словами, никто не верил, что он сдаст все предметы на «А+» и поступит в Имперскую военную академию для дальнейшего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способен на такое, то это гений с IQ 180 и ментальной силой SSS-ранга. И это совершенно точно не может быть человек на углеродной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подсуетился, и на всех голоэкранах сияла ярко-красная надпись: «Чёрт бы тебя побрал, Ци Цзэ!», заставляя всех прохожих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