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Цзинъянь — вдовствующая императрица, однако, несмотря на это, она вовсе не из тех женщин, что сидят запертые в гинекее и совсем не знают о делах внешнего мира. Она — выходец прославленного Института Линьчуань, куда поступила ещё в юном возрасте. На протяжении многих лет в династии Чэнь Институт занимает стойкую, как гора Тайшань, позицию. И всё это благодаря Лю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Юйвэнь Цин прибыл на Юг для заключения союза, а Янь Уши сражался с Жуянь Кэхуэем, Лю Цзинъянь, замаскировавшись, покинула дворец. Поэтому вполне естественно, что она узнала двух человек по фамилиям Шэнь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она была занята тем, что помогала Императору в управлении государственными делами. Но неожиданно ей поступили новости о том, что Император вдруг созвал группу даосов, поэтому вдовствующая императрица тут же решила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лишь толкал лодку по течению. Его целью была встреча с Чэнь Шубао, он не преследовал никакого злого умысла. Однако тот факт, что кто–то видел его насквозь, поставил Шэнь Цяо в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даос прибыл сюда без плохих намерений. Прошу прощения за столь дерзкий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хоть как–то пытался оправдаться, а вот Янь Уши не посчитал нужным отвечать на вопрос. Продолжая сидеть с абсолютно спокойным выражением лица, он выглядел так, словно ему вообще без разницы: находится ли он в роскошном императорском дворце или в убогой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Цзинъянь могла выразить своё недовольство императору Чэнь, но она не могла так открыто и враждебно общаться с людьми по фамилии Шэнь и Янь. Поэтому, абсолютно не меняясь в лице, она мягко и спокойно, как подобает Императрице–матери, поприветствовала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слишком вежлив. Даоцзунь смог выкроить минутку, несмотря на свою занятость, чтобы дать наставления моему сыну. Это такая удача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учесть тот факт, что к Шэнь Цяо обратились не «глава», хотя он официально уже занял эту должность, то могло показаться, что гостеприимство династии Чэнь на низком уровне. Однако для самой династии Чэнь стало большим ударом то, что Шэнь Цяо и Янь Уши оказались здесь. Неловко было говорить об этом. Именно поэтому Лю Цзинъянь обращалась к нему «мастер», таким образом выражая своё уважение и понимание возникшей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обратилась к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является лучшим мастером своего поколения и поистине выдающейся личностью. На всеми уважаемого мастера Шэня многие смотрят с восхищением. Мой сын имеет глаза, но не в состоянии разглядеть гору Тайшань, поэтому не поприветствовал должным образом и был невнимателен в обращении к вам. Уважаемые гости, прошу, не держите на него зла. Я прошу у вас прощения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уже были удивлены весьма вежливой манере общения вдовствующей императрицы с Янь Уши и Шэнь Цяо, однако ещё больше их поразило осознание истинных личностей этих двоих. В большей степени был изумлён Чэнь Шубао.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 этому моменту он уже понял, что был одурачен. Вспыхнув от гнева и покраснев,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Подобного рода вещи, как сокрытие личности, утаивание правды и обман императора, являются доказательством того, что они злодеи. Почему императрица–мать так учтива с ними? Где правый и левый телохранители? Мы немедленно требуем арестовать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Цзинъянь побледнела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императора и вдовствующей императрицы противоречили друг другу. Телохранители беспомощно уставились друг на друга, потому что и слева и справа им приходилось туго. Некоторые стражи, уже успев сделать полшага, застыли. Со стороны это выглядело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Лю ничуть не уступает мужчине. Этот достопочтенный однажды слышал, что предыдущий глава Института Линьчуань хотел передать управление именно тебе, что, в общем–то, не удивительно. Очень жаль, что ты вышла замуж за императора, позволив Жуянь Кэхуэю воспользоваться предоставленной возможностью. Теперь этот достопочтенный понимает, что, если бы ты унаследовала Институт Линьчуань, их учение к нынешнему моменту распространилось бы на весь мир, вплоть до того, что проникло бы в северную династию, затмив собой и буддизм, и даосизм. Как же так вышло, что они застряли в южной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эти слова были сказаны с явной целью спровоцировать её, Лю Цзинъянь продолжала сохранять то же выражение лица, но всё же слабая улыбка коснулась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главе секты Янь за оказанную честь, однако старший брат Жуянь гораздо лучше меня разбирается в боевых искусствах и по сравнению со мной быстрее постигает науку. Он по праву унаследовал титул главы и будет дальше развивать и продвигать конфуцианство к большим высотам. Я распорядилась, чтобы в частном зале подготовили вино и закуски. Если вы не возражаете, достопочтенный, мы можем отобедать там. Я лично позабочусь о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Цзинъянь была вежлива и обходительна, хотя могла бы быть более заносчивой, учитывая её статус и власть. И это не говоря о том, что они проникли во дворец императора, используя фальшивые личности. Шэнь Цяо не хотел её смущать и, прежде чем Янь Уши успел сказать что–нибудь неприятное в ответ,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вдовствующую императрицу за оказанную честь и прошу прощения, что придётся вас затруднить.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 рывком подскочил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Императрица–мать, эти двое вели себя в императорском дворце так, словно находятся у себя дома! Приходят, когда вздумается, и уходят, когда хотят. Как мы можем так просто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этому достопочтенному довелось повстречаться с бывшим императором Чэнь — Чэнь Сюем. Этот человек определённо знал, когда следует наступать, а когда отступать. Как же так получилось, что оба родителя – дракон и феникс, а родилось от их союза это нечто? Теперь ясно, что когда говорят, будто от тигра не родится щенок — это полнейшая чушь! – шутливо сказал он Лю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Шубао, будучи выдающимся Сыном Неба, никогда раньше не подвергался такой критике. Он немедленно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Стража, немедленно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 второй раз отдал приказ, поэтому телохранители не могли больше колебаться. Их тут же взяли в кольцо, выставив вперёд копья и алебарды.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Даосские монахи, которые сидели рядом с Шэнь Цяо и Янь Уши, тут же разбежались в разные стороны, потому что не хотели, чтобы их заподозрили в сговоре с этими двумя и тоже взяли под стражу. Они спешно попрятались, так как не собирались впутываться в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всё произойдёт лишь за одно мгновенье. Собравшиеся ещё не успели прийти в себя, когда стража, атаковавшая Шэнь Цяо и Янь Уши, тут же была отброшена назад. Оружие со звоном попадало на пол, в то время как люди закричали от боли. А два человека с фамилиями Шэнь и Янь продолжали стоять, не шелохнувшись, с самым непринуждённым видом. Даже рукава их одежд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Цзинъянь не могла больше сдерживаться и ледяным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всё ещё не совсем здоров, ему нужно больше отдыхать и восстанавливать силы. Не стоит тревожить его разговорами. Сопровождающий, выведите даосских монахов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приказать выгнать их из дворца, однако Шэнь Цяо также являлся даосским монахом, поэтому, чтобы избежать недоразумения, использовала более вежливую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Шубао осознал, что все его элитные войска и отважные полководцы совершенно бесполезны против этих мастеров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ранних лет он обучался у Жуянь Кэхуэя, но уже тогда было известно, что он станет следующим императором, поэтому никто не считал нужным тренировать его боевые искусства для того, чтобы он стал мастером цзянху. Чэнь Шубао гораздо больше был заинтересован в каллиграфии, живописи, шахматах и игре на цине, чем боевыми искусствами. И хотя его окружали талантливые мастера, тем не менее, он вообще никак не касался мира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сейчас казавшийся таким далёким мир цзянху был как никогда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его мать изгнала даосских монахов и пригласила Шэнь Цяо и Янь Уши пройти с ней, абсолютно не обращая на него внимания. Она ни разу за всё это время даже не спросила его мнения на этот счёт, тем самым на глазах у всех продемонстрировав, что достоинство императора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желаете вернуться в зал Чэнсян? – робко спросил его евнух, который только что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Шубао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Или ты посмеешь ослушаться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осмелился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вина! Я хочу написать текст и составить хореографию, не могу делать это на трезвую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почувствовал себя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продолжить, так как Чэнь Шубао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служишь Нам или всё же вдовствующей императрице? Если таким образом ты пытаешься продемонстрировать свою верность, то не лучше ли было бы отправиться к ней и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сказал, что не смеет так делать и сразу же вышел, чтобы принести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Цзинъянь привела двух человек в частный зал. Давно подготовленные напитки и закуски стояли на столе. Она попросила стражу покинуть зал, однако служанка осталась стоять в некоторой нерешительности. Лю Цзинъянь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Для таких мастеров боевых искусств, как глава секты Янь и мастер Шэнь, не составит особо труда меня убить, если они сами того захотят. Так зачем им было ждать до нынешнего момента, чтобы сделать это? Не будь столь строга понапрасну!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покинули зал, Лю Цзинъянь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вёл себя грубо и лишь вызвал смех своим поведением, прошу простить за это. Могу ли я поинтересоваться, какие дела привели вас в императорский дворец? Если эта скромная жена может чем–то помочь, то расскажите, пожалуйста.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даос прибыл с севера, и в настоящий момент остановился в храме Баймэнь. Как раз тогда Его Величество призвал даосов во дворец. Этому даосу было немного любопытно, поэтому он отправился вместе с остальными. Не более. Вдовствующей императрице не стоит волноваться, мы не собираемся причинять неудобства, –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Цзинъянь была слегка удивлена, так как полагала, что люди подобного положения и статуса вошли в императорский дворец, имея свои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так оно и есть. То же можно сказать и про главу секты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убить Чэнь Шубао, то не стал бы ждать до сих пор, –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тронула губы Лю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кто–то другой, я бы не поверила, но словам главы секты Янь я доверяю безо всяких сомнений. Кто в нынешнее время достоин быть вам соперником? Ходили слухи, что на пике Полушага глава секты Янь победил Ху Лугу. Это выдающееся событие для Центральных равнин. Я глубоко восхищаюсь вами. К сожалению, я не смогла всё увидеть собственными глазами, потому что ненавистный мне статус не позволил этого сделать. Однако сейчас мне выпала редкая возможность лично встретиться с главой секты Янь. Пожалуйста, выпейте это вино в знак моего искреннего уважения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что Янь Уши поднял чашу, тут же успокоилась. Пускай он и не отпил, тем не менее, это показывало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Пришедшие во дворец даосские монахи пусть и не до конца смогли постичь каноны, да и знаний им явно не хватало, тем не менее, они не попирали законы, освещённые небом. Они лишь хотели преклониться перед лицом императора, поэтому нанесли визит во дворец. Я прошу вдовствующую императрицу от своего имени простить их и не лишать жизни, –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что вся эта затея — лишь прихоть императора, поэтому не собираюсь срывать свою злость на них. Мастеру Шэнь не о чем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Цзинъянь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родился во дворце, поэтому никогда не сталкивался с ветрами и бурями. Он стремится лишь к богатствам да наслаждениям и совершенно не интересуется государственными делами. Мой император* и я никак не ожидали подобного поведения, мы лишь насмешили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о покойном муже, то есть о бывшем императоре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понимающей и говорила вполне разумные вещи, из–за чего Шэнь Цяо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талантливый человек, просто он ещё молод и энергичен, поэтому не может найти верный путь. Ему следует найти способного и умелого наставника, который направит его. Тогда он сразу же поразит всех, – утешающе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затронули самые глубины сердца Лю Цзинъянь. С печалью в голосе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подле императора был такой человек, как мастер Шэнь, то я бы так не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Цяо успел ответить, Янь Уши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династии Чэнь уже есть конфуцианство. Жуянь Кэхуэй трясётся над этим заурядным клочком земли, как над своим сокровищем. Кто же посмеет ступить на его территорию? Шэнь Цяо слишком мягкосердечен. Вашему превосходительству стоит поменьше открывать свой почтенный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обрушили все планы Лю Цзинъянь и поставили её в неловкое положение. Тем не менее они ничуть не разозлили её. Сохраняя мягкое выражение лица,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 с моей стороны просить о подобном.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умная женщина, даже несмотря на то, что погрязла в светских делах. Я всё равно считаю тебя более приятной для глаз, чем Жуянь Кэхуэя, –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главу секты Янь за оказанную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он не будет принимать во внимание её чувства, даже несмотря на то, что она является вдовствующей императрицей. Поэтому Лю Цзинъянь скорректировала своё общение, чтобы в будущем не возникало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идущим разными дорогами по жизни, нет смысла строить совместные планы. Им троим особо не о чем было разговаривать, поэтому, когда Шэнь Цяо решил откланяться, Лю Цзинъянь не стала его удерживать и лично проводила до ворот дворца. Она также подыскала доверенную служанку, обладающую хорошими манерами и почтительным поведением, чтобы та их сопровождала.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когда в следующий раз вы захотите посетить дворец, сообщите об этом страже. Я лично радушно поприветствую вас. Не стоит скрывать свои личности, в противном случае с вами могут поступить несправедливо или нанести обиду, – сказала на прощание Лю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говорить эти слова, прощупывая почву. Этот достопочтенный прибыл сюда лишь ради одной цели – найти кое–кого. Поскольку человек уже найден, мне нет необходимости снова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Цзинъянь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искал лидер секты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дворце Чэнь, кроме Шэнь Цяо, то есть даочжана Шэнь, разве может быть кто–то ещё достойный моих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пришлось дополнить сказанное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пришлось разойтись разными дорогами с лидером секты Янь в округе уезда Фунин. Должно быть, он отправился на юг, потому что услышал, что всех даосских монахов созывают в императорский дворец. Он знал, что я точно приду сюда, поэтому вошёл во дворец, чтобы разузнать обстановку. Он не собирался беспокоить вдовствующую императрицу. Мы не ожидали, что всё обернётся таким образом. Прошу прощения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слишком вежлив. Поскольку дело обстоит таким образом, я больше не буду вам мешать вспоминать старую дружбу. Лидер секты Янь, мастера Шэнь, берегите себя.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никогда близко не общалась с Янь Уши, она много слышала о его высокомерном характере. Сегодня Лю Цзинъянь убедилась, что его репутация действительно была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Янь Уши, Шэнь Цяо обладал лучшими манерами и был достаточно вежлив. Он сказал ещё несколько учтивых фраз Лю Цзинъянь на прощание и только после этого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Янь Уши особо не обращал внимания на Шэнь Цяо, поэтому ему пришлось ускорить шаг, чтобы догнать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вошёл во дворец,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точно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по–прежнему продолжал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ощутил беспомощность. Ему ничего не оставалось, кроме как протянуть руку и схватить того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я хочу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уже дошли до городского рва, что находился у берега реки. Нежно–зелёные листья плакучей ивы колыхались на ветру, словно гроздья драгоценной яшмы. На поверхности реки расходилась небольшая рябь, напоминая потоки горьких слёз. Дул мягкий и приятный ветер. Стояла поистине чудесная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одетые в даосские мантии, имели весьма элегантную наружность. Многие юные девушки вокруг бросали на них нежные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 один из этих даосских монахов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наконец остановился, услышав его оклик. Притворившись озадаченным,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У меня ещё есть дела, так что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была очень тонкая кожа. В глубине души он прокручивал эти слова тысячу раз, но каждый раз, как пытался заговорить, чувствовал себя слишком смущённым. Поэтому постоянно 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а затем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людей, не очень удобно говорить. Мы можем пойти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Уши отразилось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говоришь, 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решительно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ракурса Шэнь Цяо этого невозможно было увидеть, но прямо в этот момент уголки рта Янь Уши слегка приподнялись, но затем мгновенно всё испарилось. Он повернулся,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низко опустил голову, долго переминаясь с ноги на ногу, он,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совсем уместно было в данной ситуации задавать такой вопрос, но Шэнь Цяо в своих мыслях очень сильно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леденцы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Уши отразилась ледяная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 их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снова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опять оговорился. Даочжан Шэнь ощущал себя крайне удручённо. Одно дело — это понять и осознать свои истинные чувства, но совсем другое — сказать это вслух. Это была непосильная задача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стиснул зубы и потащил мужчину к безлюдному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оказывал сопротивления, позволяя тянуть себя, однако выражение его лица стало чуть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выйти из трудного положения во дворце, и вот как Даочжан Шэнь решил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выйти из трудного положения? Очевидно же, что ты просто хотел поглазеть на шумиху!» – подумал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скрывал своё внутреннее недовольство. Собрав волю в кулак, без лишних слов он обхватил лицо Янь Уши с двух сторон и, подобно тому, как стрекоза касается поверхности воды, коснулся поцелуем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застыл на мгновение. Холодность, которая ранее собралась на его лице, тут же развеялась как дым.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