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ураган пронёсся в его голове, вызвав полный сбой системы. Мысли остановились, отказываясь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своему другу детства, а зазвонил телефон Жэнь Цунмяня. И, более того, тот назвал его «Мяньмянь».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его звал в детстве тот, кто занимал все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происходящее казалось невероятно абсурдным, оно постепенно совпадало с его предчувствиями, оставляя лишь одну возможную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и был его другом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не ошибся, и Жэнь Цунмянь — это сценический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Синвань — его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и есть Жэнь Цунмянь?!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из соседнего дома… стал всемирно известной суперзвездой?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количества информации у юноши, пребывавшего в крайнем шоке,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смутное чувство узнавания было не на пустом месте. Помимо того, что он был знаменитостью, он ещё и был его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себя за то, что так и не узнал брата, Цзин Мянь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тот красивый и нежный друг детства, которого он помнил, при новой встрече оказался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и посмотрел на высокого, зрелого и холодного мужчину, чья властная аура обдавала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встреча, спустя столько лет, оказалась совсем не такой, как представлял себе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на негнущихся ногах, вернулся на своё место. Подняв глаза, смущённый до глубины души,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позвонил, как долго вы собирались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Жэнь, сидевший напротив, кажется,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отливали в свете ночного города, создавая эффект контражура, от которого невозможно было отвести взгляд. Мужчина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ты узнаешь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смутившись,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 встретить вас в лифте,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посмотрели друг на друга, — возразил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и поговорили, — добавил мужчина, отведя взгляд, но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сглотнул. Кажется, он понял скрытый смысл слов господина Жэня: даже после всего этого ты всё равно принял меня за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молчаливым опровержением его слов о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первой встрече господин Жэнь произвёл на него впечатление уверенного в себе человека. Хоть и немногословного, но умеющего флиртовать, поддразнивать его, иногда улыбаться, создавая ощущение полного контроля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Цзин Мянь смутно чувствовал, что перед ним — его настоящая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Жэнь… может, познакомимся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приподнял бровь и посмотрел на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«Почему ты называешь меня господином Жэнем?», готовый сорваться с языка, превратился в короткое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сцепил пальцы и, немного подумав,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Мянь, мне двадцать лет. Я учусь в университете А. Кроме родителей, у меня есть четырёхлетний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столу подошёл официант и, поклонившись,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 сделать заказ,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сервировочный столик, снял крышку с блюда, и на стол мягко опустился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Antipasto в итальянском стиле, — представил официант. — Это комплимент от нашего ресторана.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хотел было продолжить, но его взгляд невольно упал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непонятным итальянским названием стояла вазочка с белым шариком мороженого, украшенным ягодами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ванильное, — вовремя подсказал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 — ваниль была его любимым вкусом, а черника — любимой ягодой. Перед таким десертом он был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трудом сдержался, чтобы не попробовать десерт, пока он не растаял. Он хотел рассказать о себе больше: что его мать — мачеха, а брат — сводный… что он любит игру «Гуанъяо», его кумир — Ash, и что он сам — малоизвестный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казалось,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Жэня это вряд ли были бы плюсы к его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Мянь,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был очень известен. Даже если бы они не были друзьями детства, Цзин Мянь знал о нём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индустрии есть своя невидимая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Жэнь Синвань стоял на вершине этой пищевой цепи в мире шоу-бизнеса, где царили интриги и жестокая конкуренция. Он был бесспорным лидером,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этот факт, Цзин Мянь вдруг понял, откуда у мужчины такие финансовые возможности, чтобы арендовать целый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господин Жэнь представится кратко, но, к его удивлению,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сценический псевдоним — Жэнь Цунмянь. Кроме родителей, у меня есть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родную мать Жэнь Синваня, она была в его детских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подождите-ка.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формат представления был одинаковым, но он не упомянул свой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желанием спросить о возрасте и о матери господина Жэня, Цзин Мянь неловко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вдруг поблагодарил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заступились за меня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господина Жэня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с тем же невозмутимым выражением лица, подвинул мороженое к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часто пристают?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считать извращенцем? — спросил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«…Кхм…»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самими словами, а тем, что их произнёс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Он ничего не сделал, просто, наверное, слишком ярый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господин Жэнь, будучи суперзвездой, понимает это лучше, чем кто-либо. Встречи с навязчивыми фанатами для него, должно быть, были гораздо более частым явлением, чем для них, ещё не состоявшихся киберспортсменов.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помолчал пару секунд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он, против твоей воли, захочет вступить с тобой в длительные отношения,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Мяня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вдруг переключились на юридическую консультацию?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поколебавшись,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сделает предложение? — спросил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