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рос без защиты семьи Сяо с самого детства, и она мне не понадобится в будущем»,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посмотрел в глаза Сяо Чэня и понял, что никогда по-настоящему не понимал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казался беззаботным, в его сердце были ясные весы, на которых он все четко взвешивал.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ты тоже не вернешься?» Сяо Хунвэнь знал, что невозможно убедить Сяо Чэня вернуться. Этот ребенок был слишком решителен, поэтому он повернулся к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покачала головой: «Я последую за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взрослая! Я все еще твой опекун!» — забеспокоился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прямо ответила: «Я боюсь, что если я вернусь в твой дом, кто-то снова начнет строить козни против моего маленького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лишила Сяо Хунвэня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все еще нужно отдохнуть, да и цвет лица у тебя неважный. Тебе лучше сначала вернуться», — снова сказала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попросили уйти. Сяо Хунвэнь также знал, что говорить что-либо в этот момент бесполезно, поэтому он мог только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Хунвэнь ушел, Сяо Чэнь потянул сестру за рукав: «Эй, ты не знаешь, где мой одноклассник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Ле тут же округлились, и она рассмеялась, прикрыв рот рукой: «Я знаю. Так вот, брат Ань Лань — это тот, кто одолжил нам телефон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он в безопасности», — выдохнул Сяо Чэнь, закрыв глаза.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только вышли из палаты и увидели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был намного лучше, чем когда его впервые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староста класса, похоже, это испытание отняло у тебя половину жизни, как и у меня». Сяо Чэнь медленно подошел к Сюй Синжаню,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Синжаня была стройная фигура, и даже в пижаме пациента он источал ауру смокинга. Две маленькие медсестры, толкающие тележку, прошли мимо, не в силах не бросить на него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я похож на тебя? Наконец-то выплеснул немного разочарования. Журналисты таблоидов раскрыли интриги Хан Ли и пары мать-сын, которые плели заговор против твоего сердца. Это сейчас становится настоящей сенсацией. Акции семьи Хан резко упали, и вскоре твоя мачеха Хан Ли, возможно, не сможет позволить себе даже купить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Что это за «даже нижнее белье себе позволить не может»? Разве такой культурный человек, как ты, мог бы это сказать? Не позволяй своему имиджу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упомянул журналистов таблоидов, и улыбку на твоем лице невозможно было скрыть». Сюй Синжань холодно посмотрел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палате Ань Ланя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услышав их шаги, радостно выпрямился: «Это староста класса 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мы! Малыш выглядит бодрым!» Сяо Чэнь стоял в дверях, высунув голову и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встал, подтолкнул инфузионную трубку к краю кровати, а затем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жаждут встречи, сотрудники спецподразделения полиции, дежурившие у входа в отделение, подтвердили личности Сюй Синжаня и Сяо Чэня и впустили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Чэнь вошел, он небрежно плюхнулся на больничную койку Ань Ланя, глубоко вдохнул и показал выражение удовольствия. «Пахнет великолепно, это аромат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альфа чувствует запах феромонов другого человека, это немного двусмысленно, но Сяо Чэнь казался равнодушным, без каких-либо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заметил Гу Лиюя, лежащего на противоположной стороне. Словно пораженный молнией, он сел, недовольно глядя на него. «Какого черта — почему я не могу делить комнату с Ань Ланем, 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спокойно сел и ответил: «Потому что ему может понадобиться образец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стоявший у кровати, молчал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Сюй Синжаня, понимая, что ему удалось благополучно вернуться, во многом благодаря тому, что Сюй Синжань рисковал собой, ведя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Гу Лиюя о вашем плане. Спасибо, Сяо Чэнь, и спасибо, староста класса», — сказал Ань Лань, глядя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выразить свою благодарность. Раньше он думал, что Сюй Синжань был исключительно заботлив и беспокоился о нем только потому, что он староста класса. Но никто не зайдет так далеко ради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«То, что я смог вернуться,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снова спросил: «Итак, Ань Лань, каков твой уровень феромонов? Ты превратишься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испытаний, Ань Лань больше не беспокоился о том, является ли он Альфой или Омегой, и он даже мог подразнить Сяо Чэня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ты хочешь, чтобы я стал в будущем, Альфой или Омегой?»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 его длинными ногами, лежал поперек кровати Ань Лань. Первоначально обе ноги были снаружи кровати, но теперь он не мог оставаться неподвижным, двигая ими пару раз, заставляя кровать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 нормально. Просто это немного хлопотно, если ты станешь омегой»,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хлопотного? У тебя гендерные предубеждения?» Ань Лань игриво ударил Сяо Чэня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предвзятость… Я просто думаю, что многим ты понравишься. Ты можешь не справиться с этим», — сказал Сяо Чэнь, глядя на Ань Ланя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вспомнил время в «Эдеме», когда Сяо Чэнь искал утешения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альфа ты или омега, люди будут любить тебя. Это одна и та же проблема»,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улыбнулся Сяо Чэнь. «Неважно, какой ты человек, пока ты Ань Лань,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«Территориальное сознание представителя класса по математике действительно сильное», — рассмеялся Ань Лань, «Но однажды я покину школьную среду и выйду во внешний мир. У тебя тоже будет своя жизнь, и защищать меня все время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слабо улыбнулся и сел по другую сторону от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уйдем из школы, мы все равно останемся друзьями. Когда придет время, если кому-то из нас понадобится ваша помощь, вы не изменитесь только потому, что ушли из школы»,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Ань Лань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в каком направлении будет развиваться ваша будущая дифференциация, те, кому вы нравитесь, не перестанут испытывать к вам чувства только потому, что вы Альфа или Омега»,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и посмотрел на потолок. «На самом деле, после того, как Сяо Цяо дифференцировался в омегу, каждый раз, когда я вижу, как его родители беспокоятся о том, что он столкнется с плохими людьми, и часто просят меня защитить его, я действительно чувствую, что становиться омегой хлопотно. Быть помеченным и стать чьей-то собственностью… но я обнаружил, что это из-за моего собственного предубеждения против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предвзятость?» — с интересом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Гу Лиюй тоже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серьезные лица, Ань Лань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рассматриваю «маркировку» как способ для одного альфы открыто заявить права на другого омегу. Хотя я не отрицаю, что некоторые альфы думают именно так, многие альфы используют это, чтобы выразить любовь или даже защитить того, кого они любят»,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и ответил: «Разве так не должно было быть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ты не рос в семье Сяо, поэтому ты думаешь о вещах слишком просто. Зачастую тот, с кем мы в итоге оказываемся, не обязательно тот, кого мы больше всего хотим отметить или даже защитить», — беспомощно улыбнулся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пометите его, вы не сможете защитить его», — добавил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замолчал, понимая смысл их слов. Родители Сюй Синжаня были очевидным случаем семейного союза, а что касается чувств между родителями Гу Лиюя, то после того, как Гу Юньли сошла с ума, стало ясно, насколько они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вы видите «маркировку», определяет значение «маркировки». Например, клиенты в «Эдеме» видят в маркировке способ обладать омегой, наслаждаясь удовольствием полностью контролировать чью-то жизнь. Но в этой комнате кто-нибудь пометит другую омегу по такой причине?»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конечно нет», — решительно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мужчины, талия женщины — не трогай их случайно, случайншь?» — строго предупредил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похлопал его. «Я же трогал его, что ты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помечу!» — холодно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ты не можешь», — ответил Ань Лань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ты, маленький альфа, все еще довольно наивен. Тебе есть чему поучиться у нас», — мстительно сказал Сяо Чэнь, с силой нажимая на голову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«Следование за классным старостой и Гу Лиюем действительно может помочь мне хорошо учиться. Чему я могу научиться, следуя за тобой? Сражаться?» — поддразнил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альфа, можешь не знать, как драться?» Сяо Чэнь искренне ответил: «Как только ты станешь лучше, ты должен будешь серьезно научиться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или шутишь?» Ань Лань никогда в жизни не думал, что кто-то действительно захочет научить его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серьезно. Особенно насчет изучения некоторых приемов самообороны!»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возразить, когда, к его удивлению, Сюй Синжань кивнул и сказал: «Он прав; нам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ты тоже серьезно?»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кивнул: «Я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прервали три стука в дверь. Они обернулись и увидели входящего капитана, ответственного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видеть вас всех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доктор Ченг? Он что-нибудь сказал?»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если есть какие-то вопросы, пусть Гу Лиюй спросит его. Он не будет отвечать на вопросы от кого-либо еще». Капитан беспомощно вздохнул, затем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кивнул: «Я понимаю. Я поговорю с ним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Шаочжэ сказал, что если мы хотим, чтобы он ответил на вопросы, он должен увидеть Ань Ланя. Ань Ланю нужно ответить на его вопросы, прежде чем он ответит на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нахмурился: «Погодите-ка, кто такой Цзян Шаочжэ?»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выдавал себя за тебя, попал в больницу, сотрудничал с доктором Ченгом, чтобы украсть «связующее вещество», и направил пистолет в голову Гу Лиюя», — объяснил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Он хочет меня видеть?» Ань Лань посчитал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и покачал головой: «Капитан Хун, ваша работа капитана кажется немного разочаровывающей. Как только подозреваемые попадают к вам в руки, они не признаются, как бы вы 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был толстокож и ответил с улыбкой: «Разве это не благодаря точным планам наших студентов? Если мы пойдем и допросим их, они будут молчать. Мы не можем просто избить их в темной комнате,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вам и вашим подчиненным нужно немного повысить свое обаяние», — полушутя заметил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старею, переживаю бури и дожди, становлюсь толстокожим… Мое очарование давно просочилось в ядро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встрече с Цзян Шаочжэ, невозможно было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Цзян Шаочжэ мог быть «К», или даже если он не был «К», он был кем-то очень близким к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смелым; он осмелился притвориться больным и войти в больницу. Более того, после того, как спецназ совершил налет на подземный исследовательский центр фабрики, он не только не ушел, но и расставил ловушки, пытаясь увести Гу Лиюя 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доктора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Ченг также является членом группы экспертов, лечащих твоего отца, верно?» Ань Лань посмотрела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много знает о состоянии твоего отца…» Ань Лань нахмурился. «Будь осторожен, не поддавайся его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капитан Хун обратился к ним за помощью, им пришлось как можно скорее приступить к сотрудничеству; в противном случае это дело продолжало бы мешать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надел пальто и был сопровожден полицией к воротам больницы, где он случайно встретил своих родителей и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мама увидела Ань Ланя, ее глаза покраснели, и она тут же крепко обняла его,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Ань Лань наконец сел в машину к капитану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также первая встреча Ань Ланя с Цзян Шаочжэ.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Ань Лань глубоко вздохнул. Он даже не понял, зачем Цзян Шаочжэ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толкнул дверь и провел Ань Ланя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Шаочжэ выглядел очень молодым, напоминая Ань Ланя на тридцать-сорок процентов.  Хотя он уже был в руках полиции, на его лице не было никаких признаков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вошел,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сегодня привел себя в порядок, ты выглядишь как альфа», — Цзян Шаочжэ откинулся на спинку стула, поддразнивая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пустых разговоров. У тебя есть вопросы к Ань Ланю, верно? Я привел его сюда. Пожалуйста, сотрудничай с нами. Мы не спали много дней, и это очень неудобно», — сказал капитан Хун, откладывая блокнот с расшифровками и глядя на Цзян Шаочжэ.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устроим быструю сессию вопросов и ответов. Вы ответите на один из моих вопросов, а я отвечу на один из ваших. Как насчет этого?» — спросил Цзян Шаочжэ 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на самом деле провели тщательное расследование в отношении тебя. Если ты мне солжешь, наши быстрые вопросы и ответы сразу заканчатся», — сказал Цзян Шаочжэ.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сначала задам тебе вопрос». Цзян Шаочжэ улыбнулся и посмотрел в глаза Ань Ланю. «Кто помогает тебе поддерживать твои феромоны на уровне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известен Цзян Шаочжэ, когда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очередь спрашивать», — Цзян Шаочжэ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«К», который наблюдал за мной и разговаривал со мной?»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намеренно ограничил условия. Цзян Шаочжэ однажды сказал, что «К» может быть кто угодно, поэтому Ань Лань предположил, что «К» — это просто псевдоним. Когда члены «Эдема» были на заданиях, они все могли называть себя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Шаочжэ засмеялся: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Ань Ланя мог подтвердить истину, а вот ответ Цзян Шаочжэ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очередь спросить — кто из них — Гу Лиюй, Сюй Синжань и Сяо Чэнь тебя больше всего интересует?» Вопрос Цзян Шаочжэ ошеломил Сяо Чэня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 — пробормотал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Сюй Синжань мгновенно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говорить, что не ждешь ответа?» — парировал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ответил сразу; вместо этого он посмотрел на Цзян Шаочжэ. Он смутно понял намерение вопроса Цзян Шаочжэ — спровоцировать отношения между этими тремя молодыми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Шаочжэ постучал пальцами по столу. «Время уходит. Эта игра называется «быстрый вопрос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 произнес это имя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Сюй Синжань закрыл глаза и, спустя долгое время,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Шаочжэ на мгновение опешил, а затем тут же расхохотался. «Маленький друг, ты довольно интересный, да? Я думал, ты скажешь «я не знаю» или «они все выдающиеся». Или эти трое не пришли? Они на самом деле доверяют тебе встретиться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ерунды. Теперь моя очередь спрашивать. Ты лидер «Эдема»?» — холодно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ледяным, и хотя он выглядел как неопытный юноша, в этот момент от него исходила сильная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Шаочжэ перестал смеяться и с серьезным выражением лица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