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Лэ проснулся с головной болью, чувством, будто у него вот-вот поднимется температура, и каждый сустав в его теле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Чжоу Лэ дёрнул себя за волосы, пытаясь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ему все еще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похоже на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в полубессознательном состоянии, Чжоу Лэ услышал звон будильника, заставив себя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купить булочек для пары одноклассников, но они быстро раскупятся, если он не поторопится.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 трудом поднялся и, готовя завтрак, чуть не рухнул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его мать Чэн Ин прикатила на кухню. «С тобой все в порядке? Плохо себя чувствуешь? Хочешь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облокотился на кухонный стол и некоторое время не мог выпрямиться, голова у него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порядке,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что-то понадобится, пока ты в школе, дай мне знать. Если ты не в состоянии,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принял обезболивающее, чтобы немного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периода Шэнь Цянь обратился к нему с просьбой заполнить бланк для участия в конкурсе по химии и отдал один бланк Ся Линьчуаню.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 уверен?» Ся Линьчуань снял наушники, несколько раз переспросив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раздраженная его нерешительностью, схватила ручку и заполнила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бланк, Чжоу Лэ передал его Шэнь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сегодня все в порядке?» Шэнь Цянь сразу заметил что-то странное в Чжоу Лэ. «У тебя такие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слабо ответил: «Может быть, я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Цзинжань приходил забирать бланки 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приходил к Чжоу Лэ, чтобы забрать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понял, что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возможно, Лу Цзинжань не хотел его видеть, поэтому вместо себя послал Шэнь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холодное выражение лица Лу Цзинжаня вчера вечером…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следует найти возможность объясниться со старостой класса. Он не хотел, чтобы их отношения оставались такими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похоже, не мог найти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самым началом четвертого урока, когда Чжоу Лэ собирался отдать свой последний утренний заказ соседнему классу, староста шестого класса не остановил его, спросив, может ли он помочь позвать Лу Цзинжаня, так как его хотел видеть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забыл о своей доставке и тут же вернулся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начал с этого, а потом нашел бы повод извиниться за ситуацию с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Цзинжань не соглашался, он просто продолжал извиняться до тех пор, пока тот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Чжоу Лэ двинулся вперед, словно выполняя какую-то торжественную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всего в нескольких шагах от Лу Цзинжаня,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прическу и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 нервы, затем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кто-то из шестого класса стоит у задней двери и говорит, что директор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стоял в стороне и мог видеть только чистый, красивый профиль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держал ручку, работая над домашним заданием по математике. Когда он услышал слова Чжоу Лэ, его ручка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тетрадь, встал и вышел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Чжоу Лэ 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совершенно не желал вступать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собранная смелость Чжоу Лэ испарилась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Чжоу Лэ почувствовать такую грусть, что это стало граничить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внезапно почувствовал себя очень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удивился тому, как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сидела за своим столом и с удовольствием распаковывала фотокарточки своего любимого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подняла тему: «Вы слышали? Лао Фэн поймал сегодня утром группу нарушителей спокойствия из другой школы. У всех были обесцвеченные волосы, и они казались подозрительными. Охрана устроила им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который в этот раз не играл и не смотрел аниме, на самом деле листал учебник по химии. «Что? Чужаки? Что они здесь делают? Ищут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усмехнулась: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они были из средней школы № 2. Фамилия лидера — Гао.  Я слышала, у него там довольно плохая репутация, типа позорная. Видимо, они однажды преследовали Омегу и… ну, дела пошли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был в шоке. «Они не попали в беду?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пожала плечами: «Я не знаю. Это всего лишь слухи. Кто знает настоящую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Лао Фэн был действительно на взводе, думая, что эти парни могут замышлять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замолчала и повернулась, чтобы посмотреть на Чжоу Лэ с озадаченным выражением. Она наклонилась и слегка принюхалась.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ты…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еще ошеломленный, сидел за своим столом и не спеша ответил.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наклонилась ближе к его шее и снова понюхала, выражение ее лица стало более обеспокоенным. «Я чувствую, как ты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 откройте учебники по химии на третьей странице. Сегодня мы изучим химическую формулу сульфата калия».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учитель, и в классе сразу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бросила еще один озадаченный взгляд на Чжоу Лэ, затем выпрямилась,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протяжении всего занятия ее продолжал беспокоить слабый запах Чжоу Лэ, заставляя 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выдержала и тайно написала Ся Линьчуаню на свой телефон: «Эй, ты чувствуешь запах феромонов от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«Я сижу прямо рядом с ним, и мне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«Это слабый цветочный аромат, довольно приятный, но мне сложно его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феромоны Омеги могут вызывать реакцию у других Омег, и у них может начаться собственный течка, если они будут подвергаться воздействию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эффект оказывал на нее Чжоу Лэ сейчас, заставляя ее чувствовать зуд и беспокойство — не в физическом смысле, а в более глубоком, трудно поддающемся описанию дискомфорте.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почесала шею, чувствуя все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проверил свой телефон и посмотрел на Чжоу Лэ: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он глубоко вдохнул в сторону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 проход, поэтому он находился дальше от Чжоу Лэ, чем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ничего, кроме цветочного одеколона, исходившего от студента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предположил: «Может быть, он просто подхватил феромоны другой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«Он ведь всегда куда-то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«Может быть, попробуй спрей-блокатор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АО не выделяют феромоны, если только они не испытывают сильную эмоциональную реакцию или не находятся в особенно чувствительном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болезнь легкая, обычно помогает спрей-блокатор феромонов, но в более серьезных случаях, например, при течке, может потребоваться инъекция подавляющего средства или даже посещение больницы для внутривенного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Ся Линьчуаня Линь Сяосяо быстро достала спрей-блокатор феромонов и несколько раз брызнула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освежающий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ней Чжоу Лэ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он ошеломленно.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этот запах показался ему очень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головная боль и сонливость, мучившие меня сегодня утром,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сказал: «Это блокирующий спрей; Омеги используют его для блокировки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 меня скоро течка. В последнее время я очень беспокойная».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слова «Омега» Чжоу Лэ тут же отвернулся, словно это было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избегал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блокирующий спрей… почему он чувствовал себя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близок к своей собственной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старшей школы, Чжоу Лэ изучил основы биологии, и хотя он часто забывал, что он Омега, он все равно уделял внимание этим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подумал он — у него не было никаких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врач сказал ему, что он может считать себя просто Бетой и не станет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Чжоу Лэ почувствовал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мог ошибиться,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Чжоу Лэ удалось пережить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принес обед ученикам седьмого класса, его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сегодня такой медлительный?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справиться, просто брось! Я бы быстрее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плохо и не в силах протиснуться сквозь переполненную очередь, Чжоу Лэ задержался. Пытаясь сэкономить время, он попытался бежать, но каждый шаг посылал ему волну боли и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сбавить скорость, что задержало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этого больше не повторится», — извинился Чжоу Лэ, но его голос был слабым от голода 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продолжали жаловаться и даже пытались не платить ему, но затем вмешался Сяо Лань и бросил на них взгляд, заставивший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слишком измученный, чтобы говорить, прошёл мимо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 Лань заметил, что что-то не так. «Ого, чем это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нос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медленно реагируя, не понял, что сказал Сяо Лань, и решил, что это просто очередной выговор. Взяв деньги,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случайно увидел идущих ему навстречу Лу Цзинжаня и Шэнь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поприветствовал его взглядом, в то время как Лу Цзинжань бросил на него короткий взгляд, прежде чем отвернуться. Его лицо потемнело, а настроение было явно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Чжоу Лэ что-то сказать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староста класса, вероятно,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Чжоу Лэ облокотился на парту и крепко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день был не лучше. Его лицо стало краснее, и даже уголки глаз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сонным и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второго урока во второй половине дня, на уроке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Лэ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дыхание было учащенным, и казалось, что что-то внутри него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себя руками, инстинктивно пытаясь подавить все нарастающее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днем не было, поэтому самым близким к нему человеком был Ся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 Линьчуань был сосредоточен на своих задачах по химии, но внезапно остановился и посмотрел на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обхватил себя руками, опустил голову, стиснул пальцами форму на плечах, костяшки пальцев побелели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аромат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чувствовал тот запах, о котором Линь Сяосяо упоминала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от Чжоу Лэ исходил запах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Бетой, так что даже если бы к нему случайно прилип запах Омеги, он не должен был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собирался прошептать и спросить, как вдруг Чжоу Лэ вскочил и побежал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