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в этот момент также подбежал и встал перед Ши Лянем, как бы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сердито посмотрел на Ши Бенджи. Когда он и Фен Юйчжао только что пришли сюда, они ясно слышали, как Ши Бенджи ругал Ши Ляня как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обеспокоенно посмотрел на Ши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ничего тебе не сделал,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Фен Юйчжао беспокоится о нем, мрачное настроение Ши Ляня немного улучшилось. Он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Лиянь всегда заботилась о своем сыне, так что теперь, когда она увидела внезапно появившегося Фен Юйчжао, который осмелился пнуть его инвалидное кресло, то не собиралась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делаешь! Если ты повредил моему сыну, то тебе придется заплатить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холодно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лучше молиться, чтобы то, что только что сказал твой сын, не причинило Ши Ляню психологического вреда, иначе я найду адвоката, который заставит твоего сына заплатить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повернулся, чтобы посмотреть на Ши Ляня,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эти два невоспитанных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вторая тетя и двоюродный брат… они хотели попросить меня о помощи, но когда я не согласился, они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не стал рассказывать всю историю о том, что только что произошло, потому что он скрывал свою личность от Фен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не осмеливался сообщить Фен Юйчжао о том, что у него были отношения с семьей Ши из Пекина. Он беспокоился о том, что если Фен Юйчжао узнает об этой связи, то также услышит о том, что он сделал в Пекине… Ши Лянь не хотел, чтобы Фен Юйчжао знал о том, что он делал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Фен Юйчжао услышал объяснения Ши Ляня, то сразу же подумал о грязных словах, которые только что услышал. Он с презрением посмотрел на Тун Лиянь и Ши Бенджи.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если кто-то не дает вам то, чего вы хотите, то вы немедленно начинаете вести себя подобным образом? Это действительно бесстыдно до крайности! К счастью, Лянь не стал помогать вам, иначе такие люди, как вы, никогда не были бы благодарны ему за помощь, и, возможно, даже причинили бы ему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Бенджи сидел в инвалидном кресле, не сдерживая своего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Сукин сын! Что ты вообще говоришь! У тебя хватит смелости еще раз сказать мне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собака не понимает человека, то что я могу сделать? Жаль, что наука и техника все еще недостаточно развиты, и не разработано никакого оборудования, способного переводить человеческий язык на собачий. В противном случае, нам не пришлось бы так усердно работать, чтобы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Бенджи с каждым мгновением становился все более и более злым. Сейчас он был как бешеная собака. Если бы у него была возможность, он был встал со своего инвалидного кресла и несколько раз ударил бы Фен Юйчжао. К сожалению, его ноги были парализованы из-за его собственной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ее сын поник, Тун Лиянь с горечью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будь осторожен, когда что-то говоришь, не нужно так легко оскорблять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почувствовал, что ее угрожающие слова были весьма нелепы: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какой пафос!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увидел, что небольшая группа охранников проходила мимо перекрестка, патрулируя территорию вилл. Фен Юйчжао крикнул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Ли, пожалуйста, подойдите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старший охранник, капитан Ли, услышал крик Фен Юйчжао, то немедленно подбежал к нему, как и остальные охранник, работающие под его началом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Капитал Ли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Юйчжао,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указал на Тун Лиянь и Ши Бенджи: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Выгоните этих двоих людей. Я подозреваю, что они не способствуют миру и стабильности в нашем 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также посмотрел на охранников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они прокрались на территории. Вы должны усилить контроль за входящими и выходящими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услышал, что Тун Лиянь и Ши Бенджи, возможно, проникли внутрь без предупреждения, лицо капитана Ли сразу же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мы заберем этих двоих людей для расследования, чтобы выяснить,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Поторопитесь и заберите их. Если эти двое останутся здесь, то, мне кажется, они загрязнят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Лиянь и Ши Бенджи на самом деле втайне проникли на территорию вилл. В конце концов, если бы они использовали обычный способ, то Ши Лянь вообще не согласился бы встретиться с ними. Однако они никак не ожидали, что проникнуть внутрь было так сложно. И теперь, когда они так и не добились своего, когда несколько охранников попытались увести их, они очень сильно сопротивлялись.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Тун Лиянь был очень резким и неприятным: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смейте прикасаться ко мне своими грязными руками! Хотите верьте, хотите нет, но я подам на вас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Бенджи также вел себя беспокойно. Сидя в своем инвалидном кресле, он постоянно энергично размахивал кулаками, колотя им по телам охранников.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были так рассержены этими двумя людьми, что, используя силу, подчинили их, прижав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Лиянь и Ши Бенджи никогда раньше не были в подобной ситуации, а потому были невероятно 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отошел в сторону и с безразличием во взгляде смотрел на то, как они пытаются вырваться из рук охранников. Впрочем, все их попытки все равно были безрезультатны, и охранники довольно быстро увели Тун Лиянь и Ши Бенджи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посмотрел им вслед, и не смог удержаться,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два человека похожи на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Чжен И теперь был очень чувствителен к слову «сумасшедший», так что когда он услышал слова Фен Юйчжао, то все его тело внезапно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посмотрел на него с недоуменным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 Почему ты так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Чжен И поспешно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бросил острый взгляд на Чжен И. Как только Чжен И почувствовал его, то сразу же понял, что Ши Лянь намекает ему заботиться о своем рте и не упоминать ни слова о вещах, о которых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Ши Лянь закончил запугивать Чжен И, то сразу же повернул голову, улыбнулся и спросил Фен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с Лии так внезапно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указал в сторону своего кабинета, находящегося на втором этаже дома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Лии только что увидел с балкона, что что-то не так, поэтому он быстро рассказал об этом мне. После этого мы вдвоем спустились вниз и пришли сюда,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не ожидал, что Фен Лии первым отреагирует на происходящее. Он удивленно посмотрел на подростка, и его голос стал по-настоящему теплым: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оба, не будьте настолько вежливы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Чжен И снова и снова начал кивать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верно, у нас у всех такие хорошие отношения, так что мы не должны вести себя излишне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поднял взгляд и посмотрел на Чжен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всяком случае, Лии все еще сыграл свою роль, проинформировав меня о том, что что-то происходит. А что насчет тебя? Ты двоюродный брат Ляня, и только  знал, как стоять рядом с ним, как столб. Почему ты вообще ему 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Чжен И чувствовал себя очень обиженным!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смертоносности Ши Ляня, даже если бы он захотел ему помочь, то все равно никак не смог бы этого сделать. Ши Лянь и сам с легкостью смог справиться с этими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Чжен И в глубине души сильно жаловался, однако не осмеливался никак возразить вслух. Так что ему пришлось честно взять на себя вину за «плохую защиту»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посмотрел на Ши Ляня и заметил синяки у него под глазами.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Лянь, ты что, допоздна засиживаешься за работой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был поражен, когда услышал этот вопрос, и не смог удержаться от того, чтобы не поднять руку и не прикоснуться к синякам под глазами. Он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темные круги так сильно заметны?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заметить синяки под глазами Ши Ляня только потому, что у того была относительно светлая кожа, на которой сразу было все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Фен Юйчжао только что сказал, что все не так плохо, Ши Лянь все равно не мог не беспокоиться. Ему казалось, что его синие круги под глазами были особенно неприглядными.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вернулись на виллу Чжен И, сам Чжен И вернулся в свою комнату, чтобы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довольно много времени на развлечения и почувствовав небольшой голод, Чжен И спустился на кухню, намереваясь приготовить лапшу, чтобы быстро унять урчание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зашел на кухню и увидел, что там происходит, то резко остановился и в следующую секунду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держал в руках два сваренных яйца в скорлупе, перекатывая их взад и вперед по своим темным кругам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Чжен И, Ши Лянь медленно сжал варенные яйца, которые держал в руках. Кончики его ушей слегка покраснели, однако он принял безразличный вид, отложил яйца и направился к двери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 к ней, то услышал, что Чжен И все еще продолжает смеяться позади него. Он не смог удержаться, и повернулся, чтобы пнуть Чжен И по икре.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Чжен И было так больно, что на мгновение у него на глазах навернулись слезы. Он обхватил свою ногу руками,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тебе по заслугам! – холодно фыркнул Ши Лянь. – Я не хочу больше слышать твой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Чжен И мог только сжаться и быстро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удовлетворенный Ши Лянь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Чжен И понял, что Ши Лянь действительно ушел далеко и больше не слышит его, он схватился за стол, умирая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http://bllate.org/book/14574/1291263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