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считал себя исключительно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технологически продвинутом киберпанк-мире, где и так было полно красивых мужчин и женщин, внешность Линь Юэтяня была бесспорно потрясающей. Его характер был мягким и рассудительным, он был приземлённым и трудолюбивым, добрым к другим и высокопрофессиональным. Клиенты часто хвалили его исключительные навыки и преданность делу. Любой, кто встречал его, называл его восходящей звездой — хотя, возможно, хвалили бы ещё больше, если бы его профессия не была профессией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был убийцей, и не просто убийцей, а убийцей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Юэтянь не считал себя холоднокровным психопатом. На самом деле, он думал о себе как об обычном человеке, за исключением того, что во многих аспектах он был лучше других. У него не было странных или ненормальных хобби, ни каких-либо грандиозных амбиций по уничтожению мира. Линь Юэтянь просто хотел зарабатывать деньги, достичь финансовой свободы и наслаждаться жизнью. Чтобы зарабатывать деньги более комфортно, он решил использовать свои навыки. В конце концов, было бы несправедливо называть его психопатом только потому, что его навыком оказалось убийство,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Линь Юэтяня как убийцы высшего класса во многом был обусловлен его спокойным поведением и хладнокровием в любой ситуации. Независимо от кризиса, он оставался непоколебимым. Таков был его стиль. Поэтому, когда Линь Юэтянь однажды проснулся одетым в древнюю одежду, лежащим в соломенной хижине с длинным мечом, воткнутым в живот, он сохранил своё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один в хижине. Другой человек в древнем одеянии стоял рядом, без умолку болтая, что вызывало у Линь Юэтяня лёгкую головную боль. Человек продолжал болтать, словно заведённый: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Шао Фэн уже был более чем снисходителен к тебе, Линь Юэтянь. Это ты не знал меры. В прошлом, когда Бессмертный Шао Фэн не проявлял к тебе интереса, твое постоянное приставание уже было достаточно раздражающим. Но теперь, когда у него есть тот, кого он любит, ты дошел до того, что саботируешь и строишь козни против него. Если бы не милосердие Бессмертного Шао Фэна и твое быстрое бегство, как бы ты мог остаться в живых? Я уже сказал Шао Фэну, что ты мертв. Раз уж тебе удалось выжить, покинь гору и стань странствующим культиватором. Если ты осмелишься вернуться и устроить проблемы, не вини секту Цинфэн за отсутствие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слушал, но не обращал внимания на слова человека. Всё его внимание было сосредоточено на мече, пронзающем его живот. Кровь окрасила его белые одежды в красный, а боль была значительной.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прервал его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человек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длины этот меч? — спросил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человека возрос, и он с энтузиазмом начал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называется Чжаньфэн. Это один из двенадцати мечей бессмертного класса, принадлежащих Бессмертному Шао Фэну. Меч имеет длину три фута и шесть дюймов, что соответствует 360 циклам неба, а ширина лезвия составляет один дюйм и восемь десятых, что представляет половину звёзд Тяньган. Даже после того, как он пронзил тебя, Бессмертный Шао Фэн не вытащил его, проявив значительную сдержанность. Если у тебя есть хоть капля совести, ты должен вернуть меч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оценил длину выступающего лезвия и то, насколько глубоко оно вошло. Судя по кровопотере, прошло уже некоторое время с момента удара. И всё же он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 подумал Линь Юэтянь. — "Неужели я только что переместился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схватил рукоять меча и одним резким движением вытащил его. Кровь сразу же хлынула, отчего он почувствовал себя ещё холоднее, но больше его заинтересовал незнакомый прилив силы внутри его тела. Это тело было несомненно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одумался? — сказал человек с облегчением. — Быстро отдай меч и затем спускайся с горы, чтобы жить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лёгким движением перевернул меч Чжаньфэн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этом мире организации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 — человек нахмурился. — Мы, культиваторы, стремимся только к вечной жизни. Как могут существовать такие вульгарные практики, как убийство за деньги и растрата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их не было. Линь Юэтянь был немного разочарован. Он предпочитал эффективность работы в организации. Если здесь не было гильдий убийц, ему придётся работать самостоятельно. Линь Юэтянь экспериментировал с силой в своём теле, пока не понял, как её использовать, а затем спросил между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вас уровень боевой силы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замер на мгновение, а затем раздражённо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Юэтянь! Не заходи слишком далеко! Хотя моё мастерство может и не соответствовать твоему, я всё же младший брат первого в мире культиватора, Бессмертного Шао Фэна, и культиватор стадии Зародыша Духа на её пике! Даже во всём мире культивации я считаюсь первоклассным. Ты, возможно, достиг стадии Испытания, но с точки зрения внешности, происхождения и репутации, как ты можешь сравниться с Бессмертным Шао Фэном и его возлюбленным? Позволь мне сказать тебе, что церемония их двойного культивирования вот-вот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закончил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тот момент, когда Линь Юэтянь подтвердил, что человек был "первоклассным экспертом", он тайно собрал свою силу и направил её в меч Чжаньфэн. Лезвие слегка задрожало, испуская вспышку холодного света. Без колебаний Линь Юэтянь ударил по шее человека. Меч резко запел, рассекая воздух, и человек, застигнутый врасплох, выглядел совершенно невероятно, когда его голова отделилась от тела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стоял, держа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он не должен был быть первоклассным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теперь разделённый на две части, больше не мог ответить. Линь Юэтянь схватился за всё ещё кровоточащую рану на животе и посмотрел на меч в своей руке, молча восхищаясь: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довольно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раздражён, не зная, преувеличил ли человек свою силу или новое тело Линь Юэтяня было невероятно мощным. Он лишь хотел проверить свою силу, чтобы понять, какие задания он может выполнять, но теперь его план по сбору информации о потенциальных богатых клиентах с обидами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сделано, то сделано. Нет смысла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 своей поспешности, Линь Юэтянь положил меч и начал обыскивать тело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усилий он нашёл изящный тканевый мешочек размером с ладонь. Когда попытки открыть его не увенчались успехом, Линь Юэтянь внезапно догадался и направил внутреннюю силу в мешочек. Он наконец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обычный мешочек содержал пространство размером со спальню. Внутри было несколько нефритовых свитков, коллекция маленьких флаконов с пилюлями и множество сверкающих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воспоминаний об этом теле, Линь Юэтянь не мог опознать ни один из предметов, поэтому он просто оставил мешочек. Он попытался вспомнить, что знал о бессмертных культиваторах. Наверняка они могли летать, верно? Как только эта мысль пришла ему в голову, в памяти появилась техника. Проверив несколько других концепций, он нашёл соответствующие заклинания для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меня нет воспоминаний, по крайней мере, есть навыки", — подумал Линь Юэтянь. Он использовал заклинание исцеления, чтобы остановить кровотечение в ране на животе, затем активировал технику полёта, держа меч, превратился в луч света и вылетел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простирались бесконечные зелёные горы, окружённые туманной энергией бессмертных, идеально соответствующие образу небесного рая. Однако Линь Юэтянь не интересовался пейзажем. Он летал вверх и вниз по горным тропам, его глаза искали других живых существ. К сожалению, большинство людей, которых он видел, были в группах, что делало неудобным приближение к ним. Он продолжал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осмотрел так много мест на высокой скорости, что чуть не заработал себе визуальный статик, глаза Линь Юэтяня наконец остановились на одинокой фигуре в густом лесу. Человек бил и пинал невинные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Юэтяня прыгнуло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не покинули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спустился в лес, приземлившись перед человеком. Молодой человек, красивый мужчина с нефритовым подвесом на талии и мечом на боку, был ошеломлён внезапным появлением Линь Юэтяня. Как только он открыл рот, чтобы заговорить, меч Линь Юэтяня сверкнул в два раза быстрее молнии, оставив две зияющие раны на теле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шокированный и бледный от потери крови, заикаясь,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молодого человека и поняв, что тот не может убежать, Линь Юэтянь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плохой человек. Я просто хочу задать тебе несколько вопросов. Не кричи, или я позабочусь о том, чтобы в следующей жизни ты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человека, казалось, застрял в горле, его лицо стало почти синим от сдерживания. Линь Юэтянь достал мешочек, который взял ранее, и открыл его перед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сказать мне, какие из этих предметов являются валютой, а какие могут исцелять раны? — вежливо спросил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