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знаешь, что я обнаружил?»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 на урок физики, Линь Юэтянь услышал повествование системы: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своего беспокойного сердца Линь Юэтянь не мог сосредоточиться на уроке.]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Восприняв это как своеобразное одобрение, он начал мягко — хоть и в одностороннем порядке — беседовать с системой.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Юэтянь бормотал про себя в уме,] — заявила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твои повествования не фиксированы, а генерируются на основе личности оригинального персонажа. Это значит, что ты лично не пытаешься меня достать — просто так устроен процесс собеседования,» — рассудил Линь Юэтянь. — «Поэтому, если я смогу придумать объяснение своим действиям, соответствующее сеттингу моего персонажа, ты начнёшь повторять мою логику и оправдывать моё поведение.»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Юэтянь снова бормотал про себя в уме,]— повторила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когда я использовал навыки взлома, купленные в магазине системы, чтобы подобрать пароль к телефону Су Хуайюя, твоё повествование описало это как «таинственный талант» с моей стороны,» — продолжил анализ Линь Юэтянь. — «Это доказывает, что даже несмотря на текущую недоступность магазина, все ранее приобретённые инструменты и навыки остаются в моём распоряжении — их использование просто рационализируется. Очевидно, оригинальный персонаж не был специалистом по взлому, поэтому тебе пришлось объяснить это «таинственным талантом». Фактически, это подтверждает, что купленные предметы и навыки можно использовать вне ограничений персонажа — мне не нужно быть слишком скованным.»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Юэтянь в очередной раз бормотал про себя в уме,] — монотонно отозвалась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 говоря, у меня теперь есть полноценный план,» — решительно заявил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Юэтянь всё ещё бормотал про себя в уме,] — добавила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понял, что изначально ты не пытался меня достать, но сейчас ты просто вредничаешь, да?»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Юэтянь упорно бормотал про себя в 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пожал плечами, делая вид, что не замечает пассивно-агрессивных комментариев системы. Остаток учебного дня он провёл, бездельничая, и с удивлением обнаружил, что в этой школе нет вечерних самоподготовок — что ещё больше укрепило его подозрения о японском происхождении игры. Система не отреагировала на его размышления, лишь повествовательно подгоняя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Юэтянь сел в машину Ван Юньчжи.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год старше и уже считался совершеннолетним. Технически он мог получить водительские права, но Линь Юэтянь всё равно задумался, сколько лет было Ван Юньчжи до перерождения — он не особо доверял навыкам вождения выпускника школы...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дело касается тонкостей миссии, я всё же ценю свою жизнь», — объяснил он сам себе.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Ван Юньчжи не подозревал, о чём размышляет Линь Юэтянь. С сложным и серьёзным выражением лица он довёз их до небольшого мотеля рядом со школой. Линь Юэтянь быстро сообразил, что это связано с несовершеннолетием оригинального персонажа — в таких заведениях не слишком строго проверяют документы.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Как продуманно с твоей стороны, — заметил Линь Юэтянь. — Ты действительно выкладываешься по полной, когда дело доходит до таких вещей.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Юньчжи регистрировался на ресепшене, телефон Су Хуайюя в кармане Линь Юэтяня зазвонил. На том конце провода раздался голос самого Су Хуайюя — вероятно, он одолжил телефон у родителей.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этот телефон принадлежит мне. Вы случайно не нашли его где-то? Там много важной информации — не могли бы вы вернуть его как можно скорее? — спросил Су Хуайюй.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прочистила горло и начала повествование: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[Услышав это, Линь Юэтянь ощутил три части вины, три части самоотвращения и четыре части неполноценности. Он решил немедленно вернуть телефон—]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«Погоди-ка», — не задумываясь перебил Линь Юэтянь, быстро анализируя ситуацию. — «Не забывай, я безумно влюблён в Ван Юньчжи. Сейчас я буквально собираюсь снять с ним номер. Разве я брошу его ждать меня? Ни за что, верно? Но при этом я действительно чувствую три части вины, три части самоотвращения и четыре части неполноценности, поэтому хочу вернуть телефон как можно скорее. Значит, будет совершенно логично, если я попрошу Су Хуайюя встретиться со мной здесь для возврата, правильно? Однако Су Хуайюй — мой любовный соперник. Разве я дам ему малейший шанс увидеть Ван Юньчжи? Ни за что,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улыбнулся.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«Следовательно, вполне разумно, если я попрошу Су Хуайюя приехать в мотель за телефоном, но позабочусь, чтобы Ван Юньчжи его не встретил,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возникло дурное предчувствие, будто Линь Юэтянь готовит очередной странный трюк. Он нерешительно продолжил: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множеству сложных эмоций и хитросплетённых соображений Линь Юэтянь — точно так же, как и его лихорадочный внутренний монолог — решил действовать соответственно. Однако в реальности люди, постоянно разговаривающие сами с собой в уме, часто имеют психологические проблемы. Возможно, Линь Юэтяню действительно нужен психотерапевт — он ведь ещё так молод.]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вставил личный выпад?»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положил трубку, не сказав больше ни слова. Он не собирался давать Су Хуайюю подтвердить его личность до встречи — это могло помешать плану. Хотя Су Хуайюй вряд ли узнал бы его голос, рисковать он не хотел.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Юньчжи вернулся с ключом от номера — третий этаж. Линь Юэтянь мельком взглянул на него, затем отправил Су Хуайюю сообщение с адресом мотеля и указанием встретиться на третьем этаже. Убрав телефон, он последовал за Ван Юньчжи по лестнице (в этом мотеле даже лифта не было).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[Войдя в номер и глядя на лицо Ван Юньчжи, Линь Юэтянь почувствовал и нервное напряжение, и восторг. Он хотел сказать несколько нежных слов, чтобы выразить свои чувства.]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сыграл свою роль: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иди в душ.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звучало резковато, но это всё равно считалось нежностями — система не предупредила, что он противоречит повествованию.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Ван Юньчжи был в душе, Линь Юэтянь достал наркотическую свечу, оставшуюся со времён мира «замены». Он зажёг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ничего не сказала, но в его сознании заиграли классические звуковые эффекты из «Тома и Джерри», выражая его ярость и замешательство.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«Предметы из магазина системы не могут быть идентифицированы и автоматически рационализируются, поэтому тебе не нужно придумывать оправдания — это слишком утомительно. Я о тебе позаботился. Я уже сам придумал прикрытие — скажем, что купил её как ароматическую свечу в супермаркете. В любом случае, сейчас я и застенчив, и счастлив, и нервничаю, и взволнован — значит, совершенно нормально зажечь пару ароматических свечей для настроения, верно?» — мягко сказал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проигрывать комедийный звуковой эффект из «Тома и Джерри», когда Тома жёстко наказывают. Линь Юэтянь не был уверен, какую эмоцию он пытался передать. Он внимательно прислушался, но так и не смог расшифровать этот абстрактный сигнал.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свеча была неудержимой силой в мире, который, по крайней мере внешне, оставался обычной школьной реальностью. Раз уж она была зажжена, оставалось только ждать.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тщательно отсчитывал время. Менее чем через тридцать секунд из ванной раздался глухой стук.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спеша, Линь Юэтянь открыл дверь и увидел Ван Юньчжи, лежащего на полу. Он драматично вскрикнул в ужасе: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Юньчжи! Что с тобой?!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не могу двигаться... — простонал Ван Юньчжи.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инсульт? — озадаченно поинтересовался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[......Увидев, как его возлюбленный внезапно падает, Линь Юэтянь испытал неописуемую тревогу. Он поспешно помог Ван Юньчжи добраться до кровати и решил выйти, чтобы найти врача и помочь ему побороть недуг.]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 точности следовал повествованию, будучи предельно послушным. Но свечу он не потушил. Вместо этого он небрежно положил телефон Су Хуайюя на тумбочку, прежде чем выйти из номера — даже не потрудившись одеть Ван Юньчжи.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абсолютно не собираясь искать врача, явно готовый позволить Ван Юньчжи пасть жертвой «болезни». Встав у окна на третьем этаже, Линь Юэтянь устремил взгляд на вход через стекло.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настолько шокирован, что застыл на месте. Просто постоять здесь в оцепенении от потрясения — совершенно нормально, верно?» — сказал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Хуайюй наконец появился у входа, Линь Юэтянь бросился вниз по лестнице. Он намеренно бежал на предельной скорости и, как и ожидалось, врезался в Су Хуайюя прямо в дверях.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Кто?!... Это ты? — удивлённо уставился на него Су Хуайюй.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соответствующим образом изобразил смесь вины и шока, затем развернулся и умчался без слов.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поля зрения Су Хуайюя, Линь Юэтянь небрежно похлопал себя по карману и спокойно сообщил системе: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так взволнован, что, столкнувшись с Су Хуайюем, случайно выронил ключ-карту от номера. Это тоже совершенно нормально, верно?»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