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также серьезно кивнул. Он пытался удержаться на воде, постоянно махая руками и плескаясь.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ты сможешь сохранить это в секрете и никому не расскажешь о встрече со мной. Кроме того, если ты имеешь хоть какое-то влияние, я надеюсь, что ты скажешь, чтобы люди больше никогда не приходили сюда. Это будет расценено как плата за твое спасение.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ошеломлен. Он внезапно почувствовал себя немного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собираешься со мной на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русалка, живущая в море. Ты ведь это понимаешь? – Мо Си спокойно поднял свой темно-синий рыбий хвост. Тот пронесся над водой, вскоре вновь погружаясь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какое-то время 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Увижу ли я тебя в будущем? Я имею в виду… я хочу отблагодарить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отплатить мне, то, пожалуйста, сделай то, что я только что сказал, и забудь о моем существовании. И не приводи людей в эти воды, ты запомнил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помнить, - послушно кивнул мужчина. Увидев, как Мо Си поворачивается, чтобы уплыть, он необъяснимо начал волноваться. –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махнул рукой, снова погружаясь в воду и исчезая в мгновении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Момо, я и не ожидала, что ты отвергнешь своего старого возлюбленного и снова вернешься в глубокое море. Почему ты такой классный?»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огромной раковине, которая была местом отдыха для первоначального владельца тела, после чего снова просмотрел сюжетную линию. Наконец,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не встретился с героиней, но это не означает, что она не узнает, где находится этот морской района. В качестве меры обороны я решил изолировать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Изолирование? Момо,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подумай. Первоначальный владелец тела умер так жалко, что я действительно хочу выполнить его желание. Если я накрою этот район изоляционным колпаком, то это место будет превосходно защищено!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глубоководные рыбы также будет ограничены и вообще не смогут выбраться или пробраться внутрь,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просто настроить его так, чтобы виды, отличные от человеческих, могли спокойно пересекать барьер, который делает купол, а вот все технологические вещи просто прямо взрывались.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ядовитая тактика!»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пока он сможет защитить это место и не даст героине и другим преступникам, гоняющимся за прибылью, дать шанс попасть сюда, он сможет защитить глубокое море и позволить другим рыбам продолжать жить здесь комфортно и неспешно. Их не отправят в исследовательский институт в качестве образцов, и не будут продавать в зоопарки и океанариумы. Они смогут жить спокойно в этом маленьком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все делать, Мо Си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личность. Личность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хочешь снова найти своего старого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проявить инициативу, а не просто исследовать морские глубины, ожидая, пока появятся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нужно получить значение гнева героини!» - система Бигмак хлопнула себя по голове: «Да, и еще нужно не забывать о мировой миссии этого мира – поиске Сферы Короля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первоначальной истории, Сфера Короля Драконов всегда находилась у первоначального владельца тела, который держал ее в раковине, в которой он жил. Она была настолько важной, что он постоянно носил ее с собой, когда уплывал куда-нибудь. Наконец, ее случайно нашла героиня… Ну, сейчас, в этот раз, что-то пошло не так, и Сфера Короля Драконов не у тебя, так что ты можешь только самостоятельно заняться ее поисками».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героиня действительно выжала все, что только возможно из первоначального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Сферы Короля Драконов, Мо Си чувствовал, что поскольку героиня получила ее в прошлой жизни, то и в этой она определенно не сможет не попытаться сделать то же самое. Поэтому ему все равно нужно отправиться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спокойно смотрел на пылающий огонь перед собой, суша свою одежду. Он бессознательно вспоминал русалку, с которой он встречался раньше… голубые глаза, темно-синий рыбий хвост, длинные черные волосы и светлая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очарованным, начиная внимательно вспоминать все, что происходило. Те прохладные и гладкие прикосновения кожи, когда они касались, были очень завораживающими. Действительно, у русалок была способность очаровывать людей. В конце концов, он лично был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знал, сможет ли он увидеть русалку снова. Он понимал, что теперь, когда они встретились, он не сможет вынести долгой разлуки. Однако тот, кого он хотел, был русалкой, и ему нужно было придумать, как сделать его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 посмотрел вниз. Возможно, русалка этого не хотела, однако он уже необъяснимым образом знал, что она должна быть его… так что нужно было просто сообразить, что делать, чтобы запереть ее рядом с собой, чтобы она никуда не могла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сдержать себя, когда увидел, что его спаситель просто уплывает, мгновенно исчезая под толщей воды. Однако в тот момент он был бессилен и не 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подожди. Ему нужно подождать, пока он не придумает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главный герой был спасен, Мо Си спокойно смотрел на то, как его забирает вертолет с небольшого острова. Он позволил системе Бигмак сделать так, чтобы он мог успешно смешаться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не было штанов, он мог только телепортироваться в дом, который подготовила ему система, и надеть одежду. После этого у него было время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дала ему обычную личность, сделав Мо Си художником манги. Что у него лучше всего получалось, так это создавать драматические произведения, вызывающие тревогу. Как только его манга была выпущена, кто-то поспешил назначить встречу для получения авторских прав на анимацию и сериал. Так что эта идентичность все еще была относительно богата, и ему не нужно было беспокоиться о том, чтобы получить средства на покупку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все было улажено. Но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телефонный звонок прервал размышления Мо Си. Он посмотрел на высветившийся на экране номер телефона. Как только он ответил, его собеседник какое-то время кричал на него, говоря, что новый номер журнала готовится к печати, так что ему нужно поспешить прислать новую рукопись. Если он не передаст ее вовремя, то редактор повесится у его двери, а также выместит в интернете его адрес, чтобы все фанаты пришли отругать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