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они наслушались похвал от профессора Панга, тот, наконец, взглянул на молчавшего Цзи Фэна, и обратился к профессору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Чжоу, у меня не было другого выбора, кроме как приехать к тебе на этот раз. Мне нужно серьезно поговорить с тобой. Я хочу одолжить твоего маленького ученика всего на пару дней. На этот раз состоится международный академический обмен. Многие богатые люди из делового района Пекина приехали, чтобы сделать инвестиции в нашу область, а также разрекламировать его и обменяться информацией. Ты знаешь, что мои работы довольно хороши… Но они не так хороши, как у твоего студента. Разве в такой момент нам не нужно показать лучшее, что есть у страны? Когда он выступит, он также увеличит популярность университета С. Я уже поговорил с директором, и он также очень оптимистично отнесся к этому предложению, так что теперь все в твоих руках. Если ты согласишься, могу ли я взять с собой твоего маленького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профессора Чжоу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просит взять с собой его ученика, и первым делом обратился к директору за одобрением. Видимо, его решение здесь уже не будет не играть никакой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Чжоу ничего не сказал, но профессор Панг не беспокоился и все еще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Чжоу, на этот раз я хочу показать красоту каллиграфии перед нашими международными друзьями. Разве я делаю это не для столь любимого нами дела? В конце концов, разве каллиграфия сейчас не теряет свою популярность? А так мы сможем заинтересовать в ней и зарубежные страны. К тому же, так может в будущем появиться возможность провести обмен студентами с зарубежными университетами, и это хорошая возможность. Тогда резюме у студентов будет очень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Панг, наконец, прибег к самому убийственному аргументу.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профессор Чжоу работал для того, чтобы его студенты имели хорошее будущее. Однако сам он довольно беден, и только и может, что записывать их участвовать в конкурсах.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профессор Чжоу обязательно согласится. Ведь такая возможность действительно уникальная.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когда он услышал эти слова, выражение лица профессора Чжоу стало немного радостнее. Хотя он чувствовал, что профессор Панг сегодня приехал явно не по доброй причине, но если Цзи Фэн действительно оставит хорошее впечатление на этой встрече, то это будет хорошая возможность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профессор Чжоу хотел услышать мнение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Цзи Фэн не захочет упустить эту возможность, он будет сопровождать его и отправится с ним. Когда придет время, он защитит его. Что бы ни случилось, он сделает все, чтобы у Цзи Фэна не было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это было возможно, он предпочитал по-прежнему считать, что профессор Панг не замыслил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посмотрел на линию судьбы профессора Панга, и увидел, что в этой ситуации с приглашением что-то было не в порядке, но он все еще не был уверен, что именно. По сути, цели самого профессора Панга были настолько случайными, что Цзи Фэну пришлось усомниться в том, что тот хочет сделать. По крайней мере, пока он предполагал, что профессора Панга просто использовали в данной ситуации, а за ним кто-то стоит. Цзи Фэн притворился, что хочет воспользоваться предложенной ему возможностью: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закончил говорить, профессор Пан действительно рассмеялся. Он не мог не прикоснуться к защитной бусине, которая была на браслете у него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Цзи Фэна внимательно смотрел за его движениями. Когда он посмотрел на эту бусину, он увидел проблеск странного цвета перед своими глазами. Неудивительно, что он не мог ясно видеть линию судьбы профессора Панга. Кажется, кое-кто просто помог ему прикрыть кое-какие фрагменты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не колеблясь, был готов использовать магический инструмент, чтобы не дать другим обнаружить информацию о профессоре Панге. Вероятно, профессор Панг совершил, по крайней мере, что-то постыдное.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позволило Цзи Фэну подтвердить свое предыдущее предположение о том, что профессор Панг действительно работал на Линь Цзяюня.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это приглашение было связано со старшим молодым господином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мощный магический инструмент не под силу получить обычным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Панг согласился встретиться с ним в установленном месте в девять часов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профессор Панг ушел, профессор Чжоу на какое-то время задумался, а затем сказал голосом, в котором можно было явно услышать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всегда был упрям. Своим выигрышем ты обидел его в последний раз. А сейчас он предлагает тебе, а не своим ученикам, такую хорошую возможность. Я боюсь, что что-то не так, поэтому я пойду с тобой завтра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должен самостоятельно пройти через этот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не знал точно, что происходит, и он не хотел вовлекать во всю эту историю профессора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Чжоу покачал головой, и отказался отпускать Цзи Фэна одного. Он просто поставил его перед фактом, что пойдет вместе с ним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согласился на это, то он должен хорошо заботиться о своем ученике.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встречи Цзи Фэн вернулся в своей дом. Днем у него больше не было занятий, а завтра была суббота. Когда он пришел домой и лег на кровать, то ему вдруг захотелось, чтобы Мяо Мяо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момент было бы прекрасно потискать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во время ужина с Фен Линем он должен был серьезно поговорить. Госпожа Линь была очень скрытной, и за такое короткое время старший молодой господин Линь не смог бы догадаться, что он сам является ее сыном. Так что, скорее всего, старший молодой господин Линь хотел связаться с ним, чтобы узнать, является ли Фен Линь наследником старшей госпожи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когда ситуация была такой таинственной и неизвестной, он также хотел встретиться с так называемым мастером, который до этого скрывался, чтобы узнать, на что именно он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Познание себя и своего противника – единственный способ выиграть битву.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немного подумал и решил, что он попросит Фен Линя рассказать ему все о старшем молодом господине Линь. Фен Линь пригласил его поужинать сегодня вечером, однако сейчас был еще день, так почему бы ему что-нибудь не приготовить, а затем доставить Фен Линю, а за разговором поговорить? К тому же, придя к нему домой, он сможет увидеть Мяо Мяо и накормить брата Линя супом, который он недавно научился готовить. По сути, так он сможет убить трех зайцев одним выстрелом.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немного подумал, а затем встал и написал секретарю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Секретарь Хао, нужно ли брату Линю адаптироваться к смене часовых поясов теперь, когда он вернулся? Он дома или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секретарь Хао получил сообщение, он посмотрел на босса и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это господин Цзи. Он спрашивает, есть ли у вас нарушения биоритмов и отдыхаете ли ыв дома? Как мне ему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подумал о своем «возвращении из-за границы». Однако сейчас отступать было уже поздно, так что, несмотря на ощущение паники, он мог только продолжать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понял его, и написал Цзи Фэну, что босс отдыхает дома, чтобы адаптироваться к смене часовых поясов.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получив сообщение, не стал больше ни о чем спрашивать. Однако секретарю Хао все еще было кое-что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как вы думаете, почему господин Цзи спрашивает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также не понимал, но несмотря на это он надел пиджак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домой, и буду работать оттуда. Если есть какие-то вопросы, то просто позвони мне по видеосвязи.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действительно уходит с работы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подумать, то пусть босс лучше работает из дома, чем делает это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полдень, когда Фен Линь вернулся домой. Он приготовил немного еды, а затем отправился в кабинет, чтобы продолжить заниматься делами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Цзи Фэн пошел за продуктами, а затем сварил суп и приготовил еще несколько блюд, которые положил в два ланч-бокса. Посмотрев на время, он обнаружил, что до их с Фен Линем встречи был еще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который упаковал еду, вышел из дома. К счастью, он вышел из дома довольно рано, и дорога не была перекрыта. Он приехал даже раньше, чем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Фэн прибыл на виллу Фен Линя, он позвонил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который только что закончил принимать душ, услышал звонок в дверь. Он подумал, что это секретарь Хао. Однако он знал пароль, так почему он звонил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в халате и с мокрыми волосами подошел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увидел человека, стоящего за дверью, он был чрезвычайно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 ожидал увидеть Фен Линя в таком виде, когда приедет к нему. Он посмотрел на его растрепанный вид,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Не хочешь сначала впустить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смутился. Он знал, что сейчас его волосы были мокрыми и растрепанными. Открывать дверь в таком виде было, вероятно, большой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закрыл дверь за Цзи Фэном, он был еще больше удивлен, когда увидел, что молодой человек нем два больших ланч-бокса с едой. Почему Цзи Фэн внезапно принес с собой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там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Фен Линя замерло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пошел в гостиную и поставил ланч-боксы. Когда он повернул голову, он увидел странное выражение на лице Фен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ты не успел высушить волосы из-за того, что я появился так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тон голоса Фен Линя был мягким и даже слегка кокетливым.  Может быть, он просто слишком много думал. В конце концов, не было похоже, чтобы в этих ланч-боксах был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может быть, эта странная мысль не так просто задержалась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действительно не осмеливался прямо спросить Цзи Фэна, опасаясь, что это просто недоразумение с его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http://bllate.org/book/14578/1292293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