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Дворецкий, а какие цветы любит брать Чень?»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только что закончивший работу, положил одну руку на окно машины и сказал, даже не поворачивая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 Фу спросил, какие цветы нравятся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тех пор, пока эти цветы были подарены молодым господином Фу, хозяину они в любом случае должны понравиться. Неужели молодой господин Фу хочет подарить цветы хозяину? Помощник Сюй выглядел искренне удивленным. – Я очень рад за хозяина. Я надеюсь, что хозяин также почувствует радость, которую я испытываю за него, и даст мне какие-нибудь существенное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Запах жадности аж переполняет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мои чувства всегда ясно видны, - сказал помощник Сюй. – Если бы ты не был таким возвышенным, то не бродил бы по рынку морепродуктов круглый год. Так что я смотрю на тебя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отдавай свою долю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сказал с серьезным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Умение использовать все возможности – это тоже своего рода способность. Я признаю тебя за то, что ты зарабатываешь деньги, используя свою собсвтенную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постучал по губам кончиками пальцев, а затем выдавил ухмылку и написал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 больше всего любит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Розы? – Фу Яньле закрыл Вичат и повернул голову, посмотрев на цветочный магазин, располагающийся за углом. Войдя в него, он гордо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купить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этого цветочного магазина была молодая леди, которая в настоящий момент подстригала растения в горшках. Услышав слова Фу Яньле, она поспешно поприветствовала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нас есть шестнадцать видов роз. Какой сорт вы хотите? Вам нужно просмотреть брошуру? Или вы можете немного рассказать о человеке, которому собираетесь их подарить, чтобы я могла дать вам рекомендацию?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спокойно посмотрела на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хотя этот человек и носил шерстяную шапку, маску на лице и солнцезащитные очки, из-за чего вообще нельзя было разглядеть его лица, с такой фигурой, темпераментом и дорогим парфюмом, он прямо излучал запах денег. Должно быть, это был высококачественный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этот человек кажется ей немного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прервал размышления женщины, которая изучала его,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Рост 191 сантиметр, золотое сечение, восемь кубиков пресса и идеальная фигура, холодная белая кожа, высочайшая красота, многочисленные способности, воздержанность, безразличие, нежность, внимательность, элегантность. Единственный недостаток заключается в том, что он слишком идеален.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Неужели сейчас ему даже не нужно задумываться перед тем, как похвалить Ю Цзинченя?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втайне похвалил себя за отличную способность лстить и за свой выдающийся эстетический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а? – женщина слегка прикрыла рот рукой. –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хочет купить цветы для своего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улыбнулась и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всем моем уважении, нужно 999 роз, чтобы быть достойным такого хорошего человека, как описанный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поверил в ее слова и с готовностью вытащил банковскую карточку: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хочу 999 роз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Сейчас? Это действительно застало меня врасплох.  В магазине нет таких запасов,  - может ли этот человек подождать денек? Впрочем, это не имело значения, если он не может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цветочного магазина быстро повела Фу Яньле к стойке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можете бесплатно стать уважаемым ВИП-клиентом нашего магазина. В дополнении к гарантии качества и обслуживания, магазин также может предоставить услуги по доставке цветов, написанию любовных стихов и признаний, созданию открыток, а также продажу ценных подарков и другого оборудования, необходимого для создания романтической атмосферы! Господин, вы можете быть уверены в нашем обслуживании! Самое главное, что нашему магазину нужны такие высококлассные покупатели,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ну что же, это прекрасно, - Фу Яньле был особо тронут последним предложение, а потому заполнил небольшую анкету для получения ВИП-карты. – Тогда в следующий раз, когда мне нужны будут цветы, я найду вас. Поскольку сегодня столько цветов нет, то я куплю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Боже, конечно! – владелица цветочного магазина вежливо спросила. – Итак, вам нужны розы, которые соответствуют темпераменту объекта?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– уверенно сказал Фу Яньле. – Нужно что-то милое, чистое и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хлопнула в ладоши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Фу Яньле вошел в дом Ю с большим букетом цветов в руках, напевая песенку. Сейчас его настроение было весьма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сидел на диване, читая документы.  Услышав шум, он тут же повернул голову, чтобы посмотреть, что происходит. Его взгляд упал с лица Фу Яньле на букет, который тот держал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сдавил папку, которую держал в руках, а затем отвел взгляд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также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Почему брат Чень находится не в кабинете, а в гостиной на первом этаже? Он еще даже не  подготовил небольшую речь, которую хотел произнести, когда будет дарить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папка с документами была почти разорвана на куски, Фу Яньле не издал ни звука. Ю Цзинчень снова повернул голову, и увидел, что на лице Фу Яньле было одновременно растерянное, виновное и застенчивое выражение. Он не смог удержаться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Фэньяо снова прислал тебе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Гу Цзимин был еще молод и слишком легкомысленен для подобного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нет! Даже не упоминай ему, иначе нам не будет везти! – на лице Фу Яньле немедленно появилось сильное отвращение. Казалось , ему не терпится перекреститься и зажечь сотню свеч, чтобы отмыться от предположения Ю Цзинченя.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это хорошо, - Ю Цзинчень пытался сдержать свои эмоции, так что тон его голоса не изменился. – Итак, кто же купил тебе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же, из купил самый красвый, самый элегантный, самый симпатичный, самый умный, самый милый человек во Вселенной…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треск безжалостно прервал слова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сдвинул ноги и даже не взглянул на невинную чашку, которая была разбита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 мой! – Фу Яньле тут же подбежал к Ю Цзинченю. – Брат Чень, не думай, что я этого не видел! Почему ты внезапно стал таким раздражительным? Ты в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не стал отвечать на этот вопрос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прислал тебе цветы? Откажись от череды кричащих ложных префиксов и просто произнеси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осмелишься сказать, что все сказанные мной прилагательные – ложные?!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высота потолка, человеческий рост и законы Ньютона этого бы не позволяли, Фу Яньле немедленно врезался бы головой в крышу, вылетел бы из дома, а затем развернулся и бросил бы огромный огненный шар, так, чтобы все здание было похоронено из-за невежество своего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– Ю Цзинчень искоса посмотрел на него. – Ты собираешься устроить мне неприятности из-за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шутишь? Ты думаешь, я не посмею этого сделать, не так ли? Неужели ты меня настолько недооцениваешь? Ты думаешь, я тебя боюсь? Хорошо! Я действительно не посмею, но это не потому, что я боюсь тебя, а потому, что я хороший парень, который уважает пожилых людей и любит детей! – Фу Яньле постепенно понизил громкость голоса, а затем вздернул свой подбородок и под холодным и гнетущим взглядом Ю Цзинченя спросил. – Почему ты вдруг напал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