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видит поведения Чан Я, а просто вывел успешно прошедших четырех участников из комнаты отдыха. Он встал за дверью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вы смогли успешно пройти вперед, то вам не нужно, чтобы я объяснял вам прописную истину. Ваша сегодняшняя победа вовсе не являетесь таковой. В будущем вы столкнетесь с более жесткими правилами выбываниями, так что вы быстро попадете в ловушку и станете проигравшими, если не проявите осторожность. Поэтому вам нужно усердно учиться и умерить свою гордость. Если вы слишком высокомерны, то вам лучше уйти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собирался сдерживаться. Когда он произносил последнее предложение, то смотрел прямо на героиню. Так что смысл этих слов был понятен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участников молча склонили головы и не осмеливались говорить. Чан Я прикусила губу, а затем опустила голову. Рука, которой она сжимала край своей одежды, сжималась все сильнее и сильнее. Увидев такую несчастную девушку, те, кто смотрели прямую трансляцию, тут же обрушили ненависть на Лу Тяньсина и начали публично оскорблять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не могу этого терпеть. Он же унижает ее прямо в лицо. Он что, женоненавистник?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придирается только к этой девушке? Он не собирается останавливаться?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Тяньсин такой скупой. Иметь такого кумира просто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слушал его песни много лет. Я не могу поверить, что он оказался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же явно презирает женщин, не так ли? Не имеет значения, насколько он хорош, когда он ведет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вся эта беседа превратилась в обсуждение гендерной дискриминации, что в свою очередь немедленно вызвало новые дискуссии и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Фань Юньцин, который редко что-то говорил, внезапно сказал своим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Воспользуйтесь этой возможностью для того, чтобы тренироваться. Если вы хотите остаться, то вы должны подумать о том, как стать лучше, а не о том, чтобы использовать бесполезные кривые приемы и предлагать разврат. В этом шоу не будет возможности использовать заднюю дверь, так что нет необходимости пытаться показать себя таким образом перед судьями. Что вы думаете об этом, Чан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был более безжалостным, чем Лу Тяньсин. Он не стал проявлять милосердия к героине прямо во время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комментариев, которые только что были наполнены праведным негодованием к Лу Тяньсину, внезапно прекратился. Через некоторое время начала мелькать серия «???», а также шокированных высказываний: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эта информация действительно взрывоопасное!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подумайте, такие слова говорит человек, находящийся на первом месте в списке самых  богатых людей страны. К тому же он известный холостяк в мире бизнеса. Женщин, которые хотят выйти за него замуж, хватит на то, чтобы опоясать землю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вы думаете, что такой серьезный человек не будет врать о простом новичке в шоу-бизнесе? Так это правда? Она пыталась соблазнить судью и пройти через заднюю дверь, но была отвергнута?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говоря, я все больше склоняюсь к мнению о ней Лу Тяньсина и Фань Юньцина. В конце концов, для них довольно легко просто уничтожить ее. Особенно Лу Тяньсину. Для них не имеет смысла лгать из-за простого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вы помните, когда Лу Тяньсин впервые встретил эту девушку на прослушиваниях, он сказал, что ненавидит людей, которые притворяются несчастными, и пытаются использовать это для своих интересов!!! Возможно, что они встречались раньше, и эта девушка пыталась соблазнить Лу Тяньсина???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мой, информации внезапно становится все больше и больше. Однако вы только посмотрите, как удивленно смотрит Лу Тяньсин на большого босса»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Лу Тяньсин просто не ожидал, что маленький новичок будет настолько наглым, что будет приставать не только к нему, но и попытается зацепить большого босса. Если он молчал об этом так долго, то это становится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посмотрите на его шокированный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Тяньсин был шокирован совершенно другим. Он не думал, что главный герой может быть таким безжалостным. По сути, его жесткость к героине была еще большей, чем у него. Да после таких слов, можно сказать, между главным героем и героиней возможно только чистая ненависть друг к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фигня? Собираются ли главный герой и героиня влюбиться или они хотят уничтожить друг друга? Может быть, это все для того, чтобы главный герой почернел, чтобы соответствовать сюжету на более поздней стадии, заменяя собой почерневшего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вчера в коридоре Лу Тяньсин видел, как главный герой отвергает героиню только по той причине, что ему не нравятся женщины, которые пытаются забраться ему в постель. Так что будет дальше? Даже если сюжет изменится, главный герой не может так сильно поменяться!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Тяньсина было настолько озадаченным, что он совершенно забыл те слова, которые собирался произнести героине. Он просто сказал с пустым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идите в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пошел вперед первым. Фань Юньцин, увидев это, также повернулся и пошел за ним. Сейчас, когда двое судей взяли на себя инициативу уйти, то другие участники, естественно, не стали ничего говорить. Они быстро последовали за ними, бессознательно оставив ошеломленную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Чан Я склонила голову только для того, чтобы показать свой несчастный вид, то сейчас она делала это из-за шока и смущения. Даже когда она пошла в тренировочную комнату, она не осмеливалась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ожидала, что все будет развиваться до нынешней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