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Чжао Баочжу потерял сознание, в последующих поколениях получила более научное название – гипогликемия.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закрытые глаза и тьму, он почувствовал как что-то прохладное коснулось его губ, и сахарная вода потекла через щель между губами. Чжао Баочжу почувствовал сладкий вкус, тихо застонал, и хотя все еще был без сознания, инстинктивно поднял голову, чтобы пить из ложки.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Ммм… 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он просит еду, словно щенок, рука с легкими мозолями протянулась и погладила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взялся этот мальчик, как же он намучился.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хриплый женский голос прозвучал у уха Чжао Баочжу.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все еще был без сознания, звуки в ушах словно доносились через слой воды, неясно. Кажется, подошел еще кто-то и остановился рядом с ним –мужской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Ци, этот мальчишка очень грязный, зачем вы его держите? Говорят, он беженец извне, неизвестно, какие болезни он на себе носит...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явно слышались отвращение и презрение. Услышав эти слова, немолодой женский голос внезапно повысился: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мое дело! Нечего делать – убирайся в сторону! — Затем снова повернулась продолжать поить Чжао Баочжу сахарной водой, бормоча: — Сейчас времена тяжелые, а вы, злые и черствые, только на молодого господина и рассчитываете. Выгнать бы вас наружу, давно бы разобрались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отругали с головы до ног, он недовольно хмыкнул пару раз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выпил сахарной воды и сразу почувствовал себя намного лучше. Ресницы начали слегка дрожать, и открыв глаза, он увидел пожилую женщину, которая с озабоченным лицом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Чжао Баочжу увидел, как белый дневной свет колышется перед глазами, а лицо пожилой женщины двоится. — Я...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затуманенное зрение он увидел, как пожилая женщина открыла рот, словно собираясь что-то сказать. Однако она не успела произнести ни звука, как Чжао Баочжу почувствовал сильный рывок за руку, и его грубо вытащили из объятий старушки.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схвативший его, взглянул на грязную холщовую одежду на нем, с отвращением цыкнул и сурово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Баочжу и так была гипогликемия, а когда его резко подняли, снова закружилась голова, так как тут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почувствовал, как он мягко оседает вниз, и был вынужден подхватить Чжао Баочжу обеими руками, лицо его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грязный, и вонючий! Не знаю, зачем молодой господин тебя подобрал...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переставая жаловался, грубо волоча Чжао Баочжу внутрь, пнул дверь ногой и просто швырнул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звонкий всплеск воды, колено Чжао Баочжу ударилось о что-то твердое, и он хлебнул горячей воды. Он с трудом уперся руками в края ванны и, подняв голову, обнаружил, что его бросили в большую деревянную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комнаты мужчина в синих одеждах, зажав нос рукой, нахмурив брови, сердито смотрел на него и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отмойся! Если останется хоть капля грязи, тебе не поздоровится! — Сказав это, он с грохотом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сразу стало темно. Чжао Баочжу моргнул, сознание его постепенно прояснилось. Он посмотрел вниз и увидел, что его одежда промокла и прилипла к телу. Поспешно стянув холщовую рубаху, мало чем отличавшуюся от тряпки, он выбросил ее из ванны. Через мгновение он уже голышом погрузился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почувствовал, как горячая вода обволакивает его кожу, мгновенно прогоняя весь холод, которому он подвергся. Во влажном пару он поднял голову и медленно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не помнил, когда последний раз мылся. В их маленькой горной деревушке нельзя было легкомысленно тратить дрова, заготовленные на зиму. Летом еще можно было мыться в ручье, но зимой многие не мылись по полмесяца. Но отец любил его, знал, что Чжао Баочжу любит чистоту, и зимой через день нагревал ему небольшой тазик воды для обтирания.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 этом путешествии в столицу на экзамены, без отца, Чжао Баочжу действительно натерпелся. Еду ел урывками, когда она находилась, не говоря уже о такой роскоши, как мытье!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провел рукой по лицу, издав довольный вздох, чувствуя, как усталость от нескольких дней пути значительно отступила. Чтобы не соскользнуть в воду, Чжао Баочжу держался за край ванны – дерево под руками было очень крепким. Чжао Баочжу с восхищением похлопал по внутренней стенке ванны, подумав, что материала с этой ванны хватило бы на пару свиных корыт.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Столица действительно другая. Даже в обычной гостинице такие хорошие условия!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отношение слуги оставляет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вспомнил недавний вид того мужчины в синих одеждах с нахмуренными бровями и поморщился. Но подумав о том, что люди из доброты приютили его, потерявшего сознание, решил ничего не говорить. Если бы это были те более роскошные рестораны, его, наверное, давно бы выбросили на произвол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Чжао Баочжу обнаружил рядом с ванной кусок мыльного корня. Вспомнив слова слуги о расправе, Чжао Баочжу тщательно оттер себя сверху донизу, с головы до ног, убедившись, что на нем не осталось ни капли грязи, и только тогда вылез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мокрый стоял в комнате, Чжао Баочжу внезапно увидел свою одежду, превратившуюся в кучу тряпок, и немного расстроился – у него была только эта одежда...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Чжао Баочжу обнаружил на маленькой деревянной скамейке рядом с ванной аккуратно сложенный комплект светлых одежд и штанов. Эта гостиница не только с хорошими условиями, но и с отличным обслуживанием!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капля раздражения в сердце Чжао Баочжу исчезла. Он с трудом натянул хорошую одежду, затем лентой связал волосы, свисавшие на плечи, и только тогда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молодой мужчина в синих одеждах стоял, скрестив руки, одну ногу согнув и упирая в стену, с очень нетерпеливым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открывающейся двери, он цыкнул, повернул голову и при этом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Отмылся? Если я обнаружу...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внезапно оборвался.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стоял в дверях, моргая глазами. Хотя этот слуга был очень грубым, но Чжао Баочжу был обязан людям, поэтому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вы приготовили новую одежду?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синих одеждах уставился на Чжао Баочжу и долго не мог произнести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долгое, долгое время, его губы шевельнулись, он отвел взгляд и,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...после мытья, он довольно белый...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очень тихо, Чжао Баочжу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синих одеждах обернулся, бросил на него взгляд, ничего не сказал, повернулся и махнул рукой, показывая Чжао Баочжу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недоуменно последовал, думая, что этот слуга то хмурый, то веселый – он действительно не мог понять характер столичных жителей.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синих одеждах шел впереди, быстро прошел через коридор, окружающие пейзажи быстро мелькали. Чжао Баочжу следовал за ним, глядя на резные галереи и расписные балки вокруг, молча разинув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гостиница была чрезвычайно большой, повсюду белые стены и черная черепица. В суровую северную зиму Чжао Баочжу даже увидел несколько вечнозеленых деревьев. Чжао Баочжу смотрел то влево, то вправо, уже не мог сосчитать, через сколько дворов он прошел.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синих одеждах шел очень быстро, Чжао Баочжу пришлось бежать трусцой, чтобы не отстать,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узнать вашу фамилию? Меня зовут Чжао Баочжу. — Чжао Баочжу посмотрел по сторонам и спросил: — Куда мы идем?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синих одеждах не остановился, косо взглянул на него, и хотя в глазах все еще было презрение, тон стал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Фан Ли. Сейчас веду тебя к твоему жилищу.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сколько стоит комната за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остановился, обернулся к Чжао Баочжу, нахмурив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и денег хочешь? Наш молодой господин подобрал тебя и дает поесть – уже радуйся! Тцк, такой как ты... — Он придирчиво окинул взглядом Чжао Баочжу пару раз, и когда посмотрел на его лицо, взгляд слегка застыл, но в итоге проглотил самые неприятные слова: — Ты... в нашей столице полно тех, кто красивее тебя! Не зарывайся!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слушал его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Фан, что вы говорите? Я спрашиваю, сколько стоит ночевка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Фан Ли застыл. Гнев завис на лице, выражение стало несколько комичным.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...Ты... как ты меня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пару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Фан. — Он оглядел Фан Ли сверху донизу. — Я думаю, брат Фан старше меня? Неужели ошибся? Я родился в девятом году Юаньчжи.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смотрел на него с несколько застывшим выражением лица. Девятый год Юаньчжи... значит, шестнадцать лет. Он уставился на Чжао Баочжу и тихо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конечно, старше тебя. Мне уже исполнилось девятнадцать. — При этом он с отвращением взглянул на Чжао Баочжу: — Какой еще "брат Фан", слишком вычурно.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Чжао Баочжу звонко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буду звать тебя старшим братом Фан!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мгновенно вытаращил глаза, с удивлением глядя на Чжао Баочжу. Видя, как юноша смотрит на него своими блестящими кошачьими глазами с искренним выражением, его щеки едва заметно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...Зови как хочешь. — Фан Ли отвернулся и продолжил идти вперед, бормоча: — За что ты принимаешь наш дом Е? Будешь честно работать, еды тебе всегда будет хватать.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следовал за ним и, услышав это, вдруг все понял. Оказывается, хозяин гостиницы позволяет работать здесь в счет платы за жилье! Для нынешнего Чжао Баочжу это было как нельзя лучше, иначе — Чжао Баочжу посмотрел на окружающие балки, сделанные, казалось, из отличного камня, — он определенно не смог бы заплатить за проживание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этой гостиницы действительно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вспомнил того господина в белых одеждах, которого смутно видел перед обмороком. Он подумал, что хозяин не только представительный, но и такой добрый. В другой раз его обязательно нужно поблагодарить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провел его через множество дворовых ворот к задней части усадьбы. К этому времени Чжао Баочжу уже совершенно потерял ориентацию, оглянувшись назад, он уже не мог понять, откуда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ты и будешь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привел его к комнате и открыл деревянную дверь. Чжао Баочжу заглянул внутрь и увидел кровать, деревянный стол, а у стола стоял комод. На стене было маленькое окошко, через которое дул легкий ветерок.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 ты! — Чжао Баочжу не смог сдержать восхищения: — Здесь действительно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небольшой, но со всем необходимым. На вещах были видны следы использования, но все было очень чисто прибрано. Чжао Баочжу с энтузиазмом вошел внутрь, потрогал дерево у изголовья кровати и остался очень доволен. Это было намного лучше, чем его комната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видел, как он с любопытством все трогает и рассматривает, и понял, что это не тот тип тщеславного человека, который, попав в дом Е, начнет капризничать. Его напряженные брови и глаза слегка расслабились, он постучал рукой по деревянной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отдыхай пораньше. Завтра начнешь работать. Все слуги заднего двора встают в половине седьмого утра, нельзя лениться.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Баочжу, услышав это, отпустил одеяло, обернулся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Я точно не опоздаю.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послушный вид, лицо Фан Ли наконец смягчилось. Перед уходом он остановился, обернулся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...Если ночью будешь плохо себя чувствовать, приходи ко мне. — Он указал в сторону ворот двора: — Выйди через двое ворот, справа комната с красным фонарем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Баочжу проводил его взглядом, думая, что этот слуга, хотя поначалу был грозным, теперь оказался хорошим человеком. Кстати, он сам теперь тоже слуга. Интересно, какую работу нужно делать в гостинице, справится ли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фигура Фан Ли скрылась из виду, Чжао Баочжу повернулся и закрыл дверь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кровать, оглядывая это место, где ему предстояло временно остановиться до весенних экзаменов. На этом пути он встречал множество трудностей и препятствий, но теперь наконец почувствовал, что после темноты наступил рассвет, после поворота открылась новая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не оставляет человека без пути! Выход всегда есть! Так думал Чжао Баочжу, и на его губах появилась легкая улыбка. Сегодня он один раз терял сознание, но сейчас, наоборот, не чувствовал сонливости, поэтому взял свой потрепанный узелок, который лежал в стороне, собираясь повторить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развязал потрепанный узелок и стал доставать книги, движения Чжао Баочжу внезапно застыли, затем резко ускорились, и он отчаянно стал рыться в узелке.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Где... где его визитная карточка?!!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http://bllate.org/book/14583/1293446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