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Сяоюнь выступал в роли главного рассказчика, а остальные трое добавляли крошечные кусочки информации, когда это было необходимо, в подробностях вспоминая события за предыдущие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то есть ночью 31 мая, когда студенты обнаружили давно заброшенную деревню Сюаньмэнь, они совсем не испугались. Они просто увидели в этом весёлое и увлекательное времяпрепровождение, а также возможность сделать несколько фотографий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хорошо проводила время, несмотря на то, что это была заброшенная деревня без воды и электричества, связь была прерывистой, а сигнал -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позвали Сун Ци, преподавателя, который был ненамного их старше, играть в Би Сянь и Четыре угла. А затем кто-то из них настоял на проверке точности местного фольклора, например, можно ли вызвать призрака, если постучать по миске на перекрёстке.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подтвердили, что той ночью все они играли в игры, и что несколько человек намеренно напугали своих сокурсников, но ничего необычного не произошло ни во время игры, ни в течение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Цюань кивнул, и в его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часа ночи эта группа студентов наконец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то время Старина Сун и я... Эм, учитель Сун отправил всех трёх девушек обратно в соседний двор; он следил за их окнами, пока они не потушили свечи, после чего запер для них ворота и вернулся сюда спать, - Пань Сяоюнь взглянул на Лю Линлин и Хуан Лань и продолжил: - Я уверен, что все вернулись в свои комнаты,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вспомнил, что той ночью чувствовал себя очень измотанным. Он заснул сразу же, как только лёг. Когда Пань Сяоюнь заговорил об этом, Бэй Цюань уточнил этот момент и у других студентов. Все они сказали, что в ту ночь хорошо спали и не заметили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следующий день они были разбужены жителями деревни.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Подождите, - Бэй Цюань поднял руку, прерывая их рассказ. - Когда вас разбудили жители деревни, вы обратили внимание на своих сокурсников?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Сяоюнь и другие посмотрели друг на друга, как будто они некоторое время не могли понять смысл слов Бэй Цюаня. Тот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имею в виду вас и тех, кто уже исчез. Они все присутствовали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Линлин и я были вместе, - Хуан Лань подняла руку. -  И я видела Джули, когда они вытаскивали её, - уверенно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повернулся к парням. Пань Сяоюнь был смущён. Он был энтузиастом и добросердечным парнем, но был у него один существенный недостаток: он легко пугался в критические моменты.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он был шокирован тем, что он больше не в заброшенной деревне. Более того, его окружали жители деревни, которые куда-то тащили его. Парню было так страшно, что он даже согласился пойти с ними на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Пань Сяоюнь рылся в памяти, смутно вспоминая, что другие сокурсники были рядом с ним, и он слышал их крики, но он не был слишком уверен в этом. А вот Ло Сэнь, который казался довольно глупым, поменялся местами с их ненадёжным старостой и ответил на вопрос Бэй Цюаня.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Там должно было быть четыре человека. Я видел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 и жестом дал знак продолжать. Пань Сяоюнь упомянул, что в первый день он был так напуган, что не осмелился сбежать. Он просто стоял на берегу и, трясясь как осиновый листок, наблюдал за так называемым празднованием.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Описанный им процесс жертвоприношения ничем не отличался от того, что Бэй Цюань видел воочию, когда разделял пять чувств с душой Джули.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подошла группа сильных мужчин и отнесла сотни бумажных человечков и лошадей к реке. Они один за другим бросали их в реку, а затем выливали в неё много вонючей крови. После жители деревни пели и резали пальцы ножом, чтобы капнуть своей кровью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Джули, которая в страхе убежала с празднования, Пань Сяоюнь в первый день остался там до конца. Оказалось, что после того, как жители вылили кровь в реку, был ещё один момент, а именно, они все хором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Изыди, злой дух! Рассей свои обиды! Десять тысяч несчастий уйдут вместе с водой, погода будет благоприятной, и бедствия нас не коснутся!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Прокричав, они подожгли большой стог сена со странным запахом и высыпали весь пепел в реку. На этом празднование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а потом? - Бэй Цюань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церемонии толпа жителей разошлась, и никто больше нас не беспокоил, - ответил Пань Сяоюнь. - Нам некуда было идти, поэтому мы вернулись сюда... - он указал на комнату, где они сидели. - Затем мы обнаружили, что Чаоян и Джули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знал, что он говорил о парне по имени Дун Чаоян и девушке по имени Джули. Он был абсолютно уверен, что девушка действительно мертва.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исчезнувшие, согласно ситуации Джули, также, скорее всего, мертвы. А те, кто всё ещё живы, находятся в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подумал немного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первый день пропали двое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 Пань Сяоюнь энергично кивнул: - Я первым обнаружил пропажу Чаояна. Мы соседи по комнате в общежитии, поэтому у нас лучшие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Линлин и Хуан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касается девушек, то господин Сун подтвердил, что Джули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быстро закивали головами. Заброшенная деревня за одну ночь превратилась в заселённую, а тут ещё и сразу двое их сокурсников пропали. В тот момент все были в ужасе, и даже те, кто обладал отличной психологической устойчивостью, едва смогли удержаться от нервного срыва.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предложил сразу же покинуть деревню, но Пань Сяоюнь настоял на том, чтобы сначала найти двух пропавших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оставшиеся шесть человек разделились на две группы. Преподаватель Сун Ци оставил Лю Линлин и Хуан Лань ждать у входа в деревню, пока трое парней отправились на поиски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через час встретиться у входа в деревню, независимо от того, найдут ли они кого-нибудь или нет, и сбежать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две группы воссоединились, оказалось, что они не нашли ни пропавших людей, ни машину, на которой они приехали. Они быстро обнаружили, что оказались в заточении в этой странной горной деревне и не могли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даже пытались уйти... - удручённо сказал Пань Сяоюнь. - Но это бесполезно. Как бы мы ни шли, мы просто ходили по деревне кругами! Даже если мы будем идти часами, мы всё равно в итоге вернёмся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день во фрагментированном пространстве они оказались в ловушке в деревне.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студенты и их преподаватель метались по деревне, пока не стемнело, но так и не смогли найти выход. Им пришлось вернуться в деревню и остаться в маленьком дворике, куда их отвели восторженные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человек пропали без вести, поэтому они не решались разделиться. Все они забились в одну комнату, и никто из них не осмеливался спать. Они намеревались дождаться рассвета,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наступила полночь, люди, которые думали, что не будут спать всю ночь, внезапно лишились сознания. Когда они снова открыли глаза, то увидели и услышали то же самое, что и накануне, - единственное отличие заключалось в том, что пропавшие Дун Чаоян и Джули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Подождите, - Бэй Цюань снова остановил рассказ Пань Сяоюня. - Вы уверены, что была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парень указал на часы на своём запястье. - Осталось только то, что было на нас, когда мы приехали. Всё остальное, включая телефоны и багаж, исчезло... Я обычно сплю, не снимая часов, поэтому часы есть только у меня. Я теперь боюсь спать. Я не могу не смотреть на часы каждые десять или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после того, как парень обнаружил, что их день повторяется, он постоянно смотрел на часы, чтобы найти точную точку отсчёта этого фрагментированного пространства.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и третий день их всё ещё будили жители деревни, а затем тащили смотреть на всё тот же праздник. Более того, каждый день неизвестно каким образом один из них исчезал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следующий день мы потеряли Наива.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Сяоюнь имел в виду парня по имени Цай Тяньчжэнь. Но поскольку его имя было омофоном, ему дали прозвище Наив. (прим.пер.: Омофоны - слова, которые звучат одинаково, но пишутся по-разному и имеют разное значение. Имя Тяньжэнь означает невинный, простодушный, наивный, вот ему и дали прозвище Наив.)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очень чётко помнил информацию обо всех студентах и их учителе. Он знал, что Наив был соседом Ло Сэна по комнате, а также парнем Джули. В его исчезновении Пан Сяоюнь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договорились, что куда бы мы ни пошли, по крайней мере двое должны действовать вместе. В тот день я был в группе с Наивом... - он неосознанно сжал руку в кулак. - Я просто пошёл в туалет и попросил Наива подождать меня за дверью... Но когда я вышел, его нигде не было видно... На третий день настала очередь Старины Суна... Он просто вышел с Ло Сэном за водой и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Сяоюнь вспоминал это конкретное событие, он всё ещё был немного сбит с толку и забыл использовать уважительное обращение к своему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Хотя Старина Сун любил подурачиться с нами, на самом деле он был очень надёжный... Как только он исчез, мы не знали, что делать! - парень непроизвольно взъерошил свои волосы. - Мы были так напуганы, что хотели немедленно сбежать из этого места, но это было бесполезно! Мы не могли никуда убежать! Деревня выглядела такой большой, но неважно, в какую сторону мы бежали, мы всегда возвращались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Сяоюнь нервно впился ногтями в ладони, оставив на них отпечатки, и неосознанно сказал почти то же самое, что говорил на горячей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так пойдёт и дальше, скоро настанет и моя очередь, не так ли? Все мы здесь никогда не сможем сбежать,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Цюаня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вас осталось четверо, - улыбнулся он. - Значит, никто из вас вчера не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