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было долго..."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Юран» промямлил, держась за кружащуюся голову, и со стоном сел,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его тела все еще была обнажена, а место, где он упал со склона холма и был поцарапан веткой, щипало от боли. Он потянул за свои немного длинные волосы и почувствовал резкую боль от раны на лбу, а затем ощутил, как что-то теплое стекает по его щеке. Он сжал рот в отчаянии, но его глаза под челкой больше не выказывали никаких следов интроверсии и робости. Они были холодны и небрежны.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со спокойной душой, я хорошо о тебе позабочусь!» — пробормотал он про себя, похлопывая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странствующая душа без хозяина, случайно «живущая» в теле Чэнь Юраня. Пробыв в теле Чэнь Юраня полгода и увидев, как Чэнь Юран живет такой горестной жизнью, он проливал слезы от сочувствия несчастью Чэнь Юраня, но в то же время злился 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холодными глазами, как Чжан Цзюньи подошел к Чэнь Юраню со скрытыми мотивами, но Чэнь Юрань, который явно не был глуп, пошел за ним, как мотылек на пламя, и закончил таким невыносимым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празднования дня рождения Чжан Цзюньи была вилла на склоне горы, подаренная ему его отцом. Чэнь Юран был унижен и в гневе убежал. В темноте он запнулся и запаниковав скатился по склону холма, ударился головой и умер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 теле Чэнь Юраня он думал, что умрет вместе со  смертью Чэнь Юраня. Как раз в тот момент, когда он собирался плакать, он  почувствовал непреодолимое притяжение. Когда он открыл глаза, он уже заменил  оригинального Чэнь Юраня.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завладел телом Чэнь Юраня.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спокоен и сначала проверил пульс. Почувствовав, что он такой же, как у обычных людей, он принял эту реальность без всякого давления.  Хотя Чэнь Юран и не знал его, он находился в теле Чэнь Юраня уже полгода и не мог не испытывать никаких чувств к Чэнь Юраню. Он решил хорошо позаботиться об этом теле и жить от имени Чэнь Юраня, который раньше жил крайне несчастной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последнего оставшегося в сознании Чэнь Юраня негодования и нежелания… Он коснулся подбородка. Ох, забудте об этом! Он очень ленив и ненавидит умственный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понимал, почему у Чэнь Юраня была такая сильная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Юран — старший сын Maple Leaf Group, ведущей компании в городе Цяньси. Maple Leaf Group имеет дочерние компании, такие как производство одежды, изделий из кожи, недвижимость и строительство, годовой объем продаж которых достигает миллиардов юаней. Дед Чэнь Юраня, Чэнь Юн, является председателем группы «Кленовый лист», отец Чэнь Юраня, Чэнь Хуэй, является президентом группы «Кленовый лист», а мать Чэнь Юраня, Дин И, является богатой дочерью знаменитой группы «Дин» в городе Шуньмин, соседнем городе. Логически говоря, с таким прошлым Чэнь Юран должен был жить жизнью высокопоставленного молодого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его отец Чэнь Хуэй принадлежащий к богатому второму поколению, властный и высокомерный. Из-за принуждения со стороны деда Чэнь Юраня, Чэнь Юна, у него не было другого выбора, кроме как жениться на матери Чэнь Юраня, Дин И. Оказывается, у Чэнь Хуэя на тот момент уже была девушка Нин Цинцин, в которую он влюблен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Разлученные утки-мандаринки Нин Цинцин и Чэнь Хуэй затаив дыхание продолжали тайно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 И родила старшего сына Чэнь Юраня, ее тело было повреждено и она больше не могла забеременеть. После этого Чэнь Хуэй начала открыто не ночевать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чрезвычайно разозлило Чэнь Юна, и отношения между отцом и сыном какое-то время были напряженными. В конце концов, Чэнь Хуэй пошел на компромисс и вернулся домой, а Чэнь Юн согласился на то, чтобы Чэнь Хуэй вырастил свою возлюбленную Нин Цинцин на улице. Здоровье Дин И ухудшилось из-за измены мужа и неправильного послеродового ухода, и она наконец скончалась, когда Чэнь Юраню было восемь лет. Как только Дин И ушела из жизни, Чэнь Хуэй с нетерпением ждал возможности жениться на Нин Цинцин, которая всегда была с ним, а затем привезти  их домой вместе со своей семилетней дочерью Чэнь Южун и четырехлетними сыновьями-близнецами Чэнь Цзинжань и Чэнь Порань.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Юран не любил Чэнь Хуэй с самого рождения. После того, как дети Нин Цинцин вошли в дом, неравное отношение Чэнь Хуэя к Чэнь Юраню и братьям и сестрам Чэнь Южун глубоко ранило юное сердце Чэнь Юраня. Поначалу, из-за репутации семьи Дин, Чэнь Юн все равно защищал Чэнь Юраня. Позже выяснилось, что Чэнь Юрань не был таким умным и разумным, как Чэнь Южун и близнецы. Дед Чэнь Юраня злился на Чэнь Хуэя за то, что тот причинил боль его драгоценной дочери, поэтому он также игнорировал Чэнь Юраня.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 перестал защищать его и вместо этого любил детей Нин Цинцин. Особенно после того, как отношения между Чэнь Хуэем и Чэнь Юном ухудшились, Чэнь Юн перестал обращать внимание на Чэнь Юраня.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Чэнь Юран все еще мог жить стабильной жизнью, даже если его игнорировали.В конце концов, он все еще был биологическим сыном Чэнь Хуэя, и семья Чэнь не собиралась сокращать его расходы на жизнь ни по какой причине. Но его сводная сестра Чэнь Южун, которая на год младше его, похоже, имеет естественную несовместимость с Чэнь Юранем и подавляет Чэнь Юраня, не оставляя никаких следов. В юном возрасте Чэнь Южун была не по годам развитой и коварной. Она также была умной, сладкоречивой и пользовалась большой популярностью. Позже она пропустила класс, чтобы поступить в колледж. Однако она училась на той же специальности и в том же классе, что и Чэнь Юран. поэтому она сразу затмила Чэнь Юраня. Каждый представитель высшего сословия города Цяньси знает, что Чэнь Южун, жемчужина в глазах семьи Чэнь, красива и является сокровищем семьи Чэнь. Чэнь Южун — принцесса семьи Чэнь. Чэнь Юрань никогда не мог сравниться с Чэнь Южун.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у Чэнь Юрана постепенно развился замкнутый и робкий характер, что сделало его еще более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господин семьи Чэнь — невидимое существо в высшем классе. Все знали, что его не воспринимали всерьез и у него были плохие отношения с единственной сестрой и двумя младшими братьями. Все его полностью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такой, казалось бы, темной жизнью, Чэнь Юран, естественно, испытывал некоторую обиду в своем сердце. Но по натуре он добрый и слабый ребенок, и у него никогда не возникало мысли причинить вред другим или дать отпор своей сестре и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его сестра Чэнь Южун хочет полностью его уничтожить...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девушки, которой всего девятнадцать лет, уже такое больное сердце, это просто невероятно! Какая ей польза от того, что она загонит брата в тупик?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Чэнь Юран не желает обижаться на неё! Он понял, но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владелец тела Чэнь Юран покачал головой, чувствуя еще большее головокружение, и не захотел больше думать об этих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рану на лбу и пытался прийти в себя, прежде чем принять решение о своем следующем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Юран… Чэнь Юран… Чэнь Юран…» Неопределенные крики заставили Чэнь Юраня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прислушался и обнаружил, что расслышал правильно, его действительно кто-то звал!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Почему голос кажется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здесь!» Чэнь Юран немного подумал и слабо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человек, кажется, это услышал. Худая фигура осторожно шла в темноте, светя туда-сюда маленьким фонариком.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Чэнь Юраня, сидящего на земле, мужчина быстро подошел!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Ло!» — сказал Чэнь Юран с широко раскрытыми от удивления глазамы.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Ло, одноклассник Чэнь Юраня, маленький последователь который следил за Чэнь Южун, и которого не воспринимали всерьез?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Юран, ты в порядке!» Ли Ло вздохнул с облегчением, увидев Чэнь Юраня. На самом деле у него с Чэнь Юранем не было дружбы, но на этот раз Чэнь Южун и Чжан Цзюньи зашли слишком далеко, и он не мог этого вынести. Когда он увидел, как Чэнь Юрань убегает, он забеспокоился, что с ним что-то случится, поэтому он тихо следовал за ним, и стал невольным свидетелем того, как Чэнь Юран скатывается по склону холма. Ли Ло был в ужасе и думал, как спуститься и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кое-что сделать!» — жалобно сказал Чэнь Юран, опустив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Ли Ло взяла небольшой фонарик и посветила им на Чэнь Юраня. Чэнь Юран опустил руку. Рана на лбу и кровь на половине лица выглядели очень устрашающе. Ли Ло ахнул!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удивляйся, отвези меня в больницу…» — грубо сказал Чэнь Юран. Если кто-то может помочь, почему бы этим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впервые столкнулся с подобными вещами, и очень паниковал. Чэнь Юран инструктировал каждое его движение, однако тот не заметил его властного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поддержал Чэнь Юраня, и двое худых людей побрели вверх по склону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«...Помогая мне, ты не боишься, что Чэнь Южун доставит тебе неприятности?» Чэнь Юран тихонько прижался к Ли Ло и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ты ей не расскажешь, все будет в порядке», — Ли Ло неосознанно сжал Чэнь Юраня, но тот продолжил расспрашивать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ты все еще на ее стороне! Тогда почему ты мне помогаешь? "Чэнь Юран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две разные вещи.» Ли Ло пожал плечами: «Чэнь Южун — лидер в классе. Я не хочу быть изолированным, как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 тебе не скажешь, что ты такой умный…» — пробормотал Чэнь Юран.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Ли Ло не расслышал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Чэнь Юран на мгновение замолчал, — «Ты только что был здесь. Я… хм, ты не думаешь, что я отвратителен?»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был поражен и нахмурился: «Любой, у кого есть глаза, знает, что Чжан Цзюньи подшучивает над тобой… Тебе действительно нравятся мужчины?»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знаю», — честно сказал Чэнь Юран. Он только что попал в это тело и не помнил своей предыдущей жизни.Как он мог узнать, нравится ли ему мужчины или женщины? ...а может ни мужчины, ни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«Э-э, в любом случае, какая сейчас эпоха на дворе? Неважно, нравятся ли тебе мужчины», — Ли Ло ломал голову, пытаясь подобрать слова, чтобы утешить его. Он остерегался вмешиваться в чужие дела, если человек, с которым он имеете дело, настолько непопулярный парень. Но отправляя Будду на Запад, Ли Ло действительно боялся, что Чэнь Юран сделает с собой что-то радикальное.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«...Это нормально, если мне нравишься ты?» Чэнь Юран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тебе не нравится Чжан Цзюньи?» — выпалил Ли Ло, внезапно почувствовав, что над ним издеваются. Нехорошо связываться с таким настойчивым человеком, как Чэнь Юран! Но выражение лица Чэнь Юраня было очень невинным, как будто он просто сделал случайное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когда все произошло, как ты думаешь, он мне все еще будет нравиться?» — тихо спросил Чэнь Юран.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«…У меня есть девушка, которая мне нравится», — сухо сказал Ли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Южун?» Чэнь Юран продолжал тихо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нет! Из другого класса, из другого класса!» Ли Ло мог только поклясться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«Ох…» — сказал Чэнь Юран разочарованным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веди себя так, мы друзья и братья…» Боясь, что Чэнь Юран сделает что-нибудь глупое, Ли Ло неосознанно продолжал его увещевать: «Есть только дружба, никакой любви!»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 Ло в течение долгого времени, глядя его беспокойные метания, и покрасневшие лицо и шею, Чэнь Юран почувствовал что достаточно повеселился и медленно сказал: «Спасибо, брат…»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http://bllate.org/book/14589/1294186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