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прошло несколько десятков дней, слова Ши Е на бумажке все еще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некоторое время смотрел на записку, затем сложил ее и положил внутрь одежд ближе к телу, а деревянную шкатулку убрал обратно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вышел, сразу же увидев ожидающую его Цзо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спросил: "Цзо Чжи, ты знаешь как добраться до клана Чэнь?"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на мгновение задумалась и, кивнув, сказала: "Эта служанка кое-что знает."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и Цзо Чжи прибыли на карете в клан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Чэнь располагался на плодородной части Цзиньчжоу, а главой клана Чэнь был тот самый Чэнь У, о котором Ши Е упоминал в записке.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 проводил Вэнь Чи в главный зал, и, тот подождав некоторое время, услышал торопливые шаги, доносившиеся снаружи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повернул голову, чтобы посмотреть, и увидел высокого, худого мужчину средних лет с маленькими висячими усиками. Мужчина быстро подошел к Вэнь Чи и поприветствовал его со сложенными руками на уровне груди: "Этого покорного слугу зовут Чэнь У, вы господин Вэнь?"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встал со стула и вежливо сказал: "Это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полов одежд записку, написанную Ши Е, и передал ее Чэнь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взял записку, быстро просмотрел ее и вслед за этим смял в комок. Когда он снова протянул руку, так называемая записка превратилось в кучку измельченной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личности Вэнь Чи, Чэнь У без лишних слов сказал: "Его Высочество оставил кое-что для господина Вэня. Господин Вэнь, пожалуйста, следуйте за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кивнул и последовал за Чэнь У по отдаленной узкой тропинке, и в итоге пришел к довольно уединенному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не стала входить в дом и благоразумно осталась на страже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вошел в дом, он обнаружил тут комнату, похожую на кабинет с декором в древнем стиле и полками, плотно заставленными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продолжал идти во внутреннюю комнату, и когда он вышел из нее, он держал в руке толстую стопку. Он положил стопку на стол перед Вэнь Чи и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нерешительно взял несколько верхних листов бумаги, которые, если развернуть, будут размером с четыре сборника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присмотрелся, он увидел, что вся бумага была покрыта беспорядочными древними иероглифами. Хотя знание иероглифов Вэнь Чи было ограничено, он смог узнать свое имя и несколько ключевых слов, написанных в левом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правом нижнем углу была очень четко поставлена официальная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"Это......" - Вэнь Чи удивленно перевернул бумагу, затем поднял глаза на Чэнь У, - "документ на землю?"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сказал: "Если покорный слуга не ошибается, это должно быть свидетельство о праве собственности на горную деревню Ванхай на окраине столицы."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подавил удивление, сложил верхний лист и развернул нижний.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спокойно взглянул на бумагу и уважительно сказал: "Это, должно быть, документ о праве собственности на горную деревню Линсю на окраине столицы."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рука Вэнь Чи, держащая документ, слегка задрожала. Он никак не мог понять, почему Ши Е дал ему эти документы на право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все имеющиеся документы и насчитал восемь: пять документов о праве собственности на горные деревни и три на особняки, которые находились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все эти документы, Вэнь Чи обнаружил, что в самом низу есть книжечка, не очень тонкая, но и не очень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положил в рукав документы на землю, взял книжечку и пролистал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Вэнь Чи листал, тем уродливее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половины, он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стоял по другую сторону стола, молча наблюдая за каждым движением Вэнь Чи, словно человек-невидимка.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выдавил из себя улыбку и вежливо сказал: "Благодарю вас, что хранили для меня эти вещи, могу ли я забрать 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поспешно сказал: "Эти вещи Его Высочество оставил господину Вэню, поэтому вам решать оставить их или нет. Если вам неудобно носить их с собой, этот покорный слуга может временно оставить их у себя."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немного задумался: С Цзо Чжи и Лю Дэ, двумя высококвалифицированными мастерами боевых искусств, все время охраняющими меня, не должно быть никаких неудобств в том, чтобы забрать эти документы и книгу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Вэнь Чи все же забрал документы 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специально принес неприметную ткань и завернул в нее документы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Цзо Чжи стояла возле ступенек спиной к Вэнь Чи и смотрела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шагов, она оглянулась. Позади нее падала завеса, неизвестно когда начавшегося,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снежинки падали на вымощенную камнем дорогу, делая ее белоснежной. Даже трава и ветки неподалеку покрылись сугробиками. Казалось, что весь мир накрыли тонкой серебристой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позвала: "Господин Вэнь."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сделал несколько шагов вниз по ступенькам и посмотрел на небо, как Цзо Чжи только что: "Снег идет."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 улыбкой сказала: "Зима пришла."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дома вышел и Чэнь У. Он в три шага достиг Вэнь Чи и, увидев снежную пелену на земле, невольно удивленно засмеялся: "Хахаха, зимой в Цзиньчжоу всегда шел дождь, но не снег, это первый раз за двадцать лет, когда выпали хлопья снега."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Вэнь Чи и сказал: "Господин Вэнь, снег идет и погода холодная. Вам и мисс Цзо Чжи следует вернуться пораньше, чтобы не простудиться."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снег, дороги были скользкими и труднопроходимыми.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троим потребовалось некоторое время, чтобы вернуться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Чэнь У, Вэнь Чи отдал сверток с документами и книжкой Цзо Чжи, а затем вместе с ней покинул поместье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Вэнь Чи ворочался,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 он достал спрятанную под кроватью книгу и, оперевшись на изголовье кровати, начал читать ее с помощью слабого света от свечи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много чего написано, но это не было похоже на почерк Ши Е, возможно, Ши Е попросил кого-то другого написать это, но, конечно, дело не в этом, дело в том, что.......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действительно было написано, что младший брат и невестка Чжоу Фана вступили в сговор с похитителями.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Инь и правда действовал по приказу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замер, прежде чем продолжить чтение. Через некоторое время он он закончил смотреть и нашел на задней обложке список имен, который включал не только тех, кто приехал в Цзиньчжоу вместе с Вэнь Чи, но и тех, кто остался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имена некоторых людей были очень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прикоснулся кончиками пальцев к знакомым именам и слегка постучал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люди не второстепенные персонажи, которые несколько раз появлялись в новелле?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оригинальном романе эти персонажи второго плана не играют практически никакой роли, они играют решающую роль в каждом своем появлении, не только спасая главных героев из затруднительного положения, но и помогая им ранить злодея, коим является 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Неожиданно, Ши Е, который оказался в центре вихря, уже выяснил неблагосклонных к нему людей и даже расследовал всю информацию об этих людях и их действиях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Чи больше не мог сдерживать шок в своем сердце, и в его голове медленно росла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задался вопросом: Рассчитывал ли Ши Е изначально расстаться со мной, раз так идеально проложил мне пути к отступлению, вплоть до того, что даже четко написал в книге имена людей, которых мне стоит опасаться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если он не упоминал Ши Е в разговоре с Цзо Чжи и Лю Дэ, они ничего не говорили. Очевидно, они были людьми Ши Е, но они словно забыли, кто такой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неудержимо развивалась в голове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тяжело задышал и суетливо закрыл книжку, снова спрятав ее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взволнован, и эмоции, накопившиеся в его груди, казалось, тянула невидимая рука, тянула так сильно, что он не мог дышать и даже споткнулся, когда выходил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проигнорировал обувь, вышел из спальни босиком, подошел к двери и протянул руку, чтобы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поговорить с Цзо Чжи, которая, в соответствии со своим обычным нерешительным(хочет что-то сказать, но молчит) поведением, возможно, захочет ему что-то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уже собрался выйти, но внезапно что-то почувствовал 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окутана кромешной тьмой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свет свечи изнутри комнаты проникал через открытую дверь, бледный теплый желтый свет, который не светил далеко, но освещал снежинки, витающие в воздухе, крошечные снежинки, витающие особенно медленно, кружащиеся и, наконец, падающие на землю, где уже скопился слой белого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весь день и не собирался прекращаться.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двигался так торопливо, что не только не обулся, но и был одет только в белую нижнюю рубаху и штаны, и холодный ветер, подхвативший снег, заставил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спешил закрывать дверь и идти назад, а немного постоял у двери и 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справа от себя и увидел, что в окне, которое было плотно закрыто, появилась щель, через которую можно ясно видеть,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падавший весь день, покрыл подоконник тонким слоем белых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наклонился и внимательно осмотрел подоконник при слабом свете свечи, проникающем сквозь щели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 на заснеженном подоконнике два отпечатка. Хотя они были не очень заметны, это действительно были отпечатки человека, еще не покрытые свежевыпавшим снегом, и казалось, что тот человек только что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человек может скрыться от Цзо Чжи и Лю Дэ и прийти к его окну?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Вэнь Чи было смутное предположение, но он не смел верить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холодном ветру, он посмотрел вниз на два неприметных отпечатка, постепенно закрывавшихся свежевыпавшими снежинками, поджал губы и уже собирался повернуться, чтобы уйти, когда увидел на земле темное пятно своими острыми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под подоконником было особенно тусклым, что он смог лишь слабо разглядеть темный цвет снега, и даже присмотревшись, он не смог определить,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Чи, казалось, что-то почувствовал и протянул руку, чтобы дотронуться до темного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Вязкое ощущение мгновенно распространилось между указательным и средним пальцами, и этой зимней ветреной ночью Вэнь Чи почувствовал, что жидкость на кончиках его пальцев все еще имеет намек на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руку, поднес кончики пальцев к носу и осторожно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вдруг поддался импульсу высунул язык и облизал кончики пальцев, и в одно мгновение его рот наполнил приторный вкус, сопровождаемый слабым рыбным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Вэнь Чи пил кровь этого человека, как он мог не знать ее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