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банкет начнется через полчаса…» Настойчивый голос дворецкого просочился сквозь узкую щель в двери хозяйской спальни, но в ответ –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хотел игнорировать дворецкого, но сейчас он был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запястья, связанные шелковым галстуком, купленным им же, были подняты высоко над головой. Альфа-стопор,  вставленный в рот Лу Чжоу, не позволял издать ни звука. По подбородку стекала слюна, а виновник его заточения, с видом невинного щенка, смотрел на него ласковыми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клокотала в груди Цзи Цыюаня, готовая вырваться наружу. Он попытался хрюканьем привлечь внимание Лу Чжоу, напомнить о необходимости прекратить эту нелепую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целая вечность, прежде чем Лу Чжоу, словно преодолевая внутреннюю борьбу, решился развязать галстук и извлечь из его рта пластиковый кляп. Длинные, густые ресницы отбрасывали тени на бледное лицо. Уголки губ приподнялись в улыбке, от которой веяло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отвернулся, избегая взгляда Лу Чжоу. Голос, сорвавшись, прозвучал хрипло: «Придурок».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просто развлекается», – легко рассмеялся Лу Чжоу, но не успел договорить, как Цзи Цыюань резко пнул его ногой. Альфе удар беты не причинил ему ни малейшей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Цыюаня мелькнула тревога. Он торопливо произнес: «Банкет скоро начнется, поторапливайся».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брат помог мне завязать галстук», – Лу Чжоу протянул ему смятый шелковый аксессуар, намекая, что Цзи Цыюань должен использовать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принял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его, он почувствовал прилив отчаяния. С презрительной усмешкой бросил: «Он слишком мятый, его нельзя носить».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надеть именно этот», – настаивал Лу Чжоу, не отступая. Он коснулся шеи Цзи Цыюаня, улавливая едва ощутимый молочный аромат. «Ну же, брат, помоги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Цыюаня не оставалось выбора. Скрепя сердце, он взял галстук. Взглянул на Лу Чжоу и произнес тоном дрессировщика, командующего собаке: «Встань на колени, и я завяжу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Лу Чжоу послушно опустился на колени прямо на кровать, напоминая верного пса, покорившегося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повторил привычные движения, формируя классический виндзорский узел. Несмотря на помятость, галстук выглядел на Лу Чжоу на удивление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обладал редкой, притягательной красотой. Даже облачившись в мешковину, он непременно выделялся бы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залюбовался четкими, угловатыми чертами его лица. На мгновение он почувствовал легкую растерянность. Альфа, которого он вырастил, превратился в такого взрослого, сильного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если ты будешь смотреть на меня так, я подумаю, что ты снова хочешь заняться этим со мной», – в словах Лу Чжоу звучал двусмысленный намек, от которого у Цзи Цыюаня заболела голова. Он не понимал, где Лу Чжоу набрался этих пошлых шуток. С каждым днем он изобретал новые способы смутить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 силой оттолкнул Лу Чжоу ногой: 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двойной пинок, Лу Чжоу оставался в прекрасном настроении. Встал с кровати и произнес: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подумал, что Лу Чжоу уходит, и облегченно вздохнул, но тот вдруг обернулся на пороге и добавил: «Брат, тебе лучше не выходить отсюда без моего разрешения. Сегодня здесь много людей, я боюсь, что не смогу тебя защитить».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повторилось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не знал почему, но в день рождения Лу Чжоу всегда запрещал ему покидать комнату. За все эти годы ни разу не случилось так, чтобы в праздник Лу Чжоу он смог выйти из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Цыюань не любил шумные компании и светские мероприятия, поэтому заточение не слишком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кивнул в знак согласия. Сегодня он собирался наверстать все пропущенные им дорамы, не выходя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убедившись в согласии Цзи Цыюаня, Лу Чжоу спокойно покинул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Чжоу Цзи Цыюань был словно канарейка в золотой клетке. Только он имел право любоваться его красотой, а всем остальным было отказано даже в мимолетном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Лу Чжоу увидел банкетный зал, заполненный нарядными гостями, обменивающимися тостами и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строгих костюмах и галстуках неторопливо прогуливались по залу, а дамы в роскошных вечерних платьях грациозно позировали под светом софитов, возвышаясь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Чжоу, единственный наследник семьи Лу, едва переступил порог банкетного зала, как его тут же окружили родственники и друзья, жаждущие выпить с ним за его здоровье. Однако Лу Чжоу, даже не взглянув на них, надменно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смутившись, гости лишь льстиво улыбнулись и попытались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мужчина в дорогом костюме. Это был кузен Лу Чжоу, Лу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Лу Чжоу, Лу Яньи был наделен привлекательной внешностью. Однако в отличие от кузена, он слыл известным плейбоем, жизнь которого состояла из бесконечных романов и мимолетных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Лу Яньи держал бокал с шампанским. Он был слегка пьян. Положив руку на плечо Лу Чжоу, он произнес заплетающимся языком: «Лу Чжоу, не мог бы ты дать мне проект в Бин Сити?»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испытывал отвращение к любому физическому контакту, даже с кузеном. Его лицо помрачнело. «Кузен, ты пьян», –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совсем не пьян», – Лу Яньи сделал большой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утверждают, что не пьяны, находятся в состоянии сильного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подозвал слугу и приказал: «Проводите кузена наверх, в его комнату. Пусть отдохнет».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«Слушаюсь», – почтительно склонился слуга, бережно взял Лу Яньи под руку и повел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Яньи крепко сжимал в руке бокал с вином, не замечая, как драгоценная жидкость проливается на пол. Поддерживаемый слугой, он шел по коридору второго этажа, прищуриваясь и осматриваясь по сторонам – то в сторону банкетного зала, то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остановился, словно наткнувшись на невидимую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уловили слабый, едва различимый молочный аромат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настолько тонким, что его практически невозможно было почувствовать. Но Лу Яньи, опытный сердцеед, отличался повышенной чувствительностью к омега-феромонам. Ему было достаточно одного мимолетного вдоха, чтобы безошибочно определить характер этого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 прекрасную девушку, одновременно нежную и благоухающую.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Яньи вырвался из рук слуги, положил ладонь на дверную ручку, осторожно повернул ее, и дверь беззвучно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попытался остановить его, но Лу Яньи уже успел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покачиваясь, он пошел на едва уловимый молочный аромат. Приподнял тяжелую портьеру и, спотыкаясь,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полумрак. В спертом воздухе смешались кедровые феромоны, молочная сладость и едва различимый рыбный запах. Не составляло труда догадаться, что здесь недавно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работал телевизор. Лу Яньи поднял глаза и увидел мужчину, полулежавшего на кровати и увлеченно смотревшего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настолько безупречна, что единственным подходящим описанием казалось сравнение с фарфоровой статуэткой.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Яньи никогда не видел таких омег – белокожих, с пронзительным, словно лезвие кинжала, взглядом. Его тело выглядело таким хрупким, что казалось треснет от малейшего прикосновения. Он превосходил даже самых прекрасных омег, с которыми доводилось развлекаться Лу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красота», – пробормотал Лу Яньи, хватая Цзи Цыюаня за руку своими грубыми пальцами. Его глаза жадно пожирали его тело. «Как же ты вкусно пахнешь».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Цыюаня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этот альфа ворвался в его спальню без всякой причины и почему он утверждает, что от него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хочу…» Лу Яньи запнулся, его глаза загорелись одержимостью. «Я так хочу уничтожить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