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последние формальности, Цзи Цыюань с легкой заминкой протянул бланк анализов медсестре в лаборатории. Её взгляд невольно задержался на аристократичной внешности молодого человека, но тут же наткнулся на настороженный взгляд огромного волкодава, словно тенью стоящего за его спиной. Желание разглядывать незнакомца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«Присаживайтесь, пожалуйста, – тихо произнесла медсестра, указывая на стул для забора крови. – Закатайте рукава».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Цыюань, одетый в безупречно выглаженный костюм, напряженно снял пиджак, оставшись в одной рубашке. Засучив рукава, он обнажил руки, белые, но испещренные странными, пугающими красными пятнами. Заметив мимолетное смятение на лице медсестры, Цзи Цыюань почувствовал укол стыда и невольно потянулся опустить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проклинал Лу Чжоу, виновника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ловко перетянула его руку жёлтым жгутом и прикоснулась к коже ватным тампоном, пропитанным спиртом. От неожиданной прохлады пальцы Цзи Цыюаня невольно сжались, выдавая его нервозность, словно он стоял на пороге чего-то неизведанного и пугающего.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 боится уколов?» – с улыбкой спросила она,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боюсь», – отрезал Цзи Цыюань, не желая выдавать свой страх перед посторонними. Он холодно взглянул на медсестру, но в её глазах промелькнуло понимание – он лишь старается скрыть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лишь улыбнулась в ответ и, не говоря ни слова, приготовилась к забору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Цзи Цыюаня все похолодело от ужаса. Он судорожно вцепился в руку Лу Чжоу. Ногти, как обычно, впились в кожу, причиняя боль, но лицо его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безропотно терпел. Эта боль была ничем по сравнению с возможностью облегчить страдания любимого. Он – альфа, и его долг –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игла пронзила его вену, лицо Цзи Цыюаня стало пепельно-серым. Он закусил губу, сдерживая стон. Он ни за что не позволит себе расплакаться, как трусливая омега. Он не даст этим медсестрам повода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готово», – голос медсестры прозвучал, как небесная музыка, и Цзи Цыюань почувствовал себя помилованным. – Прижмите ватный тампон и подержите минут пять, пока кровь не остановится».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пробормотал Цзи Цыюань, прижимая ватку к месту укола левой рукой. Он был мокрым от пота,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крови проступила сквозь вату. Цзи Цыюань почувствовал легкое головокружение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помог ему подняться со стула. «Сколько времени ждать результатов?» – спросил он 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полчаса, сэр», –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больнице на это ушло бы не меньше часа-двух, но здесь, в частной клинике, где все процессы отлажены, результаты анализов выдавали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поддерживая Цзи Цыюаня, проводил его в холл ожидания. Там, как обычно, толпились пациенты и их родственники, томившиеся в ожидании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нашел свободное место и опустился в мягкое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холлом стоял автомат с напитками. Лу Чжоу подошел к нему, достал телефон и отсканировал QR-код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бутылку клубничного молока за четыре юаня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вредное клубничное молоко. Капля настоящего молока и море химии. Яркий, искусственный клубничный вкус, созданный одними ароматизаторами. В обычные дни Лу Чжоу ни за что бы не позволил Цзи Цыюаню пить эту гадость. Слишком много химии, считал он. Но сегодня, после медицинского осмотра, можно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молоко, Лу Чжоу вернулся к Цзи Цыюаню, аккуратно открыл крышку и протянул ему бутылку. «Это награда», – сказал он, тряхнув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Цыюаня все еще держала ватку, он не мог дотянуться до молока. Его влажные черные ресницы слегка дрожали. «Напои меня»,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это нравилось. Он взял молоко, вставил трубочку в бутылку и поднес её ко рту Цзи Цыюаня.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Цыюаня была необыкновенная форма губ, словно созданная для поцелуев. И цвет – нежный, естественный как будто на них уже была нанесена помада. Такие влажные и манящие, что хотелось подойти и коснуться их губами. Лу Чжоу заставил себя сдержаться. Сейчас они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сделал глоток. Молоко показалось ему необыкновенно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сложно было назвать молоком. Скорее – клубничный сироп с кучей добавок. Но почему-то именно сейчас он казался ему восхитительным. И он жадно выпил всю бутылку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бережно вытер уголок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Цзи Цыюань был для Лу Чжоу скорее товарищем по играм, чем кем-то еще, они росли вместе с самого детства. И трудно было сказать, кто больше заботился 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просто взаимная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тянулись невыносимо долго. Наконец, Лу Чжоу не выдержал. «Брат, подожди здесь. Я схожу за результатами. А потом сразу к Лэн И за лекарством».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намекнул достаточно ясно. Цзи Цыюаню не нужно было сопровождать его к Лэн И. Тот почувствовал облегчение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необходимые бумаги, Лу Чжоу направился прямиком в кабинет Лэн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Приемных часов почти не осталось, и Лэн И сидел в кабинете, углубившись в чтение каких-то документов. Он даже не заметил вошедшего Лу Чжоу. Лишь после нескольких настойчивых ударов по столу Лэн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протянул ему результаты анализов. «Брось читать всякую ерунду в рабочее время и взгляни на анализы. С моим братом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– Лэн И быстро пробежал глазами заключение. – Все показатели в норме. Он абсолютно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железа…?» – этот вопрос волновал Лу Чжоу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«Развивается нормально», – ответил Лэн И. – Если продолжите терапию еще месяца три, у Цзи Цыюаня должна сформироваться полноценная железа. И его феромоны будут на сто процентов совместимы с твоими».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приподнял брови. «Главное, чтобы все было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подумал, как ты ему это объяснишь?» – Лэн И взглянул на него с нейтральным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этом», – отмахнулся Лу Чжоу, явно относясь к Лэн И как к инструменту. Он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выписал рецепт и протянул его Лу Чжоу. «Зайди в аптеку и купи лекарства. Там есть препараты для внутреннего применения и для наружного».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Я угощу тебя ужином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взял рецепт и, не оглядываясь,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направился в аптеку, собрал большой пакет лекарств и пошел обратно в холл, где его ждал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все еще сидел в кресле, увлеченно играя на телефоне. Лучи солнца ласкали его лицо, словно покрывая тонкой золотой пылью. Лу Чжоу замер, любуясь им. В его сердце разлилось тепло. Он улыбнулся, неслышно подошел к Цзи Цыюаню сзади и прошептал на ухо: «Брат, пошли. Пора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Чжоу, Цзи Цыюань вздрогнул и поднялся. Он взглянул на пакет с лекарствами в его руке, слегка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