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Утешение Валентина согрело сердце Джона. Тот факт, что Валентин нуждался в нем, которому нечего было терять, давал Джону странное чувство безопасности. Была поговорка, что удовлетворение вредно для здоровья, но, тем не менее, Джону удалось на несколько дней избежать депрессии, которая его мучила. Иногда к нему возвращалось душевное спокойствие, ощущение, что все в порядке, даже когда он сталкивался с Джозефом.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через несколько месяцев выпускной, и даже с больными сторонниками превосходства Альф, их ждут вечные. Поэтому Джон в очередной раз решил не тратить силы на бесполезные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обеда Джон поспешил на дневные занятия. Следующий урок проходил в пристройке, которая находилась довольно далеко от главного здания, и он забыл время, так как играл в футбол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отвлекаюсь каждый раз, когда я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мысленно отругал себя. Поскольку он умылся холодной водой, чтобы смыть пот, волосы у него были мокрые, с них капала вода, а рубашка была расстегнута. Он не мог утверждать, что был аккуратным, даже в противном случае, Джон не мог позволить себе беспокоиться об этом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прямо за углом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поговорим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почти врезался в человека, блокировавшего вход, быстро поднял голову. Проверив, кем был этот другой человек, он неосознанно нахмурился. Это произошло потому, что перед ним с неловким выражением лица стоял Джозеф. Его лицо похолодело, когда появился этот неприятный человек, и он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попытался пройти мимо него, не ответив, но Джозеф снова заблокировал его. С каждым шагом Джона Джозеф преграждал ему путь. Джозеф, стоявший скрюченно, поднял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Джон вздохнул, подняв подбородок. Джозеф посмотрел на него сверху вниз и произнес несколько ругательств. Он поймал Джона, но не думал, что ему есть что сказать. Неловкая тишина нависла, когда они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опоздать на урок, Джон оттолкнул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нечего сказать,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только что прошел мимо Джозефа, рефлекторно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сказал Джозеф?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повернул голову, не скрывая выражения лица, словно не расслышал. Джозеф прикусил губу и нахмурился. Его брови нахмурились, как будто он был недоволен, а лицо покраснело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скрывал своего удивления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прости за то, что я сказал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посмотрел на Джозефа, как на инопланетянина. Лицо, выражавшее гордость вперемешку с унижением, было тем ещё зрелищем, но Джозеф был слишком странным, чтобы он мог его понять. Почему ты извиняешься, когда так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этого отрицать: Джон не так уж и расстроился, получив его извинения. Хотя его чувства не утихли сразу, все равно было удивительно, что именно Джозеф принес извинения. Джон, который некоторое время молчал, вздохнул со слегка расслабленным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меня не очень волнует то, что ты говоришь, так что тебе не нужно извиняться. У нас не очень хорошие отношения. На самом деле, если я тебя так сильно беспокою, я могу просто игнорировать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Джон пробормотал про себя,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ты меня так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ему удалось услышать его голос, который был не таким громким, Джозеф громко вздохнул, словно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все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разлетелись в неполном предложении. Джозеф поколебался и закрыл рот. Глядя на выражение лица, полное раздражения, было ясно, что Джозефу есть что сказать, но разобраться в этом было трудно или невозможно. Если подумать, Джозеф мог похвастаться выдающимися способностями в области физкультуры и математики, но он был плох в литературе и лингвистике. Джон посмотрел на него и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на самом деле я не так уж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Джозефа расширились при словах Джона. Глядя в его растерянное лицо, Джон добавил, что не будет допускать лишних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не в том, что ты мне нравишься. Ты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Джозефа впечатлили последующие слова Джона, но он не использовал ненормативную лексику и не разговаривал. Вместо этого он снова спросил Джона, коротко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принимаешь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Джозеф был для Джона совершенно незнакомым человеком. Он понятия не имел, почему Джозеф извинился перед ним и почему он так настаивал, чтобы Джон принял эти извинения. Охваченный странным чувством, Джон поджал губы. В блеске солнечного света, Джозеф внимательно рассмотрел лицо Джона. Затем Джон ответил неловким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важно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металла с пронзительным шумом помчался к ним. Прежде чем Джон осознал, что случилось, Джозеф с помощью сильных рефлексов потянул его. Джон, чуть не потеряв сознание после, ударился носом о грудь Джозефа. Скрюченная парочка потеряла равновесие и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неслась газонокосилка. Неуправляемая и с громким звуком она врезалась в каменную стену. Студенты, проходившие мимо, кричали и уворачивались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уклониться, но Джон упал на Джозефа. Благодаря Джозефу, который непреднамеренно выступил в роли подушки, особого физического воздействия не произошло, но повезло, что Джозеф упал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