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выругался удрученным голосом и позволил своим мыслям блуждать. Когда он в какой-то степени задумался об этом, первое, что он почувствовал, была абсурдность. Еще не так давно он жил мирной жизнью, но теперь, после всей этой истории с похищением, Джон чувствовал себя главным героем плохого фильма В-класса.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взглянул на стол. Дымящаяся еда была приготовлена со вкусом, но он совсем не чувствовал ни аппетита, ни голода. Он думал, что ещё сможет чего-нибудь добиться. Джон, губы которого были сжаты, бродил по комнате, пытаясь посмотреть, есть ли способ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комнате не было ничего, кроме мебели, слишком тяжелой, чтобы ее можно было толкать или передвигать, и, конечно же, не было никакого тайного прохода. Да, это была не школа волшебников. Джон подошел к окну, отражавшему его изображение. За окном появился красивый ландшафтный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всего в одном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особняк был наполнен теплыми и красивыми вещами, но для Джона это место было похоже на огромную тюрьму. Джон закрыл глаза и прислонился к окну. Его кулак побелел. Его желудок скрутило от мысли, что Валентин может появиться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Может быть... Выход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снова открыл глаза, максимально прижавшись лицом к окну, и посмотрел вниз. Комната располагалась на втором этаже и вроде бы была не так уж высоко над землей. Если бы он выпрыгнул из окна, падение даже не повредило бы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притащил тяжелый деревянный стул и встал перед окном. Сделав глубокий ровный вдох, словно собирая силы, он изо всех сил качнул стул, который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глухой стук. Вместо того, чтобы окно разбилось, сила откатилась обратно к Джону. Его запястье пульсировало. Джон упал на колени, выплевывая проклятия. ЭБыло так больно, что ему показалось, будто он сломал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издал нелепый смех. Окно осталось целым, без единой царапины. Он не подумал об этом, но было ли это действительно пуленепробиваемое стекло? Только тогда его осенило, насколько строгой была охрана особняка Линдбергов. Даже если ему посчастливилось выбраться из комнаты, было ясно, что по особняку бродят вооруженные охранники, словно полицейские собаки. Джон положил свое тело на толстый ковер. Ему не удастся сбежать из охраняемой тюрьмы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Джон с перерывами продолжал попытки найти пути к бегству, но это было бессмысленно. Лишь пережив несколько неудач, Джон, наконец, признал, что не сможет выбраться отсюда. Мрак пришел, как цунами, и отнял у него всю волю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оставил все надежды на побег, тихо опустошал тарелку, когда приносил еду, и все остальное время спал без перерыва. Видя, что каждый раз, когда он ел, ему хотелось спать, он стал с подозрением относиться к еде, но голодать он не мог, поэтому решил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В 21 веке, когда либеральная демократия стала абсолютным правом, заключение под стражу было неприемлемо, даже в шутку. Но Джон был спокойнее, чем ожидалось. Оглядываясь назад на себя, он выразил свое восхищение способностью к самопомощи к великой приспособляемости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сна Джон задумался, лежа в удобной постели с замененным постельным бельем. Прямая бровь была нахмурена. Он не знал, сколько времени прошло, но Валентина все еще не было. Поначалу Джон уделял так много внимания моменту появления Валентина, что это действовало ему на нервы, но по мере того, как напряжение продолжалось, Джона это уже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заставило Джона страдать больше, чем напряжение или страх, так это сильное удушье и скука. Он скорее предпочтет встретиться с Валентином, чем оставаться взаперти и сойти с ума. Однако, вопреки желанию Джона, Валентин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приходил мужчина и помогал убить время. Джон проигнорировал бы его, но на этот раз все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Джону было неловко из-за своего голоса, потому что он не разговаривал несколько дней. Джон, у которого пересохло горло, снова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где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научили сдерживать выражение лица», — спокойно ответил мужчина с идеальным бесстрастным выражением лица. «Сегодня он возвращается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поразил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этого сукиного сына даже нет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но молчание было достаточным ответом. Вот почему несколько дней было тихо. Тем временем Джон принял лекарство, которое усыпило его, опасаясь вызвать беспокойство. Джон цинично скривил губы. Его сердце колотилось от гнева. Но вскоре он передумал. Джона не волновало, что сделает Валентин, но если он сейчас не в США, это была единственная возможность сбежать. Мужчина ответил так, как будто прочитал внутренние мысли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возвращается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что разговор затянется, мужчина повернулся к Джону спиной, как только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вопрос Джона был неожиданным, поскольку глаза мужчины слегка расширились, когда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секретарь Валентина. Я уверен, что нам придется продолжать видеться. Думаю, нам лучше знать имена друг друга» — добавил Джон с улыбкой, как будто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Нерешительный голос сорвался с губ мужчины. Лукас, имя, напоминающее свет, но он казался противоположностью своего тезки. Джон не скрывал усмешку, сорвавшуюся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Лукас, ты можешь отправить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Джон, Лукас закрыл рот, как моллюск. Джон вздохнул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есть ли у тебя такие полномочия, но у меня есть причина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Лукас снова промолчал. При таких темпах мужчина скоро откроет дверь и уйдет. Джон подавил нетерпение и устало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я не хотел бы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этот мужчина присматривал за Джоном, а не за Валентином, он бы уже знал об этом, так что это не имело значения. Джон подавил ощущение наготы и продолжил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какое у меня тело,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Лукаса слегка дернулись от резкого вопроса. Джон слабо улыбнулся. Он думал, что этот человек не мог не знать, но Джон чувствовал себя грязным, зная, что кто-то, кто не знал о его позоре,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