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из дней Пэй Лан находился дома и записывал песню, используя купленное недавно оборудование. Обычно больше всех переживающий о еде, в этот раз он был так поглощен своей работой, что вообще забыл о времени приема пищи. Проведя за работой все утро, он наконец закончил обрабатывать мелодию, ему осталось записать текст и песня будет готова к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быстрое написание песни не было приступом вдохновения - это была старая пьеса из его предыдущего репертуара. Поскольку она была написана им в другом мире и не имела отношения к миру романа, повторно использовать ее не казалось чем-то неразумным, особенно учитывая сжатые сроки для выпуска композиций.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привлекательным молодым человеком, имел приятный голос и умел очаровывать людей. Тетя Линь, которая общалась с ним ежедневно, хорошо с ним ладила. Ее сын работал в компании Ян Ханя, он был женат и уже имел своих детей. Будучи занятым своей семьей, он едва находил время позаботиться о ней. За это время тетя Линь довольно хорошо узнала Пэй Лана и поняла, что он не так уж плох, как она изначально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Нелюбимый и презираемый всеми в прошлом, ныне скромный и дружелюбный - Пэй Лан завоевал расположение тети Линь до такой степени, что она стала считать его своим собственным сыном. Ян Хань часто не возвращался домой к ужину, поэтому из-за Пэй Лана у тети Линь прибавилось работы, однако, видя, как он так искренне наслаждается едой,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Лан все утро был занят в своей комнате. Хотя тетя Линь уже приготовила обед, она не хотела его беспокоить и решила подождать пока он сам спустится. Обеденный стол имел функцию подогрева, не давая блюдам остыть, поэтому когда Пэй Лан закончил работу и спустился вниз, он все еще мог наслаждаться горячей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тетушка, сегодня столько вкусных блюд!» — воскликнул Пэй Лан. Одетый в повседневную одежду, он выглядел юным и свежим, напоминая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он нежно обнял тетю Линь, а затем с нетерпением сел за обеденный стол, готовый приступить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технически он и был нахлебником, Пэй Лан искренне ценил тетю Линь. Он всегда чувствовал зависимость от добрых старших, вероятно, из-за недостатка материнской любви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Объятие вызвало широкую улыбку на лице тети Линь: «Ты в последнее время много занималась в спортзале. Я специально подобрала для тебя эти ингредиенты.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тетушка», — сказал Пэй Лан, начиная есть. С тех пор, как он начал есть стряпню тети Линь, он больше не хотел готовить сам — различие в их мастерстве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Пэй Лан отправился прогуляться по саду. Заскучав, он достал телефон и с удивлением обнаружил, что снова оказался в трендах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#ПейЛанСЧернымБратом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#СексуальнаяСестренка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Оскорбительные хэштеги заставили его веко неистово дернуться. Нажав на тему, он обнаружил, что это действительно очередной скандальный тренд с ним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опубликована серия неподобающих фотографий — каждая из которых была крайне двусмысленной и имела рейтинг «18+». На снимках Пей Лан, сильно накрашенный и в поразительно непристойных позах тренировался с мускулистым чернокожим мужчиной. Хотя ключевые области были подвергнуты цензуре, это зрелище все равно заставило Пей Лана почувствовать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бывший помощник подозревал, что ему нравятся мужчины, Пэй Лан всегда считал, что его сексуальная ориентация неясна. В этом мире, где г*мосексуальность была легальна, он не отвергал мысль, что однажды встретит мужчину, который ему действительно понравится. Но после просмотра этих фотографий его желудок так сильно скрутило, что ему захотелось проблеваться.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абсолютно уверен — он был настолько прямым*,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используются иероглифы «笔直» - прямой (прямой как ручка). Популярный термин для описания гетеросексуальности, в противоположность «согнутому» человеку. Комментарии нетизенов были даже более оскорбительными, чем сами фотографии. Ни один комментатор не ставил под сомнение подлинность фотографий, и никто не выступил в его защиту. Пэй Лан не был уверен, были ли эти фотографии настоящими, но, по крайней мере, сам он не делал ничего подобного за то время, что пробыл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подобные инциденты действительно происходили в прошлом первоначального владельца… Пэй Лан нахмурился, почувствовав себя крайне неуютно от мысли, что к этому телу прикасался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мог ему сейчас помочь - был Ян Хань, но проблема в том, что у него даже не было его контактной информации. Пэй Лан остановился, чтобы обдумать ситуацию когда внезапная идея мелькнула в его голове. Он повернулся и направился обратно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«Тетугка, у тебя есть контактная информация господина Яня?» - тетя Линь как раз готовила курицу на ужин. Куриный суп должен был томиться несколько часов, поэтому она начала готовить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Пэй Лана были уверенными, но быстрыми — редкий признак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У меня есть только номер телефона помощника Су», — сказала тетя Линь, откладывая работу и делая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мне его дать? Мне нужно с ними кое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тетя Линь достала свой телефон и дала Пэй Лан номер. Поблагодарив ее, Пэй Лан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Су Цзя и узнал, что Ян Хань находится на совещании и не может ответить на его звонок в данный момент. Не имея другого выбора, Пэй Лан повесил трубку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того как Ян Хань закончил встречу и вернулся в свой кабинет, Су Цзя сообщил ему о звонке Пэй Лана. Это первый раз, когда Пэй Лан проявил инициативу, чтобы связаться с ним и Ян Хань был немного удивлен: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 ответил Су Цзя. Он не спрашивал подробностей, но был уверен, что его предположение верно: «Босс, вы должны сначала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на экран популярные новости и передал устройство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эти фотографии, ему показалось, что его глаза покрылись грязью, и чем дольше он будет смотреть, тем грязнее будет себя чувствовать. Он быстро отвел взгляд и отвернулся с мрачным выражением лица: «Расследуй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 — ответил Су Цзя. Видя скверное настроение Ян Ханя, он ничего больше не сказал и ушел,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 фотографиях выглядел точно так же, как и прежде — сильно накрашенный, с более длинными волосами, совершенно отличающийся от себя нынешнего. Ян Хан не мог не разделить в своем воображении Пэй Лана на двух человек - и тот, что на фотографии, был не тем, кого он видел совсем недавно. Это казалось абсурдным, даже странным, но эти двое вызывали у него совершенно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были действительно... ошеломляющими. Но затем перед глазами появилось чистое и красивое лице Пэй Лана, его едва заметная лукавая улыбка, когда он получал какую-то выгоду, и произнесенные им слова — наполовину угрожающие, наполовину молящие. Как будто это были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поймал себя на мысли, что ему интересно, как идут дела на вилле, и в конце концов решил перезвонить. Зазвонил телефон, и тетя Линь ответила. Поняв, что звонит Ян Хань, она пошла за Пэй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 сказал Пэй Лан, взяв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ты искал меня?» — голос Ян Ханя был холоден, но это все равно заставило Пэй Лана неосознанно выдохнуть с облегчением. Это как внезапно найти спасательную соломинку. Хотя тон Ян Ханя был безразличным, тот факт, что он проявил инициативу и перезвонил, означал, что шанс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видели популярные темы в сети?» — тихо спросил Пэй Лан, не желая, чтобы тетя Линь подслушала. Ян Хань не ответил, что Пэй Лан воспринял как молчаливое согласие: «Господин Ян, не могли бы вы помочь мне проверить источник этих фотографий? Я знаю, что спрашивать такое бесстыдно, но вы единственный, кто может мне помочь. Хотя  мы муж и жена только на бумаге, вы тот человек, который относится ко мне лучше всех в этом мире, не считая тети Линь. И я не хочу чтобы вы пострадали из-за меня. Но если это станет достоянием общественности, ваша репутация будет запятнана, а имидж семьи Ян будет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была та же полуугрожающая речь. Ян Ханю это не нравилось, но факты были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становишься все смелее», — ледяной голос Ян Ханя проник в его уши, заставив холодок пробежать по спине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такой, нет… Все потому, что господин Ян готов мне помочь. Такова человеческая природа, никогда не довольствоваться малым — вы помогли мне один раз, и я снова прошу вас о помощи. На самом деле, кто-то вроде меня совсем не заслуживает вашего внимания, вы могли бы спокойно избавиться от меня. Даже если бы ваш отец узнал, он бы не стал разбираться в этом и усложнять вам жизнь. Вы могли бы освободиться от меня, тем самым избавившись от целого вороха проблем. Но вы этого не сделали, не так ли? Вы добры, вы заботливы, и вы защищаете меня. Учитывая ваше высокое положение, вы все еще способны сохранять доброе сердце, не тронутое деньгами или выгодой. Вы действительно замечательный», — ответил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Лана был приятным, а слова — успокаивающими. Даже когда он просил о помощи, его речь была четкой, спокойной и размеренной. Этот длинный монолог, полный похвал, заставил недовольство Ян Ханя, вызванное предыдущей полуугрозой, полностью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пожалуйста, помогите мне. Знаю, сейчас мне нечего предложить вам взамен, но... Если вы считаете, что это несправедливо, как насчет… Давайте я буду называть вас женой? Если подумать, разве так не будет проще? Хотя между нами нет особой привязанности, мы все-таки семья. Разве не естественно, что члены семьи помогают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 - Ян Хань снова разозлился. Он знал, что Пэй Лан тренировался как одержимый, и как сказал Су Цзя, Пэй Лан делал это, чтобы стать большим и сильным 1*. Теперь он сосредоточил свое внимание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напоминаю — 1 и 0/ гун и шоу/ муж и «жена». Все все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следует называть вас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свято уверен, что Пэй Лан ему совсем не нравится, но, услышав эти слова, он не спешил опровергать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просто шутил. Но человек на другом конце провода не возразил, и мозг Пэй Лана внезапно опустел. Он не знал, как реагировать и что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Хань опомнился первым: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господин Ян» - Ян Хань действительно был хорошим человеком, и его внутренние мысли были на удивление милыми. Жаль его ноги. Если бы он мог стоять, то Ян Сююань точно бы не представлял для него угрозу. Он безусловно был выдающимся человеком. Пэй Лан почувствовал небольшое сожаление: «Господин Ян, ваш отец хотел, чтобы вы женились на мне, чтобы вы снова смогли встать. Если вам что-то понадобится, я обязательно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мог не задаться вопросом, когда же эта чертова система снова появится. Может быть он мог бы узнать, есть ли способ помочь господину Яну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сказал Ян Хань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надежду на восстановление своих ног. Пей Лан ничего не знал, так как он собирался помочь? Даже лучшие специалисты со всего мира не могли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внезапно оборвался и Пэй Лан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 инвалидность была как заноза в сердце Ян Ханя — что-то, о чем нельзя было говорить. Вот почему он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помощью Ян Ханя, Пэй Лан наконец расслабился. Не то чтобы его и раньше не очерняли, но это были незначительные вещи. Ему даже не было нужды их прояснять, через несколько дней слухи утихали сами по себе. Но в этот раз все было иначе —  много хуже, как по содержанию, так и по социальному воздействию. И то, что нечто подобное произошло с ним, казалось всем... правдоподобным, поэтому никто, будь то ненавистник или обычный прохожий, не усомниться в правдивости новостей.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что Пэй Лан не имел ни малейшего представления о том, были ли эти фотографии настоящими или поддельными, ведь он не знал всех подробностей о прошлом первоначального владельца. Однако, когда он нанял частного детектива для расследования, выяснилось, что первоначальный Пэй Лан не был распутным человеком, - да он любил соревноваться с Пэй Цзыцином, имел скверный характер и у него не было друзей.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пригласил его в бар в тот вечер, вероятно, что-то замышляя, но Пэй Лан не пришел. А недавно Ян Сююань не смог его найти и, видимо поэтому, в порыве ярости  распустил эти слухи. Пэй Лан никогда не думал, что этот человек — главный персонаж — окажется столь презренным и подлым, но это теория казалась вполне разумной. Если вы хотите обсудить что-то серьезное, почему встреча должна проходить в баре, да еще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прошлого разговора он не скрывал, что планировал отомстить Пэй Лану. Что ж, если это действительно был он, то в будущем нет смысла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Пэй Лан записал разговор с Ян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