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61 - Бог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Мин Чон возвращался домой, это поднимало настроение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был для него богом богатства, когда бы он ни возвращался, он приносил с собой много денег и сокровищ, так что ему не нужно было беспокоиться о тратах.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сосчитал корабли на море, их было двенадцать, три из которых были военными, остальные были грузовыми кораблями, как ему удалось их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Мин Чон отсутствовал долго, поэтому Сяо Юй подумал, что он задержался на торговле на севере, но даже подумать не мог, что тот отправился покупать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удивило, что он привез так много кораблей сразу, ведь на постройку большого корабля ушло бы по меньшей мере несколько месяцев, так как же он мог достать такое количество?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указал на корабли на море и сказал Сяо Юю: "Господин, разве эти корабли не великолепны?".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"Да, но как ты смог достать  столько кораблей?".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лукаво улыбнулся: "У меня не только есть корабли,  я также привез вам много моряков".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удивился еще больше: "Откуда ты их набрал?". В этом году не было голода, поэтому не было возможности купить рабов, если только они не были завербованы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"Не беспокойтесь об этом, у меня есть люди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мужчины спускались с кораблей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прибывшие были неопрятны, с клочковатыми бородами и неприятным запахом, они расхаживали по пляжу, некоторые с мечами за плечами, улыбаясь молодым женщинам и девушкам, которые пришли забрать свои семьи, и выглядели очень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Чонг пнул одного из мужчин, который пускал слюни: "Веди себя прилично, если не будешь вести себя прилично здесь, не вини меня за грубость!".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пнули, поспешно вытер слюну и не смел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 вновь прибывшим: "Подойдите и встаньте здесь! Познакомьтесь друг с другом, это глава вашей семьи, Сяо Ланьцзюнь, и именно ему вы будете служить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Мин Чона, они опустились на одно колено перед Сяо Юем: "Клянусь служить тебе до смерти!".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группу бандитов перед ним, затем на Мин Чона и подумал - это ведь не пираты, правда? Он сказал: "Добро пожаловать в Ячжоу, вставайте".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"Цзи Шань, веди их обратно и еще раз напомни им о правилах. Те, кто нарушит их, будут сурово наказаны".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группа ушла, Сяо Юй спросил: "Мин Чон, откуда эти люди?"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мои старые знакомые. Они попытались нас ограбить, но, как видите, это мы их ограбили, и я забрал людей и корабли. Единственная проблема в том, что они дикие и неуправляемые, и их нужно хорошо учить". Тон Мин Чона был немного самодовольным, что неудивительно, ведь эти пираты превосходили их числом, а они все равно выиграли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 Чон действительно храбр, раз взял на себя эти хлопоты". Они нуждались в моряках, и тот факт, что Мин Чон набрал такую группу мужчин, было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не сложно. Я просто случайно догнал их, потому что они устали от скитаний",- сказал Мин Чон в легкомысленной манере: "Новый губернатор уже прибыл?".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прибыл, и Линьчжи убил его",-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скоро? Не могу поверить, что вы даже не подождали моего возвращения!",-  в тоне Мин Чона звучало сожаление о том, что он не успел вовремя убить собаку-чиновника.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"Прошло много времени",- сказал Сяо Юй: "Мы сражались с людьми, которых привел новый губернатор, и семь наших людей погибли".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спросил: "Так кто теперь главный в Ячжоу?".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"Технически говоря, никто не является главным. Но Линьчжи убедил двух магистратов, Ячжоу и Чжулу, от моего имени, и все войска в Ячжоу теперь в распоряжении Линьчжи".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сжал кулак: "Поздравляю, Ваше Величество!".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"Я еще не император".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поднял брови: "Правильно, нужно выбрать хороший день для коронации. Но ты теперь фактический правитель Ячжоу, и эти корабли и флот - мой подарок императору".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немного смутился, услышав, как он назвал его императором, поэтому он сменил тему: "Как продавались товары на этот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"Все они были давно распроданы. После этого я отправился в Ланьлин, Жуньчжоу, Юэчжоу, Фэнчжоу и Гуанчжоу, чтобы купить корабли, поэтому и задержался так надолго. Но в опоздании есть и преимущество, ведь по пути я даже подобрал три военных корабля".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"Это замечательно".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"Я заказал еще несколько кораблей на этих верфях, а чтобы флот стал большим, нужно как минимум несколько десятков или сотня кораблей. Жаль, что мы не можем строить военные корабли, но если мы привезем в Ячжоу несколько судостроителей, мы сможем строить свои собственные военные корабли".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знал плакать или смеяться: "Лучше бы их наняли, мы же не пираты".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так не считал: "Те, кто крадет мало, наказываются, а те, кто крадет страну, становятся правителями. Вы можете видеть, что когда пираты становятся большими,  то можно делать все, что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внезапно подумал об Империи Заката, как иронично, что после ограбления мира западные воры стали представителями цивилизации и основателями мирового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"То, что ты говоришь, по своей сути неправильно, и только потому, что он могущественный, человек не может делать все что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посмотрел на Сяо Юя и вдруг покачал головой и вздохнул: "Это такая редкость, что человек из твоего рода, все еще может думать так… Так принципиально". На самом деле, он хотел сказать "наивно", но в итоге не произнес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почувствовал, что тон Мин Чона был немного насмешливым, но он не был впечатлен: "Я знаю, что для многих людей правильное и неправильное не имеет значения, и что то, что отвечает их интересам, является основополагающим. Но если бы в этом мире не было справедливости, правосудия, добра и зла, то он был бы уже не земным, а адским. Не было бы большой разницы между людьми и животными".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Чонг фыркнул и поднял брови: "Да-да, я недалекий человек…".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увидел, что команда все еще выносит ящики, десяток или около того, поэтому он спросил: "Что там?".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посмотрел на него вопросительно: "А ты что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"Это ведь не деньги?".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"Вы узнаете, когда посмотрите позже. Привезенные из-за границы специи, такие как перец, амбра и ладан, стоят один таэль золота за практически щепотку".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шлепнул себя по губам: "Так дорого! Какая прибыль!".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поднял руки и заложил их за голову: "Эта заморская торговля - торговля девяти смертей, и в любой момент ты можешь быть погребен в брюхе рыбы и никогда не вернуться. При такой высокой цене, если это не выгодно, кто захочет этим заниматься?".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поблагодарил его: "Спасибо, Мин Чон".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Чонг внезапно наклонился к уху Сяо Юя и сказал пониженным тоном: "Меня легко отблагодарить, поэтому, когда ты станешь императором, ты можешь наградить меня хорошей должностью".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внезапно улыбнулся: "Хорошо. Если ты так хорошо умеешь делать деньги, я устрою тебя ответственным за деньги в Министерстве финансов".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Чонг торжествующе поднял брови: "Ты сам это сказал, от своих слов не отказываются".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десятки ящиков и возбужденно потер руки: "Когда Мин Чон вернется, у меня не будет недостатка в деньгах".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Чонг поднял подбородок: "Я заработал все это для тебя, возьми и потрать по своему усмотрению".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помнил, что они делят прибыль  20/80, поэтому сказал: "Вернись и пересчитай серебро, и возьми свою долю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оставлю только один ящик. Остальное - для тебя, чтобы финансировать претензии Ланьцзюня на трон. Будь хорошим правителем и не подведи меня. Ведь я так много работаю, чтобы заработать для тебя деньги",-  сказал Мин Чон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Ящики были отнесены домой, в комнату, полную ими, и Мин Чон открывал их коробку за коробкой, все они были полны золота, золотых изделий и серебра, с небольшим количеством медных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отказа от меди заключалась в том, что валюта донжона не могла обращаться непосредственно в империи Ань и должна была быть обменена, поэтому он обменял большую часть меди на золото 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вести дела с донжоном, правильнее всего было обменять драгоценности, специи и чай на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были транспортом и стратегическим материалом. Проблема была в том, что они находились не на суше, а на острове, и было слишком сложно перевозить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потому, что на корабли было нелегко грузить лошадей, Мин Чон вытерпел столько персидских потных лошадей, и Бог знает, как сильно он хотел привезти одну из них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такое количество денег, Сяо Юй испытывал сюрреалистическое ощущение сна, считая деньги до тех пор, пока его руки не свело судорогой, что примерно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"Ты можешь пересчитать деньги, Мин Чон?".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"Здесь около 100 000 таэлей. Я не считал точное количество".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ты заработал состояние! Ты - мой бог богатства!",-  Сяо Юй улыбнулся, подсчитывая, сколько будет стоить нанять учителей для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спросил беззаботно: "Сколько солдат у Ячжоу на данный момент?".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"Сейчас в префектуре Ячжоу более двух тысяч трехсот солдат, а количество солдат, которых набрала наша семья, плюс те, кого ты привел сегодня, в общей сложности составляет более пятисот, почти три тысячи".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достал из кармана маленький абак и начал вычислять для Сяо Юя: "Ты уже подсчитал, сколько стоит прокормить солдата? Еда, одежда и зарплата. Давайте пока отложим еду и одежду, но какова нынешняя зарплата солдата Ячжоу?"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моргнул: "Триста вэнь в месяц".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Абак Мин Чона пощелкивал: "Не считая еды, одежды и других расходов, содержание трех тысяч солдат обойдется вам в 10 800 таэлей серебра в год. Не считая зарплат чиновников. Кроме того, три тысячи воинов - это далеко не достаточно. Если бы это было 30 000 воинов, это стоило бы 100 000 таэлей серебра в год, и этого количества серебра было бы достаточно, чтобы прокормить твоих воинов в течение года. Это даже не считая расходов на оружие, боевых коней и военные корабли".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мгновенно ослабел, на самом деле он уже произвел приблизительные расчеты, но когда Мин Чон разбудил его таким образом, он мгновенно вернулся к реальности: он думал, что заработал состояние, но на самом деле он просто зарабатывал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содержания солдат, чиновников, строительства дорог, образования и создания водных ресурсов, во что еще это может обойтись?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испустил долгий вздох: "Сколько бы денег я ни зарабатывал, этого недостаточно!".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"Тогда найдите еще способ заработать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 вопросительно: "Что Мин Чон предлагает?". Морской Шелковый путь был очень прибыльным, но проблема заключалась в том, что путь занимал не менее шести месяцев, и были связаны огромные риски, поэтому он не мог быть единственным способом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"Собирайте налоги".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горько улыбнулся: "Я как раз собирался отменить подушный налог и снизить арендную плату за поля. Я только что возглавил Ячжоу и должен принести людям перемены".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"Простые люди в Ячжоу бедны и не могут дать много. Тогда мы потрясем богатых".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что с древних времен было трудно облагать налогом богатых: "У Мин Чона есть идея?".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не думал об этом, когда придумаю, мы соберемся вместе, чтобы обсудить это, мы должны вырвать волосы у этих зажиточных цыплят",- сказал Мин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это будет тяжелая работа для тебя",-  Сяо Юй чувствовал, что Мин Чон действительно был самым подходящим человеком для управления деньгами, он был рожден быть кубышкой для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