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140 – Переезд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Сяо Юю не пришлось спать на собственной подушке. Он лежал на руке Пэйя Линьчжи и закинул свою ногу на него, не обращая внимания на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позволил ему так прижаться к себе, такое тепло было так редко, что если бы не было так жарко, он бы полностью положил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закрыл глаза, подумав, что когда они вернутся в Цзянье, министры снова попросят Сяо Юя назначить королеву и наложницу, его сердце раздражалось без причины, он тряхнул головой, чтобы выкинуть эту мысль из головы, было так трудно воссоединиться, лучше не думать об этих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заметил, что его ноги снова вспотели, и уже собирался отодвинуться, но его остановил Пэй Линьчжи, который прижал 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вдохами Сяо Юй спросил: "Разве ты не устал? Ты еще не хочешь 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продолжил целовать его: "Нет". Он хотел больше насладиться их совместным времяпрепровождением, пока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августа причал Жемчужной реки у города Панью был заполнен официальными и гражданскими 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императорского двора со своими семьями, избранные ремесленники и мастера из различных министерств со своими детьми и сопровождающие их солдаты поднялись на борт официальных кораблей, а несколько грузовых кораблей были даже загружены семенами гибридного риса, овощей и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гражданских судах находились ученые и купцы, которые вместе с ними перебрались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последними сели на императорский корабль, и в сопровождении нескольких военных кораблей они отчалили и поплыли вниз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оглянулся на далекий город Панью. Новый город был только что построен, и у них еще не было возможности увидеть, как он расцветает, но им пришлось уехать, поэтому было бы ложью сказать, что он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город Панью будет процветать благодаря уникальным и благоприятным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следовал за Сяо Юем, подтягивая пальцами нижнюю одежду, когда он с волнением и нервозностью смотрел на процессию из сотен кораблей: "Папа, а Цзянье достаточно большой город? Сможет ли он вместить так много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вниз и улыбнулся ему: "Конечно, сможет. Цзянье еще больше, чем Панью, и в нем может поместиться в несколько раз больше народу, чем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вздохнул с облегчением: "Это хорошо. А в Цзянье тоже есть школа?".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 головой: "В Цзянье еще нет школы, но там должны быть частные школы. Но папа скоро откроет школу, так что скоро ты сможешь найти новых друзей".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улыбнулся так сильно, что показались его отсутствующие зубы: "Это здорово, спасибо, папа!".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отца и сына и нерешительно думал, напомнить ли им, что в Цзянье не так безопасно, как в Панью, так что должны ли они действительно позволить А-Пину ходить в школу с детьми простолюдинов? Или им следует поступить так, как они поступали раньше, и найти группу детей чиновников, с которыми можно было бы учиться? Но все равно, все зависело от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Флотилия кораблей была впечатляющей: они спустились вниз по течению, вышли в море и прибыли в Цзянье за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и Гуань Шань, которые находились в Цзянье, пришли поприветствовать их лично. Многие жители Цзянье также вышли посмотреть на прибытие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Сяо Цао сообщил Сяо Юю: "Поздравляю, брат мой, губернаторы Ичжоу, Лянчжоу, Юнчжоу и Ючжоу на севере прислали письма о том, что они будут следовать за тобой, как за законным правителем".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кивнул: "Это хорошо. Именно благодаря тому, что они не покинули свои посты, на севере в этот раз нет большого хаоса".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добавил: "Императорский брат, дворец был сожжен Сяо И и все еще ремонтируется, может, нам пока остановиться в моей первоначальной резиденции князя Лян?".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перебил его: "Нет необходимости, мы с Его Величеством уже договорились, что он останется в моей резиденции".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повернул голову и посмотрел на него: "Генерал Пэй, это не очень хорошо,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возразил: "В этом нет ничего плохого. Мой особняк уже давно не используется, и кроме меня там никто не живет, а особняк лорда-протектора более просторный, чем твой бывший особняк".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рассмеялся: "Это правда, мой особняк действительно намного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лорда-протектора был одним из самых больших особняков в городе. После того как Сяо И арестовал и казнил семью Пэй, он всегда хотел отдать особняк своим приближенным, но Вэнь Цзюнь уже жил в особняке князя Лян, а Цзинь Хуань не имел достаточного статуса, чтобы жить в таком большом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оставался пустым и, в конце концов, вернулся в руки Пэйя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на двери дома лорда-протектора уже давно исчезла, а  перекладина, покрытая лаком цвета киновари, была пустая и ждала, когда Сяо Юй даст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вошел во двор, он посмотрел на планировку дома внутри, и у него появилось смутное воспоминание, что первоначальный владелец тела несколько раз приезжал сюда в детстве и играл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уже давно договорился, чтобы Сяо Юй жил с ним в главном доме, а А-Пин жил во дворе, где он сам жил ребенком, и выбрал нескольких детей, которых он привел из деревни Байша, чтобы они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Чон, как министр внутренних дел, уже не подходил для проживания в этом доме, поэтому ему дали на выбор несколько пустующих домов в городе, и он выбрал дом князя Юй, в котором жили сыновья и племянники семьи императрицы Чжао, которые также воспользовались хаосом, чтобы сбежать в ночь, когда город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министры, например, семья Ван Ци, имели недвижимость в Цзянье, поэтому они вернулись в свои дома, в то время как другие чиновники временно разместились в пустующих домах, в некоторых из которых теснились две или три семьи, пока они не нашли подходящее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прибыл в Цзянье, он не стал спешить назначать собрание суда и дал всем сначала освоиться 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старые придворные очень волновались и пришли в день приема, но Сяо Юй не удостоил их взглядом и не позвал к себе. Увидеть императора было невозможно, поэтому они тихо посылали приглашения Сяо Цао или Ван Ци, пытаясь узнать у них об отношении и планах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не стал встречаться ни с кем из них. Ван Ци действительно увидел нескольких из них, поскольку эти семьи были более или менее связаны с семьей Ван, и он не мог отказать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сказать, каково было отношение Сяо Юя, так как тот больше всего полагался на Пэйя Линьчжи и Мин Чона, которые должны были знать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нашли способ отправить приглашения Мин Чону. Хотя Мин Чон им не нравится, он новый дворянин, поэтому с ним нужно ладить, а те, кто смогут это сделать, добьются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Чону не нравились эти, так называемые «друзья», и он отверг их всех, сказав, что боится, что Его Величество заподозрит его в создании 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пошутил, но позже ему все равно придется общаться с этими людьми, поэтому лучше не питать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работы, эти старые министры не почувствовали отношение нового императора.  Они не знали, каким будет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беспокойные люди в городе - кланы Хуан и Ду, Хуан Инь был министром, заставшим две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предложил импичмент генералу Чжоу Ци, хотя император Цзинпин попросил его взять инициативу на себя, и он не посмел ослушаться. Но виновникам уничтожившим семью Чжоу не было спасения, они бежали бы на север реки в ночь разрушения города, если бы их семья не была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Ши - был премьер-министром при предыдущем императоре, но когда Сяо И вступил на престол, он добровольно покинул свой пост. Сяо И, по неизвестным ему причинам, взял в наложницы его первую дочь, талантливую девушку, Ду Линьлань. Ду Линлань не хотела выходить за него замуж. Она мечтала выйти замуж за Сяо Юя, а не за его брата, но не ей было решать, за кого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женщиной любящей и праведной, и когда Сяо Юй был упразднен и сослан в Ячжоу, она не последовала уговорам своей семьи и не вышла замуж сразу, потому что считала, что это слишком неблагородно, и ей пришлось ждать еще два года. В результате, она дождалась того, что Сяо И взошел на трон, и была вызвана прямо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она была рождена, чтобы стать императрицей, но вместо Сяо Юя, ей достался Сяо И. Только она знала, насколько несчастной она была: Сяо И, непредсказуемый правитель-тиран, никогда не дарил ей тепла, не говоря уже о способности общаться с ее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умная женщина, находясь в депрессии во дворце, думала, что умрет, но дождалась падения Сяо И, а ее бывший жених, Сяо Юй, вернулся и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действительно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Ду знал, что они виноваты перед Сяо Юем за семью Чжоу, а потом они выдали Ду Линлань за Сяо И, поэтому, хотя они и не пытались активно раболепствовать, им было стыдно встречаться с ним. Они особенно забеспокоились, когда узнали, что Сяо Юй так и не завел наложниц, опасаясь, что он может отомстить семье Ду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Сяо Юй наконец-то созвал суд, но пригласили только чиновников из Панью, а не кого-либо из старых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министры, которые все еще питали некоторые иллюзии относительно Сяо Юя, теперь были в панике. Разве Сяо Юю не нужна сила их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нуждался в них, и все северные регионы все еще были в руках кланов. Они не могли позволить себе запутаться в собственных делах и спокойно ждать, пока он их пригласит. Кроме того, без них как бы  деревенщины из Гуанчжоу смогли управлять такой большой страной?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скоро начал вызывать старых министров по отдельности, и сегодня, например, он вызвал министра финансов - Ян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отвечал за регистрацию домохозяйств, землю и налогообложение - ту же сферу, которой теперь занимался Мин Чон, поэтому Мин Чон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попросил Ян Пэна доложить о государственных делах. Ян Пэн много лет работал в правительстве и знал, что новый император будет задавать вопросы о государственных делах, поэтому он хорошо подготовился и принес с собой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Юй начал расспрашивать его о сельском хозяйстве, сборе урожая, регистрации домохозяйств и налогообложении, и с помощью записей Ян Пэн едва мог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допрос был закончен, Сяо Юй неожиданно спросил: "Каков ваш возраст?".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 был ошеломлен, но сказал: "Мне пятьдесят три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 головой: "Значит, вы уже прошли возраст своей судьбы, господин Ян много лет служил двору и много работал. Спасибо вам, за вашу тяжелую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Пэн услышал это, его кожа на голове онемела, и он не знал, что сказать. Если бы он отрицал, что помогал Сяо И, разве это не было бы равносильно признанию, что он пренебрег своими обязанностями?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"Центральное правительство немного изменилось, было упразднено три министерства и ведомства и создано шесть министерств, включая Министерство обрядов, Министерство внутренних дел, Министерство работ, Министерство промышленности, Министерство военных дел и Министерство чиновников, которые отвечают за все дела при дворе. Поскольку двор только что устоялся, предстоит много работы, а поскольку лорд Ян уже стар, он может переутомиться, поэтому Мин Чон - министр внутренних дел возьмет на себя обязанности лорда Яна…"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"…Если лорд Ян не боится тяжелой работы, двор хотел бы нанять лорда Яна в качестве министра хозяйства, чтобы он помогал лорду Мину в управлении хозяйством. Если лорд Ян захочет помочь мне, я буду благодарен".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в Цзянье Сяо Юй изменил свое поведение. Если он не установит свой авторитет, то, как он и боялся, не сможет контролировать эти старые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Пэна были смешанные чувства в сердце, новый император понизил его в должности и попросил играть вторую скрипку при молодом министре. Но если он не согласится, он боялся, что у него не будет шанса в будущем, поэтому он сказал: "Я готов служить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удовлетворенно кивнул: "Очень хорошо! Когда придет время, лорд Ян займется финансовыми вопросами Министерства внутренних дел вместе с лордом Мином. Средства к существованию людей всего мира будут находиться в ваших руках!".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почтительно ответил: "Это большая честь для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начав с министерства внутренних дел, Сяо Юй вызвал чиновников из каждых отделов, чтобы они доложили о своих обязанностях, многие из них были оставлены на своих местах, но те, кто не остался на своих прежних должностях, были понижены в должности, а некоторым было предложено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все чиновники старой династии были менее способными, чем те, кого привезли из Гуанчжоу, но такое отношение показывало, что Сяо Юй не желает поддерживать и обеспечивать великие семьи. Что касается того, могут ли они быть назначены повторно, то этот вопрос необходимо сначала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император, похоже, не был доволен старыми большими кланами. Не боялся ли он, что губернаторы, которые происходили из старых семей, обладающие военной властью в северных регионах, передумают служить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действительно не боялся. Сейчас у него была армия в 300 000 человек, в его распоряжении были мировые житницы в Гуанчжоу, Ячжоу, Сянчжоу и Цзянчжоу, и ему предстояло сражаться с народом Ху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