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184 –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воспользовался этим временем, чтобы закончить дела с Сяо Цао, и отправился из Чанъани с 20 000 всадников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Сюнну, армия Ань объединила захваченных боевых лошадей Сюнну, и численность кавалерии уже превысила 40 000 человек. Половина из них была оставлена Сяо Цао для защиты от кавалерии Зорана на севере и кавалерии Донжона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Тугок Хун также будет ежегодно предоставлять 3 000 боевых лошадей для поддержки Ань кавалерией в случае нападения зоранцев, чтобы обеспечить безопасность северного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всадников, привезенных Пэй Линьчжи, были размещены в Ючжоу и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находится недалеко от Лояна, столицы Восточного Жуна, и дислокация кавалерии там - это эквивалент острого ножа, направленного прямо в сердце Восточного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является местом, где две страны взаимодействуют чаще всего, и пограничный торговый город Пэнчэн расположен в Яньчжоу. Если между двумя странами начнется война, Яньчжоу, скорее всего, пострадает первым, и его необходимо усиленно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Организовав кавалерию, Пэй Линьчжи вернулся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делать пометки в документах, Сяо Юй отложил кисть и вышел во двор, где встал под пышным деревом османтуса и смотрел на его золотые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Линьчжи покинул Цзянье, была золотая августовская осень, и османтус был в полном цвету. Теперь, когда он снова зацвел… Сяо Юй тихо вздохнул, так как не знал, когда вернется Линьчжи, почему он не написал письмо,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 тех пор, как Сяо Цао уехал, так что, по его подсчетам, Линьчжи уже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вошел через арочный проем: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повернулся и посмотрел на него: "Школа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наслаждается цветами? Цветы османтуса уже расцвели, так что завтра я соберу немного для тебя, чтобы сделать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 "С каких это пор ты умеешь делать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"Сегодня учитель учил нас дистиллировать благовония, и он использовал цветы османтуса, которые очень ароматны. Папа очень любит аромат цветов османтуса, поэтому использование этого метода позволит сохранить аромат на более длительный срок, и даже когда цветы опадут, папа все равно сможет почувствовать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"Ваш учитель действительно научил вас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"Курс созидания" был новым курсом, который в экспериментальном порядке преподавался ученикам седьмого класса и старше в столице, а все преподаватели были из отдела созидания Министерства работ, который возглавлял Лян Дэчан.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люди, которых привел Лян Дэчан, были довольно интересными и изучали изготовление благовоний, что вполне подходило для того, чтобы вызвать интерес у ребенка возраста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"Да, наш учитель очень интересный. На последнем занятии он рассказал нам о призрачном огне и блуждающих огоньках. В мертвом человеке есть действительно что-то такое, что может гореть само по себе. Я действительно видел это. Учитель положил эту штуку на стол, и через некоторое время она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приятно удивлен, он не ожидал, что в министерстве работ есть такой замечательный человек: "У этого учителя есть знания,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Завтра я помогу тебе сделать благовония, хорошо? Я уже научился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сделай его",- ему было интересно посмотреть, что приготовит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Папа, я пойду, лорд Мин все еще ждет, чтобы дать мне уроки",- А- Пин радостно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 голову и посмотрел на густые цветы османтуса. На самом деле, больше всего османтус любил не он сам, а Пэй Линьчжи. Именно из-за любви к дому он радовался цветению османтуса, и ему казалось, что Линьчжи в это момент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прошло времени, но внезапный порыв ветра заставил опасть некоторые из раннецветущих цветов миньонетты.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падающие цветы и протянул руку, чтобы поймать их, но, поймав два из них, все они упали на землю. Глядя на цветы на земле, Сяо Юй почувствовал сожаление. Если Линьчжи не вернется,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низкий голос раздался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бешено забилось, и он уже собирался повернуть голову, когда его тело уже обняли сзади, и знакомый запах и ощущение сразу окутали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"Линьчжи?! Линьчжи!",- голос Сяо Юя немного дрогнул, когда он позвал во второй раз, это действительно был он,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раз вовремя, чтобы вернуться и насладиться цветами вместе с тобой",- Пэй Линьчжи обнял его и положил руку ему на талию: "Почему ты похудел? Не 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повернулся и посмотрел на человека перед собой, он не мог поверить в это, он протянул руку и коснулся лица Пэй Линьчжи: "Это действительно ты,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прижался лбом к его лбу, кончик носа слегка потерся о кончик его носа: "Ты хочешь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ущипнул его за лицо, оно было слегка прохладным, мягким и настоящим: "Я не могу в это поверить! Почему ты даже не предупредил меня заранее, что возвращаешься, чтобы я мог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сделать тебе сюрприз. Ты действительно похудел и не 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летом было слишком жарко, и у меня не было хорошего аппетита, но только недавно погода стала прохладнее, и скоро я смогу поправиться. Ты такой загорелый, ты слишком много работал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слишком сухо, с малым количеством дождей, и климат не такой приятный, как на юге. Я немного беспокоюсь, что ты не сможешь адаптироваться к тамошней погоде". Все было хорошо в Чанъане, кроме воды, которой было мало, и Пэй Линьчжи беспокоился, что Сяо Юй, который с самого начала жил на юге, не сможет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все, что отражалось в их глазах - это они сами, все остальное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и погладил лицо Сяо Юя, его взгляд упал на его влажные губы, и он подсознательно облизал свои, желая целовать эти губы, но последний клочок разума напомнил ему, что это неуместно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как он облизнул губы, и подсознательно последовал его примеру, а затем не удержался и качнувшись вперед,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ожидал от него такой инициативы, его дыхание остановилось на полтакта. Он поспешно развернулся, подхватив Сяо Юя на руки, и промчавшись в спальню, носком ноги зацепил дверь комнаты, закрыв дверь от всех охранников, а затем опустил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похож на рыбу, которая долгое время находилась без воды. Он отчаянно пил воду, даже немного тонул, но экстаз и счастье внутри него заставляли его не заботиться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неизвестный период времени буря окончательно утихла. Пэй Линьчжи довольствовался тем, что держал его в своих объятиях, с нежностью целуя его лицо, губы, горло и ключицы. Конечно, как только он вернулся, он нашел свое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заснул, он просто слишком устал, чтобы двигаться, его глаза закрывались, когда он прижимался к Пэй Линьчжи, чувствуя его поцелуи, как будто его сердце было погружено в банку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отправился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подумал, что он заснул, и, услышав голос, замер, а затем улыбнулся: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погладил его по руке: "Я не хочу. Тебя не было дома в течение полутора лет, и ты постоянно рисковал жизнью, так как же я могу сейчас отпустить тебя? Твоя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"Я уже давно здоров. Кроме того случая, когда я сражался с Юй Вэньином, я больше никогда не был ранен. Я покинул Чанъань в середине июля и отправился в провинции Юй и Янь, чтобы проверить пограничную оборону, поэтому задержался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предупредив меня заранее, ты так тихо вернулся, в этом твоя большая заслуга". Сюрпризы ему нравились, но Линьчжи был прославленным генералом, поэтому как его возвращение могло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просто хотел, чтобы ты был счастлив". Он участвовал в войне не для того, чтобы получить похвалу, а просто для того, чтобы выполнить их общую цель, и он знал, что Сяо Юй никогда не видел мир только своим, а как мир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уйдешь в этот раз, теперь,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скоро, если только я не отправлюсь сражаться с Восточным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"Тогда у нас будет еще пара лет, чтобы увеличить нашу кавалерию, а затем мы отправимся сражаться с Восточным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Восточный Жун будет изгнан к северу от Великой стены, Великое объединение будет почти завершено.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