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суете время пролетело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как и было запланировано, вышел пятый выпуск «Силы актеров», а шестой выпуск конкурсного этапа транслировался в прямом эфире на следующий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отборочном туре участвуют только три группы, прямая трансляция состоится только в субботу вечером, но, соответственно, содержание каждого выступления станет более полным, займет больше времени, а репетиционная нагрузка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рано утром в субботу Юй Чжо прибыл на место прямой трансляции в штаб-квартире Цзиньцай.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основном было потрачено на разведку сцены для каждой группы. Чтобы скоординироваться с отладкой оборудования, каждой группе пришлось репетировать несколько раз перед выходом на сцену. Группа Юй Чжо была последней, и из-за проблем с освещением ей потребовалось больше времени, чем двум другим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наконец закончилось, был уже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Чжо спускается со сцены, Ю Шу быстро подошел к нему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махнул рукой, и прежде, чем он успел отказаться, Ю Шу прошептал: «Я принес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удивленно посмотрел на него, наконец взял чашку и последовал за Ю Шу в общую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и огромная гардеробная стала исключительным пользованием Юй Чжо. Закрыв дверь, Ю Шу помог ему сесть и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Юй Чжо сел на стул и вздохнул с облегчением. «Репетиция слишком затянулась,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достал из термосумки приготовленный обед и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этот взгляд, Юй Чжо на мгновение замер и наконец признался: «Больше, чем немного, я очень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лучшем состоянии, когда проснулся утром. Он не мог сказать, где именно он чувствовал себя некомфортно, но он был немного сонным и не мог сосредоточиться, как будто начиналась простуда. Однако после приема лекарств улучшения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оказывать влияния на окружающих, ему приходилось быть вдвойне сосредоточенным во время работы. Но он не ожидал, что освещение придется настраивать неоднократно во время репетиции, что заняло так много времени, это его утомило.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добавил: «... все еще головокружение», он взял обед, сделал два укуса и услышал, как Ю Шу колеблясь сказал: «Брат Чжо, почему бы тебе не сказать сестре Ян, что ты можешь найти время, чтобы пойти на осмотр?» Это напомнило Юй Чжо что и Нин Лань призывала его время от времени пойти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Юй Чжо не стал отказываться напрямую: «Подождем, пока я стану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хотел сказать больше, но Юй Чжо начал смеяться первым и сказал как ребенок: «Ладно, дай мне сначала хорошо поесть. Я просто слишком устал в последнее время. Я давно не был так занят, и есть много дел. Может быть, после того, как это шоу закончится, я смогу взять несколько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понял, что он больше не хочет говорить на эту тему, поэтому ему пришлось заткнуться и подвинуть ему горячий шоколад, который Юй Чжо не допил.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Юй Чжо отослал Ю Шу под предлогом мытья посуды. Наконец он вздохнул с облегчением и рухнул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репетиция была действительно утомительной. Он не мог описать, насколько уставшим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знал, что эта ситуация неправильная. Но в этот раз все было иначе, чем в первом периоде. У него не было явного дискомфорта, но он был не в духе и быстро уставал. Даже если бы он обратился к врачу, он не знал бы, как описать свою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оставалось лишь снова и снова подтверждать, что эти абсурдные иллюзии все еще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дверь раздевалки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вернулся Ю Шу, Юй Чжо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за дверью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Чжо блуждал, пока он не увидел котенка, упирающегося лапками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котенок молча повилял хвостом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подавил усталость в своем сердце и встал: «Зачем учитель Лу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почему-то на мгновение замешкался: «Зашел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наблюдал, как котенок снова начал дергать хвостом взад и вперед, и его разум больше не мог мыслить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не было иного выбора, кроме как молчать, будучи в полусидячем положении и позволяя некоему котенку пристально смотреть на него своими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через некоторое время, уши котенка вдруг стали похожи на уши самолета, его шерсть слегка распушилась. Хвост нетерпеливо покачивался взад и вперед. Он был немного похож на его собственного полосатого кота, который насторожился, услышав необычный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могло быть в этой раздевалке, что могло насторожить Учителя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неуверенно позвал снова: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перестал дергать хвостом и прижал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Цзяньчуань сказал: «... тебе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спине уходящей фигуры намек на бегство, Юй Чжо на мгновение замер, на его лице казалось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утреннее истощение оставило ему слишком мало энергии, чтобы думать о том, зачем приходил Лу Цзяньчуань. Он откинулся на спинку стула. И вскоре он был таким сонным, что не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более чем часовому перерыву на обед его подавленное настроение во второй половине дня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начнется в 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подсчета очков для этого раунда на выбывание аналогичен предыдущим, с наставниками и профессиональным жюри на месте для подсчета очков. После окончания конкурсных выступлений в комнате прямой трансляции откроется канал зрительского голосования. Очки трех групп-участников определят окончательный счет каждого участника, а выбывание будет реализовано внутри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профессиональное жюри и зрители прямой трансляции проголосуют за три выступления, чтобы выбрать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группы Юй Чжо было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группа г-на Лу была самой обсуждаемой с момента своего создания, поэтому, как только закончилось соревнование первой группы, в зале прямой трансляции, очевидно, раздалось еще больше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группу следует считать сильнейшим составом,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и Юй Чжо упоминать не нужно. Шэнь Си даже заняла третье место в первом туре рейтингового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Цин-Цин тоже неплоха! Независимо от того, кто выйдет вперед, победный ход, скорее всего, предопределен.]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были опубликованы кадры репетиции и вступление к спектаклю, в зале прямой трансляции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самом деле выбрали романтическую драму, хахахахаха, учитель Лу,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немного запаниковал. Стоит ли говорить об этом или нет, эмоциональная драма брата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бойтесь, он там не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сцены Сун Ся всегда хороши. Главный герой, которого он сыграл в своей последней драме, был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сестра Цин-Цин снялась в нескольких идол-драмах?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так настаиваете, Юй Чжо также снялся в двух романтических идол-драмах.]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начался этот шквал, экран заполнился многоточиями.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официального начала соревнований и выступлений на сцене обсуждение зрителей вернулось к выступлениям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сцены брата Чуаня не очень хороши, но это лишь относительно, ладно? Разве этот сценарий не классика? Поскольку он выбрал этот сценарий, он, должно быть, считает, что это подходит членам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господин Лу выбрал его, потому что это романтическая драма?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 ты открыл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об этом, инструктор руководит всем процессом, поэтому должна быть репетиция, верно? Вы ведь наверняка сами это продемонстрируете, правда? Это точно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вообще можешь это придумать? Может ли моя пара CP быть более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 комнате прямой трансляции снова стало шумно, внезапно промелькнул маркерный комментарий другого цвета, привлекший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иллюзия? Юй Чжо сегодня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редко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потому что днем чувствовал себя довольно хорошо. Но он не ожидал, что вскоре после начала прямой трансляции сонливость начнет понемногу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очевидно, как утром, но все равно повлияло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очевидное — ему трудно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едва не стало для него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 время выступления ему приходится не только погружаться в роль, но и прилагать большие усилия, чтобы загипнотизировать себя, чтобы справиться с тревогой и страхом, которые инстинктивно возникали в его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помощью галлюцинаций он постепенно научился свободно действовать в этом состоянии, но как только его внимание недостаточно сфокусировано, он легко поддается влиянию этих хаотичных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сонное состояние теперь заставляло его прилагать больше усилий для концентрации, чтобы хорошо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идти по канату, волоча за собой тяжелую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из-за небольшого толчка равновесие было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моменте как раз была сцена возвращения девушки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поехал встречать ее в аэропорт, и хотя внешне он казался спокойным, на самом деле внутри у него царило смятение. Когда брат увидел, что девушка идет с багажом разных размеров, он не мог не подойти к ней. Он хотел взять вещи из ее рук, но неловко пытался скрыть свое волнение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очень хорошо передал это противоречивое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мельчайшее движение, нерешительность в шагах, изменение в выражении глаз были настолько совершенны, как будто он и есть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был слишком сосредоточен, он проигнорировал маленькую коробочку у ее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почувствовал, что его нога обо что-то ударилась,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Споткнувшись, он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Лэцин была поражена, и хотя она тут же успокоилась, в ее глазах все еще читался намек на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мысли Юй Чжо стали предельно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которое было медленнее обычного, вообще не могло стабилизироваться, поэтому он не боролся за свое спасение. Он чуть отстранился в сторону, чтобы не толкнуть Цзянь Лэцин и, как джентльмен, взял сумку из ее другой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младший брат пришел в себя и, казалось, наконец что-то понял. Он отпустил руку, которая в спешке касалась его сестры, и сделал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растрепанным, он был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Лэцин после мгновения удивления тут же поняла, что Юй Чжо все еще спасает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скрывала своего удивления, а проводила взглядом молодого человека рядом с собой, пока он не остановился в шаге от нее, затем она широко улыбнулась, покачала головой и вздохнула: «Ты все еще ребенок, который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равнодушном лице молодого человека наконец промелькнула тень смущения, но он заговорил очень спокойно: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мы можем идти? Большой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слегка потускнели, и он снова нежно улыбнулся, протягивая руку, чтобы снова взять чемодан: «Пойдем. Я помогу тебе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и на этом сцена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брата к сестре и мнение сестры о брате ясно интерпретируются в этом простом взаимодействии.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совершенен, что, кажется, не имеет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посмотрел на человека, отступившего в тень сцены, и медленно нахмурился.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